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>
    <v:background id="_x0000_s1025" o:bwmode="white" fillcolor="white [3212]" o:targetscreensize="1024,768">
      <v:fill color2="fill lighten(0)" method="linear sigma" focus="100%" type="gradient"/>
    </v:background>
  </w:background>
  <w:body>
    <w:tbl>
      <w:tblPr>
        <w:tblW w:w="14458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  <w:gridCol w:w="2410"/>
        <w:gridCol w:w="2409"/>
      </w:tblGrid>
      <w:tr w:rsidR="00BD6BB2" w:rsidRPr="00FB3DBA" w14:paraId="62AA2EF8" w14:textId="77777777" w:rsidTr="00BD6BB2">
        <w:trPr>
          <w:trHeight w:val="264"/>
        </w:trPr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98A978" w14:textId="77777777" w:rsidR="00BD6BB2" w:rsidRPr="00FB3DBA" w:rsidRDefault="00BD6BB2" w:rsidP="0050363C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sk-SK"/>
              </w:rPr>
            </w:pPr>
            <w:bookmarkStart w:id="0" w:name="_Hlk32395523"/>
            <w:r w:rsidRPr="00FB3DBA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sk-SK"/>
              </w:rPr>
              <w:t>Špecifikácia prác a služieb, frekvencia výkon</w:t>
            </w:r>
            <w:r w:rsidR="006D61F9"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sk-SK"/>
              </w:rPr>
              <w:t>ov</w:t>
            </w:r>
          </w:p>
        </w:tc>
      </w:tr>
      <w:tr w:rsidR="008718AE" w:rsidRPr="00FB3DBA" w14:paraId="565C17C1" w14:textId="77777777" w:rsidTr="004F3E5B">
        <w:trPr>
          <w:trHeight w:val="264"/>
        </w:trPr>
        <w:tc>
          <w:tcPr>
            <w:tcW w:w="144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8B9C9" w14:textId="77777777" w:rsidR="008718AE" w:rsidRPr="00FB3DBA" w:rsidRDefault="008718AE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bookmarkStart w:id="1" w:name="_Hlk33006732"/>
          </w:p>
        </w:tc>
      </w:tr>
      <w:tr w:rsidR="00AF4461" w:rsidRPr="00FB3DBA" w14:paraId="220FF4DD" w14:textId="77777777" w:rsidTr="004F3E5B">
        <w:trPr>
          <w:trHeight w:val="567"/>
        </w:trPr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60828BF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color w:val="7030A0"/>
                <w:sz w:val="24"/>
                <w:szCs w:val="24"/>
                <w:lang w:eastAsia="sk-SK"/>
              </w:rPr>
            </w:pPr>
            <w:bookmarkStart w:id="2" w:name="_Hlk33010611"/>
            <w:r w:rsidRPr="00FB3DBA">
              <w:rPr>
                <w:rFonts w:eastAsia="Times New Roman" w:cstheme="minorHAnsi"/>
                <w:bCs/>
                <w:i/>
                <w:iCs/>
                <w:color w:val="7030A0"/>
                <w:sz w:val="24"/>
                <w:szCs w:val="24"/>
                <w:lang w:eastAsia="sk-SK"/>
              </w:rPr>
              <w:t>Budovy Michalská 1, Ventúrska 11, 13</w:t>
            </w:r>
          </w:p>
        </w:tc>
      </w:tr>
      <w:bookmarkEnd w:id="0"/>
      <w:bookmarkEnd w:id="1"/>
      <w:tr w:rsidR="008718AE" w:rsidRPr="00FB3DBA" w14:paraId="5E311574" w14:textId="77777777" w:rsidTr="004F3E5B">
        <w:trPr>
          <w:trHeight w:val="567"/>
        </w:trPr>
        <w:tc>
          <w:tcPr>
            <w:tcW w:w="1445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9514" w14:textId="77777777" w:rsidR="008718AE" w:rsidRPr="00FB3DBA" w:rsidRDefault="008718AE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color w:val="FF0000"/>
                <w:sz w:val="24"/>
                <w:szCs w:val="24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color w:val="FF0000"/>
                <w:sz w:val="24"/>
                <w:szCs w:val="24"/>
                <w:lang w:eastAsia="sk-SK"/>
              </w:rPr>
              <w:t>KLIENTSKÁ ZÓNA</w:t>
            </w:r>
          </w:p>
        </w:tc>
      </w:tr>
      <w:tr w:rsidR="004F3E5B" w:rsidRPr="00FB3DBA" w14:paraId="4E78D52A" w14:textId="77777777" w:rsidTr="00B75FE3">
        <w:trPr>
          <w:trHeight w:val="264"/>
        </w:trPr>
        <w:tc>
          <w:tcPr>
            <w:tcW w:w="14458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10E047" w14:textId="77777777" w:rsidR="004F3E5B" w:rsidRPr="00FB3DBA" w:rsidRDefault="004F3E5B" w:rsidP="00EC5FED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bookmarkEnd w:id="2"/>
      <w:tr w:rsidR="004F3E5B" w:rsidRPr="00FB3DBA" w14:paraId="37540563" w14:textId="77777777" w:rsidTr="00B75FE3">
        <w:trPr>
          <w:trHeight w:val="360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C969024" w14:textId="77777777" w:rsidR="004F3E5B" w:rsidRPr="00FB3DBA" w:rsidRDefault="004F3E5B" w:rsidP="004F3E5B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V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stup Ventúrska, študovne, kabinety, chodby, konzultačné pracoviská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výstavná sieň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07246D6E" w14:textId="77777777" w:rsidR="004F3E5B" w:rsidRPr="00FB3DBA" w:rsidRDefault="004F3E5B" w:rsidP="004F3E5B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V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stup Ventúrska, študovne, kabinety, chodby, konzultačné pracoviská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výstavná sieň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B86B8DB" w14:textId="77777777" w:rsidR="004F3E5B" w:rsidRPr="00FB3DBA" w:rsidRDefault="004F3E5B" w:rsidP="004F3E5B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V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stup Ventúrska, študovne, kabinety, chodby, konzultačné pracoviská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výstavná sieň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A6E5D43" w14:textId="77777777" w:rsidR="004F3E5B" w:rsidRPr="00FB3DBA" w:rsidRDefault="004F3E5B" w:rsidP="004F3E5B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V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stup Ventúrska, študovne, kabinety, chodby, konzultačné pracoviská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výstavná sieň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6FC938E" w14:textId="77777777" w:rsidR="004F3E5B" w:rsidRPr="00FB3DBA" w:rsidRDefault="004F3E5B" w:rsidP="004F3E5B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V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stup Ventúrska, študovne, kabinety, chodby, konzultačné pracoviská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výstavná sieň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2B57B9C" w14:textId="77777777" w:rsidR="004F3E5B" w:rsidRPr="00FB3DBA" w:rsidRDefault="004F3E5B" w:rsidP="004F3E5B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V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stup Ventúrska, študovne, kabinety, chodby, konzultačné pracoviská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výstavná sieň</w:t>
            </w:r>
          </w:p>
        </w:tc>
      </w:tr>
      <w:tr w:rsidR="00016B79" w:rsidRPr="00FB3DBA" w14:paraId="1340A9A6" w14:textId="77777777" w:rsidTr="00B75FE3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F683B" w14:textId="77777777" w:rsidR="00016B79" w:rsidRPr="00FB3DBA" w:rsidRDefault="00016B79" w:rsidP="00822770">
            <w:pPr>
              <w:spacing w:after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Pondelok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E5AED" w14:textId="77777777" w:rsidR="00016B79" w:rsidRPr="00FB3DBA" w:rsidRDefault="00016B79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Utorok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3187A" w14:textId="77777777" w:rsidR="00016B79" w:rsidRPr="00FB3DBA" w:rsidRDefault="00016B79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Streda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EED1D" w14:textId="77777777" w:rsidR="00016B79" w:rsidRPr="00FB3DBA" w:rsidRDefault="00016B79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Štvrtok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B67D8" w14:textId="77777777" w:rsidR="00016B79" w:rsidRPr="00FB3DBA" w:rsidRDefault="00016B79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Piatok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BC27B" w14:textId="77777777" w:rsidR="00016B79" w:rsidRPr="00FB3DBA" w:rsidRDefault="00016B79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Sobota</w:t>
            </w:r>
          </w:p>
        </w:tc>
      </w:tr>
      <w:tr w:rsidR="00016B79" w:rsidRPr="00FB3DBA" w14:paraId="4AF8F9AB" w14:textId="77777777" w:rsidTr="00B75FE3">
        <w:trPr>
          <w:trHeight w:val="40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B90B4A" w14:textId="77777777" w:rsidR="00016B79" w:rsidRPr="00FB3DBA" w:rsidRDefault="00016B79" w:rsidP="00822770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bookmarkStart w:id="3" w:name="_Hlk33007907"/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05,00 – 12,00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F2E262" w14:textId="77777777" w:rsidR="00016B79" w:rsidRPr="00FB3DBA" w:rsidRDefault="00016B79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05,00 – 09,00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E3B4E7" w14:textId="77777777" w:rsidR="00016B79" w:rsidRPr="00FB3DBA" w:rsidRDefault="00016B79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05,00 – 09,00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9FB996" w14:textId="77777777" w:rsidR="00016B79" w:rsidRPr="00FB3DBA" w:rsidRDefault="00016B79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05,00 – 09,00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9FAE20" w14:textId="77777777" w:rsidR="00016B79" w:rsidRPr="00FB3DBA" w:rsidRDefault="00016B79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05,00 – 09,00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7B433" w14:textId="77777777" w:rsidR="00016B79" w:rsidRPr="00FB3DBA" w:rsidRDefault="00016B79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05,00 – 09,00</w:t>
            </w:r>
          </w:p>
        </w:tc>
      </w:tr>
      <w:bookmarkEnd w:id="3"/>
      <w:tr w:rsidR="00A40385" w:rsidRPr="00FB3DBA" w14:paraId="240A52AD" w14:textId="77777777" w:rsidTr="004F3E5B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8EF999" w14:textId="77777777" w:rsidR="00A40385" w:rsidRPr="00FB3DBA" w:rsidRDefault="00A40385" w:rsidP="001B7225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Denné práce</w:t>
            </w:r>
            <w:bookmarkStart w:id="4" w:name="_GoBack"/>
            <w:bookmarkEnd w:id="4"/>
          </w:p>
        </w:tc>
      </w:tr>
      <w:tr w:rsidR="00F57903" w:rsidRPr="00FB3DBA" w14:paraId="0E9C146E" w14:textId="77777777" w:rsidTr="00B75FE3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12867F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BE9332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21D5EF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18F376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40D434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99CAB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</w:tr>
      <w:tr w:rsidR="00F70847" w:rsidRPr="00FB3DBA" w14:paraId="6AA22E9B" w14:textId="77777777" w:rsidTr="004F3E5B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C87E4E" w14:textId="77777777" w:rsidR="00F70847" w:rsidRPr="00FB3DBA" w:rsidRDefault="00F70847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KO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komunálny odpad                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triedený odpad – papier, plasty, sklo</w:t>
            </w:r>
          </w:p>
        </w:tc>
      </w:tr>
      <w:tr w:rsidR="00F57903" w:rsidRPr="00FB3DBA" w14:paraId="26B0DE11" w14:textId="77777777" w:rsidTr="00B75FE3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E2D9F5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D06A31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8699B7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7C3D8FF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F688E78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E77A6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</w:tr>
      <w:tr w:rsidR="00F57903" w:rsidRPr="00FB3DBA" w14:paraId="52BEA820" w14:textId="77777777" w:rsidTr="00B75FE3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4405F1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A4F19A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D56EDF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0B3742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539514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8AD948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</w:tr>
      <w:tr w:rsidR="00F57903" w:rsidRPr="00FB3DBA" w14:paraId="0792783D" w14:textId="77777777" w:rsidTr="00B75FE3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44AEF6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20F8FD51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1AE046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211A9AB9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AE7504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03CBCAB6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2C5AB2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0CA02972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62B887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214E0323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DB255D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1A353DD9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</w:tr>
      <w:tr w:rsidR="00F57903" w:rsidRPr="00FB3DBA" w14:paraId="2C363C5C" w14:textId="77777777" w:rsidTr="00B75FE3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1B7DCD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pracovných stolov v študovniach navlhko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B5D972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kontrola pracovných stolov v študovniach - utretie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163B831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pracovných stolov v študovniach navlhko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99DF81B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kontrola pracovných stolov v študovniach - utretie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440884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pracovných stolov v študovniach navlhko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076839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kontrola pracovných stolov v študovniach - utretie</w:t>
            </w:r>
          </w:p>
        </w:tc>
      </w:tr>
      <w:tr w:rsidR="00F57903" w:rsidRPr="00FB3DBA" w14:paraId="3838EFD8" w14:textId="77777777" w:rsidTr="00B75FE3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B64D65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ostatných pracovných stolov navlhko (voľne prístupné plochy)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7C3E977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E068E6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ostatných pracovných stolov navlhko (voľne prístupné plochy)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9252441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ECD69D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ostatných pracovných stolov navlhko (voľne prístupné plochy)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F20865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F57903" w:rsidRPr="00FB3DBA" w14:paraId="575FE3F3" w14:textId="77777777" w:rsidTr="00B75FE3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56138C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usporiadanie stoličiek a prisunutie k pracovným stolom v študovniach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38D926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usporiadanie stoličiek a prisunutie k pracovným stolom v študovniach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EF40E1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usporiadanie stoličiek a prisunutie k pracovným stolom v študovniach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898A272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usporiadanie stoličiek a prisunutie k pracovným stolom v študovniach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29CDDC9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usporiadanie stoličiek a prisunutie k pracovným stolom v študovniach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F530DA" w14:textId="77777777" w:rsidR="00F57903" w:rsidRPr="00FB3DBA" w:rsidRDefault="00F57903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usporiadanie stoličiek a prisunutie k pracovným stolom v študovniach</w:t>
            </w:r>
          </w:p>
        </w:tc>
      </w:tr>
      <w:tr w:rsidR="00F70847" w:rsidRPr="00FB3DBA" w14:paraId="2B3D7592" w14:textId="77777777" w:rsidTr="00B75FE3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B8C96E" w14:textId="77777777" w:rsidR="00F70847" w:rsidRPr="00FB3DBA" w:rsidRDefault="00F70847" w:rsidP="00F70847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študovní, chodieb a komunikačných priestorov</w:t>
            </w: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1446DF" w14:textId="77777777" w:rsidR="00F70847" w:rsidRPr="00FB3DBA" w:rsidRDefault="00F70847" w:rsidP="00F70847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umývanie chodieb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EF9E8B" w14:textId="77777777" w:rsidR="00F70847" w:rsidRPr="00FB3DBA" w:rsidRDefault="00F70847" w:rsidP="00F70847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študovní, chodieb a komunikačných priestorov</w:t>
            </w: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A229EB" w14:textId="77777777" w:rsidR="00F70847" w:rsidRPr="00FB3DBA" w:rsidRDefault="00F70847" w:rsidP="00F70847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umývanie chodieb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2ED3BF" w14:textId="77777777" w:rsidR="00F70847" w:rsidRPr="00FB3DBA" w:rsidRDefault="00F70847" w:rsidP="00F70847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študovní, chodieb a komunikačných priestorov</w:t>
            </w: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E02C8" w14:textId="77777777" w:rsidR="00F70847" w:rsidRPr="00FB3DBA" w:rsidRDefault="00F70847" w:rsidP="00F70847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2754A7" w:rsidRPr="00FB3DBA" w14:paraId="48BEE998" w14:textId="77777777" w:rsidTr="00B75FE3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D41D61" w14:textId="77777777" w:rsidR="002754A7" w:rsidRPr="00FB3DBA" w:rsidRDefault="002754A7" w:rsidP="002754A7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 xml:space="preserve">umývanie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priest. výstavnej sály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780D0C" w14:textId="77777777" w:rsidR="002754A7" w:rsidRPr="00FB3DBA" w:rsidRDefault="002754A7" w:rsidP="002754A7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priest. výstavnej sály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99541D" w14:textId="77777777" w:rsidR="002754A7" w:rsidRPr="00FB3DBA" w:rsidRDefault="002754A7" w:rsidP="002754A7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priest. výstavnej sály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3C8C56" w14:textId="77777777" w:rsidR="002754A7" w:rsidRPr="00FB3DBA" w:rsidRDefault="002754A7" w:rsidP="002754A7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priest. výstavnej sály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E0BB19" w14:textId="77777777" w:rsidR="002754A7" w:rsidRPr="00FB3DBA" w:rsidRDefault="002754A7" w:rsidP="002754A7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priest. výstavnej sály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7691A9" w14:textId="77777777" w:rsidR="002754A7" w:rsidRPr="00FB3DBA" w:rsidRDefault="002754A7" w:rsidP="002754A7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F70847" w:rsidRPr="00FB3DBA" w14:paraId="27F2FD92" w14:textId="77777777" w:rsidTr="004F3E5B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1446F5" w14:textId="77777777" w:rsidR="00F70847" w:rsidRPr="00FB3DBA" w:rsidRDefault="00F70847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bookmarkStart w:id="5" w:name="_Hlk32400044"/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Týždenné práce</w:t>
            </w:r>
          </w:p>
        </w:tc>
      </w:tr>
      <w:bookmarkEnd w:id="5"/>
      <w:tr w:rsidR="00A40385" w:rsidRPr="00FB3DBA" w14:paraId="1890F7C5" w14:textId="77777777" w:rsidTr="00B75FE3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F69857" w14:textId="77777777" w:rsidR="00A40385" w:rsidRPr="00FB3DBA" w:rsidRDefault="00A40385" w:rsidP="00F57903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okenných parapetov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3F1454" w14:textId="77777777" w:rsidR="00A40385" w:rsidRPr="00FB3DBA" w:rsidRDefault="00A40385" w:rsidP="00A40385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BA25F" w14:textId="77777777" w:rsidR="00A40385" w:rsidRPr="00FB3DBA" w:rsidRDefault="00A40385" w:rsidP="00F57903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BD6BB2" w:rsidRPr="00FB3DBA" w14:paraId="37D007B5" w14:textId="77777777" w:rsidTr="00B75FE3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7E1191" w14:textId="77777777" w:rsidR="00BD6BB2" w:rsidRPr="00FB3DBA" w:rsidRDefault="00BD6BB2" w:rsidP="00F57903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vysávanie kobercov 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74A8B6" w14:textId="77777777" w:rsidR="00BD6BB2" w:rsidRPr="00FB3DBA" w:rsidRDefault="00F70847" w:rsidP="00BD6BB2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1 x týždenne </w:t>
            </w:r>
            <w:r w:rsidR="00BD6BB2"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vysávanie kobercov v prípade náhleho znečistenia lokálne</w:t>
            </w: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aj častejšie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79416F" w14:textId="77777777" w:rsidR="00BD6BB2" w:rsidRPr="00FB3DBA" w:rsidRDefault="00BD6BB2" w:rsidP="00BD6BB2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BD6BB2" w:rsidRPr="00FB3DBA" w14:paraId="0D34BB04" w14:textId="77777777" w:rsidTr="00B75FE3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C47010" w14:textId="77777777" w:rsidR="00BD6BB2" w:rsidRPr="00FB3DBA" w:rsidRDefault="00BD6BB2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schodísk 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0BF054" w14:textId="77777777" w:rsidR="00BD6BB2" w:rsidRPr="00FB3DBA" w:rsidRDefault="00BD6BB2" w:rsidP="00BD6BB2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 vrátane utretia madiel a 1 x štvrťročne odprašnenie výplne zábradlí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F8A2D" w14:textId="77777777" w:rsidR="00BD6BB2" w:rsidRPr="00FB3DBA" w:rsidRDefault="00BD6BB2" w:rsidP="00BD6BB2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F70847" w:rsidRPr="00FB3DBA" w14:paraId="4632E0F2" w14:textId="77777777" w:rsidTr="00B75FE3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F733B0" w14:textId="77777777" w:rsidR="00F70847" w:rsidRPr="00FB3DBA" w:rsidRDefault="00F70847" w:rsidP="00F70847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podľa potreby preleštenie presklených častí /prechodové dvere a zábradlie /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86B95C" w14:textId="77777777" w:rsidR="00F70847" w:rsidRPr="00FB3DBA" w:rsidRDefault="00F70847" w:rsidP="00F70847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1 x týždenne, kontrola 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1D0C5" w14:textId="77777777" w:rsidR="00F70847" w:rsidRPr="00FB3DBA" w:rsidRDefault="00F70847" w:rsidP="00F70847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F70847" w:rsidRPr="00FB3DBA" w14:paraId="4DEB8758" w14:textId="77777777" w:rsidTr="00B75FE3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EC736A" w14:textId="77777777" w:rsidR="00F70847" w:rsidRPr="00FB3DBA" w:rsidRDefault="00F70847" w:rsidP="00DD7A51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čistenie kľučiek a dverí okolo</w:t>
            </w:r>
          </w:p>
          <w:p w14:paraId="121478A3" w14:textId="77777777" w:rsidR="00F70847" w:rsidRPr="00FB3DBA" w:rsidRDefault="00F70847" w:rsidP="00DD7A51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kľučiek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64B180" w14:textId="77777777" w:rsidR="00F70847" w:rsidRPr="00FB3DBA" w:rsidRDefault="00F70847" w:rsidP="00DD7A51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A3C63" w14:textId="77777777" w:rsidR="00F70847" w:rsidRPr="00FB3DBA" w:rsidRDefault="00F70847" w:rsidP="00DD7A51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2754A7" w:rsidRPr="00FB3DBA" w14:paraId="29E5D2B4" w14:textId="77777777" w:rsidTr="00B75FE3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B40B97" w14:textId="77777777" w:rsidR="002754A7" w:rsidRPr="00FB3DBA" w:rsidRDefault="002754A7" w:rsidP="00DD7A51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odprašnenie pavlačí 2.a 3.NP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2D8AC8" w14:textId="77777777" w:rsidR="002754A7" w:rsidRPr="00FB3DBA" w:rsidRDefault="002754A7" w:rsidP="00DD7A51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1D5DB" w14:textId="77777777" w:rsidR="002754A7" w:rsidRPr="00FB3DBA" w:rsidRDefault="002754A7" w:rsidP="00DD7A51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F70847" w:rsidRPr="00FB3DBA" w14:paraId="02906A06" w14:textId="77777777" w:rsidTr="00B75FE3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D11A4F" w14:textId="77777777" w:rsidR="00F70847" w:rsidRPr="00FB3DBA" w:rsidRDefault="00F70847" w:rsidP="00F70847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výťahov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EB2E28" w14:textId="77777777" w:rsidR="00F70847" w:rsidRPr="00FB3DBA" w:rsidRDefault="00F70847" w:rsidP="00F70847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3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665E8" w14:textId="77777777" w:rsidR="00F70847" w:rsidRPr="00FB3DBA" w:rsidRDefault="00F70847" w:rsidP="00F70847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177E1" w:rsidRPr="00FB3DBA" w14:paraId="2B71CDB5" w14:textId="77777777" w:rsidTr="004F3E5B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401BA7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bookmarkStart w:id="6" w:name="_Hlk33094040"/>
          </w:p>
        </w:tc>
      </w:tr>
      <w:bookmarkEnd w:id="6"/>
      <w:tr w:rsidR="00822770" w:rsidRPr="00FB3DBA" w14:paraId="545D68DB" w14:textId="77777777" w:rsidTr="004F3E5B">
        <w:trPr>
          <w:trHeight w:val="419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7ED62DC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 v klientskej časti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8F65E0C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 v klientskej časti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E82E12E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 v klientskej časti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E056E11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 v klientskej časti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15C392C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 v klientskej časti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A0A3343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 1.NP-157,157a, 157b v klientskej časti</w:t>
            </w:r>
          </w:p>
        </w:tc>
      </w:tr>
      <w:tr w:rsidR="009177E1" w:rsidRPr="00FB3DBA" w14:paraId="77C7398F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8C7965" w14:textId="77777777" w:rsidR="009177E1" w:rsidRPr="00FB3DBA" w:rsidRDefault="009177E1" w:rsidP="00822770">
            <w:pPr>
              <w:spacing w:after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Pondelok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19D762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Utorok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688D37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Streda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E3CD1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Štvrtok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6FDC7D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Piatok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A9AF3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Sobota</w:t>
            </w:r>
          </w:p>
        </w:tc>
      </w:tr>
      <w:tr w:rsidR="009177E1" w:rsidRPr="00FB3DBA" w14:paraId="00CBF269" w14:textId="77777777" w:rsidTr="004F3E5B">
        <w:trPr>
          <w:trHeight w:val="40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F8289F" w14:textId="77777777" w:rsidR="009177E1" w:rsidRPr="00FB3DBA" w:rsidRDefault="009177E1" w:rsidP="00822770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05,00 – 12,00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3B3766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05,00 – 09,00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C92383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05,00 – 09,00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644229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05,00 – 09,00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4B1C79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05,00 – 09,00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03847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05,00 – 09,00</w:t>
            </w:r>
          </w:p>
        </w:tc>
      </w:tr>
      <w:tr w:rsidR="00822770" w:rsidRPr="00FB3DBA" w14:paraId="6A14B915" w14:textId="77777777" w:rsidTr="004F3E5B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1F47DD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Denné práce</w:t>
            </w:r>
          </w:p>
        </w:tc>
      </w:tr>
      <w:tr w:rsidR="00DD7A51" w:rsidRPr="00FB3DBA" w14:paraId="07B0F1CC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0D5121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EE2FC2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AB1E56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B7A2A2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E6EF13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6E9E05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</w:tr>
      <w:tr w:rsidR="00140D88" w:rsidRPr="00FB3DBA" w14:paraId="6201CA01" w14:textId="77777777" w:rsidTr="004F3E5B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38D9A1" w14:textId="77777777" w:rsidR="00140D88" w:rsidRPr="00FB3DBA" w:rsidRDefault="00140D88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KO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komunálny odpad                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triedený odpad – papier, plasty, sklo</w:t>
            </w:r>
          </w:p>
        </w:tc>
      </w:tr>
      <w:tr w:rsidR="00DD7A51" w:rsidRPr="00FB3DBA" w14:paraId="4CFCB470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AF845E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75FB97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41A9FF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2362D1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92DB31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FDCF7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</w:tr>
      <w:tr w:rsidR="00DD7A51" w:rsidRPr="00FB3DBA" w14:paraId="289C4812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A31C2F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7CF557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DCE246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E15ED7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00158E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47ABF3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</w:tr>
      <w:tr w:rsidR="00DD7A51" w:rsidRPr="00FB3DBA" w14:paraId="2F78ED7D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859643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35E232E6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C781FD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1DD297FC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1D668E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09F41E6B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3FB7A0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28745D47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2B32DB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7B4AA8AA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568EE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6E07774E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</w:tr>
      <w:tr w:rsidR="00DD7A51" w:rsidRPr="00FB3DBA" w14:paraId="0E74F75B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3B9B84" w14:textId="77777777" w:rsidR="00DD7A51" w:rsidRPr="00FB3DBA" w:rsidRDefault="00DD7A51" w:rsidP="00DD7A51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písacích stolov</w:t>
            </w:r>
          </w:p>
          <w:p w14:paraId="02C9FF42" w14:textId="77777777" w:rsidR="00DD7A51" w:rsidRPr="00FB3DBA" w:rsidRDefault="00DD7A51" w:rsidP="00DD7A51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(voľne prístupných)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A523476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B35029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utieranie plôch písacích stolov</w:t>
            </w:r>
          </w:p>
          <w:p w14:paraId="201715B4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(voľne prístupných)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A867F1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A86251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utieranie plôch písacích stolov</w:t>
            </w:r>
          </w:p>
          <w:p w14:paraId="21D08822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(voľne prístupných)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3377F" w14:textId="77777777" w:rsidR="00DD7A51" w:rsidRPr="00FB3DBA" w:rsidRDefault="00DD7A51" w:rsidP="00DD7A51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B75BC9" w:rsidRPr="00FB3DBA" w14:paraId="564538D8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4206F8" w14:textId="77777777" w:rsidR="00B75BC9" w:rsidRPr="00FB3DBA" w:rsidRDefault="00B75BC9" w:rsidP="00B75BC9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bookmarkStart w:id="7" w:name="_Hlk33009387"/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podláh v kanceláriách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1238AD" w14:textId="77777777" w:rsidR="00B75BC9" w:rsidRPr="00FB3DBA" w:rsidRDefault="00B75BC9" w:rsidP="00B75BC9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1523DB" w14:textId="77777777" w:rsidR="00B75BC9" w:rsidRPr="00FB3DBA" w:rsidRDefault="00B75BC9" w:rsidP="00B75BC9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podláh v kanceláriách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C0D6EB0" w14:textId="77777777" w:rsidR="00B75BC9" w:rsidRPr="00FB3DBA" w:rsidRDefault="00B75BC9" w:rsidP="00B75BC9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5C1F84" w14:textId="77777777" w:rsidR="00B75BC9" w:rsidRPr="00FB3DBA" w:rsidRDefault="00B75BC9" w:rsidP="00B75BC9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podláh v kanceláriách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31F307" w14:textId="77777777" w:rsidR="00B75BC9" w:rsidRPr="00FB3DBA" w:rsidRDefault="00B75BC9" w:rsidP="00B75BC9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B30763" w:rsidRPr="00FB3DBA" w14:paraId="52D9D217" w14:textId="77777777" w:rsidTr="004F3E5B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A2A67D" w14:textId="77777777" w:rsidR="00B30763" w:rsidRPr="00FB3DBA" w:rsidRDefault="00B30763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bookmarkStart w:id="8" w:name="_Hlk33008277"/>
            <w:bookmarkEnd w:id="7"/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Týždenné práce</w:t>
            </w:r>
          </w:p>
        </w:tc>
      </w:tr>
      <w:tr w:rsidR="00B30763" w:rsidRPr="00FB3DBA" w14:paraId="08C4EE74" w14:textId="77777777" w:rsidTr="004F3E5B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5D9D8B" w14:textId="77777777" w:rsidR="00B30763" w:rsidRPr="00FB3DBA" w:rsidRDefault="00B30763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okenných parapetov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718129" w14:textId="77777777" w:rsidR="00B30763" w:rsidRPr="00FB3DBA" w:rsidRDefault="00B30763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4ED6C" w14:textId="77777777" w:rsidR="00B30763" w:rsidRPr="00FB3DBA" w:rsidRDefault="00B30763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B30763" w:rsidRPr="00FB3DBA" w14:paraId="56F71FF8" w14:textId="77777777" w:rsidTr="004F3E5B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FC7DAF" w14:textId="77777777" w:rsidR="00B30763" w:rsidRPr="00FB3DBA" w:rsidRDefault="00B30763" w:rsidP="00822770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 xml:space="preserve">vysávanie kobercov 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6E5620" w14:textId="77777777" w:rsidR="00B30763" w:rsidRPr="00FB3DBA" w:rsidRDefault="00B30763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 vysávanie kobercov v prípade náhleho znečistenia lokálne aj častejšie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EAE244" w14:textId="77777777" w:rsidR="00B30763" w:rsidRPr="00FB3DBA" w:rsidRDefault="00B30763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B30763" w:rsidRPr="00FB3DBA" w14:paraId="5A59BFAB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92620E" w14:textId="77777777" w:rsidR="00B30763" w:rsidRPr="00FB3DBA" w:rsidRDefault="00B30763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schodísk 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C8A1AE" w14:textId="77777777" w:rsidR="00B30763" w:rsidRPr="00FB3DBA" w:rsidRDefault="00B30763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 vrátane utretia madiel a 1 x štvrťročne odprašnenie výplne zábradlí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EF6DF1" w14:textId="77777777" w:rsidR="00B30763" w:rsidRPr="00FB3DBA" w:rsidRDefault="00B30763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bookmarkEnd w:id="8"/>
      <w:tr w:rsidR="00B30763" w:rsidRPr="00FB3DBA" w14:paraId="6816E694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1AEC8C" w14:textId="77777777" w:rsidR="00B30763" w:rsidRPr="00FB3DBA" w:rsidRDefault="00B30763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podľa potreby preleštenie presklených častí /prechodové dvere a zábradlie /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F18023" w14:textId="77777777" w:rsidR="00B30763" w:rsidRPr="00FB3DBA" w:rsidRDefault="00B30763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1 x týždenne, kontrola 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DB148" w14:textId="77777777" w:rsidR="00B30763" w:rsidRPr="00FB3DBA" w:rsidRDefault="00B30763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B30763" w:rsidRPr="00FB3DBA" w14:paraId="50600115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98AA49" w14:textId="77777777" w:rsidR="00B30763" w:rsidRPr="00FB3DBA" w:rsidRDefault="00B30763" w:rsidP="00822770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čistenie kľučiek a dverí okolo</w:t>
            </w:r>
          </w:p>
          <w:p w14:paraId="68C98949" w14:textId="77777777" w:rsidR="00B30763" w:rsidRPr="00FB3DBA" w:rsidRDefault="00B30763" w:rsidP="00822770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kľučiek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A49C66" w14:textId="77777777" w:rsidR="00B30763" w:rsidRPr="00FB3DBA" w:rsidRDefault="00B30763" w:rsidP="00822770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0B797" w14:textId="77777777" w:rsidR="00B30763" w:rsidRPr="00FB3DBA" w:rsidRDefault="00B30763" w:rsidP="00822770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B30763" w:rsidRPr="00FB3DBA" w14:paraId="0946631C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E166BAF" w14:textId="77777777" w:rsidR="00B30763" w:rsidRPr="00FB3DBA" w:rsidRDefault="00B30763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výťahov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2DBF04" w14:textId="77777777" w:rsidR="00B30763" w:rsidRPr="00FB3DBA" w:rsidRDefault="00B30763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3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5B6E6" w14:textId="77777777" w:rsidR="00B30763" w:rsidRPr="00FB3DBA" w:rsidRDefault="00B30763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8718AE" w:rsidRPr="00FB3DBA" w14:paraId="0E9EBE1C" w14:textId="77777777" w:rsidTr="004F3E5B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54DC92" w14:textId="77777777" w:rsidR="008718AE" w:rsidRPr="00FB3DBA" w:rsidRDefault="008718AE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822770" w:rsidRPr="00FB3DBA" w14:paraId="5C03732E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AEFEF64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1BFCA82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15C8CEBF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3B02FFB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92D8BAC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3541701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</w:tr>
      <w:tr w:rsidR="00822770" w:rsidRPr="00FB3DBA" w14:paraId="769CE9B6" w14:textId="77777777" w:rsidTr="004F3E5B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66822F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FF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FF0000"/>
                <w:sz w:val="18"/>
                <w:szCs w:val="18"/>
                <w:lang w:eastAsia="sk-SK"/>
              </w:rPr>
              <w:t>upratovacie práce v toaletách v sobotu výlučne v priestoroch klientskej zóny</w:t>
            </w:r>
            <w:r w:rsidR="006D61F9">
              <w:rPr>
                <w:rFonts w:eastAsia="Times New Roman" w:cstheme="minorHAnsi"/>
                <w:b/>
                <w:bCs/>
                <w:i/>
                <w:iCs/>
                <w:color w:val="FF0000"/>
                <w:sz w:val="18"/>
                <w:szCs w:val="18"/>
                <w:lang w:eastAsia="sk-SK"/>
              </w:rPr>
              <w:t>, 1.NP, 2.NP, 3.NP Ventúrska</w:t>
            </w:r>
          </w:p>
        </w:tc>
      </w:tr>
      <w:tr w:rsidR="008718AE" w:rsidRPr="00FB3DBA" w14:paraId="4250E63B" w14:textId="77777777" w:rsidTr="004F3E5B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BEE47F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Denné práce</w:t>
            </w:r>
          </w:p>
        </w:tc>
      </w:tr>
      <w:tr w:rsidR="009117B6" w:rsidRPr="00FB3DBA" w14:paraId="083B038D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9D3648" w14:textId="77777777" w:rsidR="009117B6" w:rsidRPr="00FB3DBA" w:rsidRDefault="009117B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3841A0" w14:textId="77777777" w:rsidR="009117B6" w:rsidRPr="00FB3DBA" w:rsidRDefault="009117B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3A45F5" w14:textId="77777777" w:rsidR="009117B6" w:rsidRPr="00FB3DBA" w:rsidRDefault="009117B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9A8FA3" w14:textId="77777777" w:rsidR="009117B6" w:rsidRPr="00FB3DBA" w:rsidRDefault="009117B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852C91" w14:textId="77777777" w:rsidR="009117B6" w:rsidRPr="00FB3DBA" w:rsidRDefault="009117B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B9409" w14:textId="77777777" w:rsidR="009117B6" w:rsidRPr="00FB3DBA" w:rsidRDefault="009117B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</w:tr>
      <w:tr w:rsidR="00822770" w:rsidRPr="00FB3DBA" w14:paraId="401CE7B5" w14:textId="77777777" w:rsidTr="004F3E5B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B03E960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KO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komunálny odpad                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triedený odpad – papier, plasty, sklo</w:t>
            </w:r>
          </w:p>
        </w:tc>
      </w:tr>
      <w:tr w:rsidR="001316C0" w:rsidRPr="00FB3DBA" w14:paraId="255C3458" w14:textId="77777777" w:rsidTr="00D03F14">
        <w:trPr>
          <w:trHeight w:val="81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F1F0CF" w14:textId="77777777" w:rsidR="001316C0" w:rsidRPr="00FB3DBA" w:rsidRDefault="001316C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AFF7CF" w14:textId="77777777" w:rsidR="001316C0" w:rsidRPr="00FB3DBA" w:rsidRDefault="001316C0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C2AC65" w14:textId="77777777" w:rsidR="001316C0" w:rsidRPr="00FB3DBA" w:rsidRDefault="001316C0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5C839E" w14:textId="77777777" w:rsidR="001316C0" w:rsidRPr="00FB3DBA" w:rsidRDefault="001316C0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3237EF" w14:textId="77777777" w:rsidR="001316C0" w:rsidRPr="00FB3DBA" w:rsidRDefault="001316C0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98CF78" w14:textId="77777777" w:rsidR="001316C0" w:rsidRPr="00FB3DBA" w:rsidRDefault="001316C0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</w:tr>
      <w:tr w:rsidR="00822770" w:rsidRPr="00FB3DBA" w14:paraId="35CB8529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50D049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5362D4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031E7C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B528C2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E954AE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6257B4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</w:tr>
      <w:tr w:rsidR="00822770" w:rsidRPr="00FB3DBA" w14:paraId="13481BDD" w14:textId="77777777" w:rsidTr="001316C0">
        <w:trPr>
          <w:trHeight w:val="728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C0379B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78221A9C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63C2B0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4130C90E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9E063D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54621811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423012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503B11F5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2CC1AB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210E728C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D2BE4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2599AB29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</w:tr>
      <w:tr w:rsidR="006317CB" w:rsidRPr="00FB3DBA" w14:paraId="55829E9F" w14:textId="77777777" w:rsidTr="001316C0">
        <w:trPr>
          <w:trHeight w:val="1677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61AA34" w14:textId="77777777" w:rsidR="006317CB" w:rsidRPr="00FB3DBA" w:rsidRDefault="006317CB" w:rsidP="006317CB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CB5A37" w14:textId="77777777" w:rsidR="006317CB" w:rsidRPr="00FB3DBA" w:rsidRDefault="006317CB" w:rsidP="006317CB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D50DB35" w14:textId="77777777" w:rsidR="006317CB" w:rsidRPr="00FB3DBA" w:rsidRDefault="006317CB" w:rsidP="006317CB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F630F4" w14:textId="77777777" w:rsidR="006317CB" w:rsidRPr="00FB3DBA" w:rsidRDefault="006317CB" w:rsidP="006317CB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C10365" w14:textId="77777777" w:rsidR="006317CB" w:rsidRPr="00FB3DBA" w:rsidRDefault="006317CB" w:rsidP="006317CB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ABEBD1" w14:textId="77777777" w:rsidR="006317CB" w:rsidRPr="00FB3DBA" w:rsidRDefault="006317CB" w:rsidP="006317CB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</w:tr>
      <w:tr w:rsidR="009117B6" w:rsidRPr="00FB3DBA" w14:paraId="4E31E964" w14:textId="77777777" w:rsidTr="004F3E5B">
        <w:trPr>
          <w:trHeight w:val="87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0C109B" w14:textId="77777777" w:rsidR="009117B6" w:rsidRPr="00FB3DBA" w:rsidRDefault="009117B6" w:rsidP="009117B6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5CE5D1CA" w14:textId="77777777" w:rsidR="009117B6" w:rsidRPr="00FB3DBA" w:rsidRDefault="009117B6" w:rsidP="009117B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zariaďovacích predmetov vodovodná armatúra, pisoár, WC misa, umývadlo, dávkovače hygien. </w:t>
            </w:r>
            <w:r w:rsidR="00AD6E6E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AE1729" w14:textId="77777777" w:rsidR="009117B6" w:rsidRPr="00FB3DBA" w:rsidRDefault="009117B6" w:rsidP="009117B6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6CBB657F" w14:textId="77777777" w:rsidR="009117B6" w:rsidRPr="00FB3DBA" w:rsidRDefault="009117B6" w:rsidP="009117B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319EAA" w14:textId="77777777" w:rsidR="009117B6" w:rsidRPr="00FB3DBA" w:rsidRDefault="009117B6" w:rsidP="009117B6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46A0BE64" w14:textId="77777777" w:rsidR="009117B6" w:rsidRPr="00FB3DBA" w:rsidRDefault="009117B6" w:rsidP="009117B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B4EC0E" w14:textId="77777777" w:rsidR="009117B6" w:rsidRPr="00FB3DBA" w:rsidRDefault="009117B6" w:rsidP="009117B6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7AD093DF" w14:textId="77777777" w:rsidR="009117B6" w:rsidRPr="00FB3DBA" w:rsidRDefault="009117B6" w:rsidP="009117B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C5DA75" w14:textId="77777777" w:rsidR="009117B6" w:rsidRPr="00FB3DBA" w:rsidRDefault="009117B6" w:rsidP="009117B6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775A8B80" w14:textId="77777777" w:rsidR="009117B6" w:rsidRPr="00FB3DBA" w:rsidRDefault="009117B6" w:rsidP="009117B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694E6" w14:textId="77777777" w:rsidR="009117B6" w:rsidRPr="00FB3DBA" w:rsidRDefault="009117B6" w:rsidP="009117B6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7CAB2EDE" w14:textId="77777777" w:rsidR="009117B6" w:rsidRPr="00FB3DBA" w:rsidRDefault="009117B6" w:rsidP="009117B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</w:tr>
      <w:tr w:rsidR="00822770" w:rsidRPr="00FB3DBA" w14:paraId="3999D341" w14:textId="77777777" w:rsidTr="004F3E5B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D38D26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lastRenderedPageBreak/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DAD342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E7468C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8A2BD8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C0E625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49E9C5" w14:textId="77777777" w:rsidR="00822770" w:rsidRPr="00FB3DBA" w:rsidRDefault="00822770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</w:tr>
      <w:tr w:rsidR="008718AE" w:rsidRPr="00FB3DBA" w14:paraId="5D3480D0" w14:textId="77777777" w:rsidTr="004F3E5B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4A304A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B7242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CB0C9E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AFDD8C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D30DAA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C00960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</w:tr>
      <w:tr w:rsidR="008718AE" w:rsidRPr="00FB3DBA" w14:paraId="590A2F6A" w14:textId="77777777" w:rsidTr="004F3E5B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3E9CB4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0E89DE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F9BF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38BDAC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D14C8B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26143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</w:tr>
      <w:tr w:rsidR="008718AE" w:rsidRPr="00FB3DBA" w14:paraId="55D21AB8" w14:textId="77777777" w:rsidTr="004F3E5B">
        <w:trPr>
          <w:trHeight w:val="64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C9DACF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DC2738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D95819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159F3B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8A86DB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45307" w14:textId="77777777" w:rsidR="008718AE" w:rsidRPr="00FB3DBA" w:rsidRDefault="008718AE" w:rsidP="008718AE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</w:tr>
      <w:tr w:rsidR="009117B6" w:rsidRPr="00FB3DBA" w14:paraId="50D39820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E340" w14:textId="77777777" w:rsidR="009117B6" w:rsidRPr="00FB3DBA" w:rsidRDefault="009117B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B6095B" w14:textId="77777777" w:rsidR="009117B6" w:rsidRPr="00FB3DBA" w:rsidRDefault="009117B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91D2AF" w14:textId="77777777" w:rsidR="009117B6" w:rsidRPr="00FB3DBA" w:rsidRDefault="009117B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D4C4942" w14:textId="77777777" w:rsidR="009117B6" w:rsidRPr="00FB3DBA" w:rsidRDefault="009117B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2A33FF8" w14:textId="77777777" w:rsidR="009117B6" w:rsidRPr="00FB3DBA" w:rsidRDefault="009117B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D9E283" w14:textId="77777777" w:rsidR="009117B6" w:rsidRPr="00FB3DBA" w:rsidRDefault="009117B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</w:tr>
      <w:tr w:rsidR="009117B6" w:rsidRPr="00FB3DBA" w14:paraId="17E31C8E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7FE9FA" w14:textId="77777777" w:rsidR="009117B6" w:rsidRPr="00FB3DBA" w:rsidRDefault="009117B6" w:rsidP="009117B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3FFA4F" w14:textId="77777777" w:rsidR="009117B6" w:rsidRPr="00FB3DBA" w:rsidRDefault="009117B6" w:rsidP="009117B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725E0B" w14:textId="77777777" w:rsidR="009117B6" w:rsidRPr="00FB3DBA" w:rsidRDefault="009117B6" w:rsidP="009117B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8ED8C9" w14:textId="77777777" w:rsidR="009117B6" w:rsidRPr="00FB3DBA" w:rsidRDefault="009117B6" w:rsidP="009117B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1F7C8C" w14:textId="77777777" w:rsidR="009117B6" w:rsidRPr="00FB3DBA" w:rsidRDefault="009117B6" w:rsidP="009117B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9E56C" w14:textId="77777777" w:rsidR="009117B6" w:rsidRPr="00FB3DBA" w:rsidRDefault="009117B6" w:rsidP="009117B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</w:tr>
      <w:tr w:rsidR="008A4B81" w:rsidRPr="00FB3DBA" w14:paraId="053E0D97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CB2F86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EB33DF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31C629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8BC5B2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2C1D5A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6EC311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</w:tr>
      <w:tr w:rsidR="008718AE" w:rsidRPr="00FB3DBA" w14:paraId="549E9439" w14:textId="77777777" w:rsidTr="004F3E5B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9C05FD" w14:textId="77777777" w:rsidR="008718AE" w:rsidRPr="00FB3DBA" w:rsidRDefault="008718AE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bookmarkStart w:id="9" w:name="_Hlk33007865"/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Týždenné práce</w:t>
            </w:r>
          </w:p>
        </w:tc>
      </w:tr>
      <w:tr w:rsidR="008718AE" w:rsidRPr="00FB3DBA" w14:paraId="4D3F1BDD" w14:textId="77777777" w:rsidTr="004F3E5B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A93C53" w14:textId="77777777" w:rsidR="008718AE" w:rsidRPr="00FB3DBA" w:rsidRDefault="008718AE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okenných parapetov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7C3264" w14:textId="77777777" w:rsidR="008718AE" w:rsidRPr="00FB3DBA" w:rsidRDefault="008718AE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5F1EE" w14:textId="77777777" w:rsidR="008718AE" w:rsidRPr="00FB3DBA" w:rsidRDefault="008718AE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8718AE" w:rsidRPr="00FB3DBA" w14:paraId="325A4DEA" w14:textId="77777777" w:rsidTr="004F3E5B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1CD66A" w14:textId="77777777" w:rsidR="008718AE" w:rsidRPr="00FB3DBA" w:rsidRDefault="008718AE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Mesačné práce</w:t>
            </w:r>
          </w:p>
        </w:tc>
      </w:tr>
      <w:tr w:rsidR="008718AE" w:rsidRPr="00FB3DBA" w14:paraId="18791E8C" w14:textId="77777777" w:rsidTr="004F3E5B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6BE6B2" w14:textId="77777777" w:rsidR="008718AE" w:rsidRPr="00FB3DBA" w:rsidRDefault="009117B6" w:rsidP="009117B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dezinfekcia </w:t>
            </w:r>
            <w:r w:rsidR="008718AE"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dverí a zárubní 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vo WC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7E0897" w14:textId="77777777" w:rsidR="008718AE" w:rsidRPr="00FB3DBA" w:rsidRDefault="009117B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 mesačne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1C5F19" w14:textId="77777777" w:rsidR="008718AE" w:rsidRPr="00FB3DBA" w:rsidRDefault="008718AE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D027FD" w:rsidRPr="00FB3DBA" w14:paraId="50ED805C" w14:textId="77777777" w:rsidTr="00EC5FED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99599E0" w14:textId="77777777" w:rsidR="00D027FD" w:rsidRPr="00FB3DBA" w:rsidRDefault="00D027F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dezinfekcia 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odpadových nádob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3D2F57" w14:textId="77777777" w:rsidR="00D027FD" w:rsidRPr="00FB3DBA" w:rsidRDefault="00D027F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 mesačne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4E1E4E" w14:textId="77777777" w:rsidR="00D027FD" w:rsidRPr="00FB3DBA" w:rsidRDefault="00D027F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6317CB" w:rsidRPr="00FB3DBA" w14:paraId="3234AA2B" w14:textId="77777777" w:rsidTr="006E4D60">
        <w:trPr>
          <w:trHeight w:val="276"/>
        </w:trPr>
        <w:tc>
          <w:tcPr>
            <w:tcW w:w="120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42622429" w14:textId="77777777" w:rsidR="006317CB" w:rsidRPr="00FB3DBA" w:rsidRDefault="006317CB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Pondelok – Piatok </w:t>
            </w:r>
            <w:r w:rsidR="002754A7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5</w:t>
            </w:r>
            <w:r w:rsidRPr="006317CB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 xml:space="preserve"> os</w:t>
            </w:r>
            <w:r w:rsidR="002754A7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ô</w:t>
            </w:r>
            <w:r w:rsidRPr="006317CB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b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súčasne  </w:t>
            </w:r>
            <w:r w:rsidR="00AD6E6E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od 5.00 – 10.00 hod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4A121176" w14:textId="77777777" w:rsidR="006317CB" w:rsidRPr="00FB3DBA" w:rsidRDefault="006317CB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Sobota </w:t>
            </w:r>
            <w:r w:rsidRPr="006317CB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1 osoba</w:t>
            </w:r>
          </w:p>
        </w:tc>
      </w:tr>
      <w:tr w:rsidR="006317CB" w:rsidRPr="00FB3DBA" w14:paraId="4370F0E9" w14:textId="77777777" w:rsidTr="006E4D60">
        <w:trPr>
          <w:trHeight w:val="276"/>
        </w:trPr>
        <w:tc>
          <w:tcPr>
            <w:tcW w:w="120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29710658" w14:textId="77777777" w:rsidR="006317CB" w:rsidRDefault="006317CB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Denná služba Pondelok – Piatok  </w:t>
            </w:r>
            <w:r w:rsidRPr="006317CB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1 osoba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5.30-13.30</w:t>
            </w:r>
            <w:r w:rsidR="00AD6E6E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hod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700D25D3" w14:textId="77777777" w:rsidR="006317CB" w:rsidRDefault="006317CB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6317CB" w:rsidRPr="00FB3DBA" w14:paraId="5BB612EA" w14:textId="77777777" w:rsidTr="006E4D60">
        <w:trPr>
          <w:trHeight w:val="276"/>
        </w:trPr>
        <w:tc>
          <w:tcPr>
            <w:tcW w:w="120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5ED6EBCA" w14:textId="77777777" w:rsidR="006317CB" w:rsidRDefault="006317CB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Odpoludnia kontrola stavu a doplnenie hygienických materiálov v sociálnych zariadeniach </w:t>
            </w:r>
            <w:r w:rsidRPr="006317CB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1 osoba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 cca 16.00 – 17.00 hod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762099B8" w14:textId="77777777" w:rsidR="006317CB" w:rsidRDefault="006317CB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822770" w:rsidRPr="00FB3DBA" w14:paraId="76D114FF" w14:textId="77777777" w:rsidTr="006E4D60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08A93" w14:textId="77777777" w:rsidR="00822770" w:rsidRPr="00FB3DBA" w:rsidRDefault="00822770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bookmarkStart w:id="10" w:name="_Hlk33009742"/>
          </w:p>
        </w:tc>
      </w:tr>
      <w:bookmarkEnd w:id="10"/>
      <w:tr w:rsidR="008718AE" w:rsidRPr="00FB3DBA" w14:paraId="27C6E6B8" w14:textId="77777777" w:rsidTr="006E4D60">
        <w:trPr>
          <w:trHeight w:val="567"/>
        </w:trPr>
        <w:tc>
          <w:tcPr>
            <w:tcW w:w="1445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748B" w14:textId="77777777" w:rsidR="008718AE" w:rsidRPr="00FB3DBA" w:rsidRDefault="008718AE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color w:val="FF0000"/>
                <w:sz w:val="24"/>
                <w:szCs w:val="24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color w:val="FF0000"/>
                <w:sz w:val="24"/>
                <w:szCs w:val="24"/>
                <w:lang w:eastAsia="sk-SK"/>
              </w:rPr>
              <w:t>NEKLIENTSKÁ ZÓNA</w:t>
            </w:r>
            <w:r w:rsidR="009E4E26">
              <w:rPr>
                <w:rFonts w:eastAsia="Times New Roman" w:cstheme="minorHAnsi"/>
                <w:bCs/>
                <w:i/>
                <w:iCs/>
                <w:color w:val="FF0000"/>
                <w:sz w:val="24"/>
                <w:szCs w:val="24"/>
                <w:lang w:eastAsia="sk-SK"/>
              </w:rPr>
              <w:t xml:space="preserve"> Kancelárie s príslušenstvo</w:t>
            </w:r>
          </w:p>
        </w:tc>
      </w:tr>
      <w:tr w:rsidR="00FC19E1" w:rsidRPr="00FB3DBA" w14:paraId="29CFB39F" w14:textId="77777777" w:rsidTr="006E4D60">
        <w:trPr>
          <w:trHeight w:val="419"/>
        </w:trPr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48DDBBE" w14:textId="77777777" w:rsidR="00FC19E1" w:rsidRPr="00FB3DBA" w:rsidRDefault="00FC19E1" w:rsidP="00FC19E1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bookmarkStart w:id="11" w:name="_Hlk33081232"/>
            <w:bookmarkEnd w:id="9"/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Kancelárie, chodby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133B2A9" w14:textId="77777777" w:rsidR="00FC19E1" w:rsidRPr="00FB3DBA" w:rsidRDefault="00FC19E1" w:rsidP="00FC19E1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Kancelárie, chodby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759BE6E" w14:textId="77777777" w:rsidR="00FC19E1" w:rsidRPr="00FB3DBA" w:rsidRDefault="00FC19E1" w:rsidP="00FC19E1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Kancelárie, chodby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8EB7547" w14:textId="77777777" w:rsidR="00FC19E1" w:rsidRPr="00FB3DBA" w:rsidRDefault="00FC19E1" w:rsidP="00FC19E1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Kancelárie, chodby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BFEED2C" w14:textId="77777777" w:rsidR="00FC19E1" w:rsidRPr="00FB3DBA" w:rsidRDefault="00FC19E1" w:rsidP="00FC19E1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Kancelárie, chodby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DDD9CA8" w14:textId="77777777" w:rsidR="00FC19E1" w:rsidRPr="00FB3DBA" w:rsidRDefault="00FC19E1" w:rsidP="00FC19E1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177E1" w:rsidRPr="00FB3DBA" w14:paraId="638FD5D2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AA564" w14:textId="77777777" w:rsidR="009177E1" w:rsidRPr="00FB3DBA" w:rsidRDefault="009177E1" w:rsidP="00822770">
            <w:pPr>
              <w:spacing w:after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bookmarkStart w:id="12" w:name="_Hlk33010217"/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Pondelok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7C3DF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Utorok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C213FB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Streda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857972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Štvrtok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0EE98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Piatok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E116F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7A0BA6" w:rsidRPr="00FB3DBA" w14:paraId="64805A2C" w14:textId="77777777" w:rsidTr="004F3E5B">
        <w:trPr>
          <w:trHeight w:val="40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0AB4EE" w14:textId="77777777" w:rsidR="007A0BA6" w:rsidRPr="00FB3DBA" w:rsidRDefault="007A0BA6" w:rsidP="007A0BA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bookmarkStart w:id="13" w:name="_Hlk33095031"/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CBC78E" w14:textId="77777777" w:rsidR="007A0BA6" w:rsidRPr="00FB3DBA" w:rsidRDefault="007A0BA6" w:rsidP="007A0BA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B37C2A" w14:textId="77777777" w:rsidR="007A0BA6" w:rsidRPr="00FB3DBA" w:rsidRDefault="007A0BA6" w:rsidP="007A0BA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AF081C" w14:textId="77777777" w:rsidR="007A0BA6" w:rsidRPr="00FB3DBA" w:rsidRDefault="007A0BA6" w:rsidP="007A0BA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D7047F" w14:textId="77777777" w:rsidR="007A0BA6" w:rsidRPr="00FB3DBA" w:rsidRDefault="007A0BA6" w:rsidP="007A0BA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44C4F" w14:textId="77777777" w:rsidR="007A0BA6" w:rsidRPr="00FB3DBA" w:rsidRDefault="007A0BA6" w:rsidP="007A0BA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367DF7" w:rsidRPr="00FB3DBA" w14:paraId="6E798F32" w14:textId="77777777" w:rsidTr="00D027FD">
        <w:trPr>
          <w:trHeight w:val="644"/>
        </w:trPr>
        <w:tc>
          <w:tcPr>
            <w:tcW w:w="120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14:paraId="2B104445" w14:textId="77777777" w:rsidR="00367DF7" w:rsidRPr="00D027FD" w:rsidRDefault="00367DF7" w:rsidP="00EC5FED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color w:val="FF0000"/>
                <w:lang w:eastAsia="sk-SK"/>
              </w:rPr>
            </w:pPr>
            <w:r w:rsidRPr="00D027FD">
              <w:rPr>
                <w:rFonts w:eastAsia="Times New Roman" w:cstheme="minorHAnsi"/>
                <w:b/>
                <w:bCs/>
                <w:i/>
                <w:iCs/>
                <w:color w:val="FF0000"/>
                <w:lang w:eastAsia="sk-SK"/>
              </w:rPr>
              <w:t>upratovanie oddelenia IT sa realizuje výlučne v prítomnosti pracovníkov IT do 21.00 hod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2A17CF54" w14:textId="77777777" w:rsidR="00367DF7" w:rsidRPr="00FB3DBA" w:rsidRDefault="00367DF7" w:rsidP="00EC5FED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bookmarkEnd w:id="12"/>
      <w:bookmarkEnd w:id="13"/>
      <w:tr w:rsidR="007A0BA6" w:rsidRPr="00FB3DBA" w14:paraId="28D7B9D0" w14:textId="77777777" w:rsidTr="004F3E5B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776E85" w14:textId="77777777" w:rsidR="007A0BA6" w:rsidRPr="00FB3DBA" w:rsidRDefault="007A0BA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>Denné práce</w:t>
            </w:r>
          </w:p>
        </w:tc>
      </w:tr>
      <w:tr w:rsidR="009177E1" w:rsidRPr="00FB3DBA" w14:paraId="4864C884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001DB3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80649F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A106B3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8AB9D2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07A15B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5E165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177E1" w:rsidRPr="00FB3DBA" w14:paraId="455E5ACA" w14:textId="77777777" w:rsidTr="004F3E5B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6D4E36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KO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komunálny odpad                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triedený odpad – papier, plasty, sklo</w:t>
            </w:r>
          </w:p>
        </w:tc>
      </w:tr>
      <w:tr w:rsidR="009177E1" w:rsidRPr="00FB3DBA" w14:paraId="40057988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CDC3CF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3DDC088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D2FDD34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45C56C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FB37630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C9BA85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177E1" w:rsidRPr="00FB3DBA" w14:paraId="423D46B5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143425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212BD5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9B73A7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B0AF73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47AA30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58E45A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177E1" w:rsidRPr="00FB3DBA" w14:paraId="5E977D45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CE6AD1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60E49E54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9AE484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7A3D7A49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8936A9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6202B9D9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A0AC7A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3805745A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4D64BB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681E3113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4D8941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177E1" w:rsidRPr="00FB3DBA" w14:paraId="48E937CF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ADA72A" w14:textId="77777777" w:rsidR="009177E1" w:rsidRPr="00FB3DBA" w:rsidRDefault="009177E1" w:rsidP="00822770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písacích stolov</w:t>
            </w:r>
          </w:p>
          <w:p w14:paraId="44F2F410" w14:textId="77777777" w:rsidR="009177E1" w:rsidRPr="00FB3DBA" w:rsidRDefault="009177E1" w:rsidP="00822770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(voľne prístupných)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89E2C1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FCCD0E4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F769F4F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4CA636D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5429D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7A0BA6" w:rsidRPr="00FB3DBA" w14:paraId="5DBE0BA8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0ED193" w14:textId="77777777" w:rsidR="007A0BA6" w:rsidRPr="00FB3DBA" w:rsidRDefault="007A0BA6" w:rsidP="007A0BA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bookmarkStart w:id="14" w:name="_Hlk33009999"/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umývanie podláh v kanceláriách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8AB1EA" w14:textId="77777777" w:rsidR="007A0BA6" w:rsidRPr="00FB3DBA" w:rsidRDefault="007A0BA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D86314" w14:textId="77777777" w:rsidR="007A0BA6" w:rsidRPr="00FB3DBA" w:rsidRDefault="007A0BA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umývanie podláh v kanceláriách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85DE6E2" w14:textId="77777777" w:rsidR="007A0BA6" w:rsidRPr="00FB3DBA" w:rsidRDefault="007A0BA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6F463F" w14:textId="77777777" w:rsidR="007A0BA6" w:rsidRPr="00FB3DBA" w:rsidRDefault="007A0BA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umývanie podláh v kanceláriách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E67FB5" w14:textId="77777777" w:rsidR="007A0BA6" w:rsidRPr="00FB3DBA" w:rsidRDefault="007A0BA6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bookmarkEnd w:id="14"/>
      <w:tr w:rsidR="00566B77" w:rsidRPr="00FB3DBA" w14:paraId="7923BCBE" w14:textId="77777777" w:rsidTr="004F3E5B">
        <w:trPr>
          <w:trHeight w:val="264"/>
        </w:trPr>
        <w:tc>
          <w:tcPr>
            <w:tcW w:w="120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D2221E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umývanie podláh v kanceláriách riaditeľstva podľa potreby aj častejšie ako 3 x 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73BCEE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177E1" w:rsidRPr="00FB3DBA" w14:paraId="1AB3D412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0CAD65" w14:textId="77777777" w:rsidR="009177E1" w:rsidRPr="00FB3DBA" w:rsidRDefault="009177E1" w:rsidP="00822770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chodieb riaditeľstvo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64FCF1" w14:textId="77777777" w:rsidR="009177E1" w:rsidRPr="00FB3DBA" w:rsidRDefault="009177E1" w:rsidP="00822770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chodieb riaditeľstvo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489021" w14:textId="77777777" w:rsidR="009177E1" w:rsidRPr="00FB3DBA" w:rsidRDefault="009177E1" w:rsidP="00822770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chodieb riaditeľstvo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CE0F05" w14:textId="77777777" w:rsidR="009177E1" w:rsidRPr="00FB3DBA" w:rsidRDefault="009177E1" w:rsidP="00822770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chodieb riaditeľstvo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22DBCE" w14:textId="77777777" w:rsidR="009177E1" w:rsidRPr="00FB3DBA" w:rsidRDefault="009177E1" w:rsidP="00822770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chodieb riaditeľstvo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572F06" w14:textId="77777777" w:rsidR="009177E1" w:rsidRPr="00FB3DBA" w:rsidRDefault="009177E1" w:rsidP="00822770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FC19E1" w:rsidRPr="00FB3DBA" w14:paraId="79CE33FA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DB76AD" w14:textId="77777777" w:rsidR="00FC19E1" w:rsidRPr="00FB3DBA" w:rsidRDefault="00FC19E1" w:rsidP="00822770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ostatných chodieb v neklientskej zóne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64B745" w14:textId="77777777" w:rsidR="00FC19E1" w:rsidRPr="00FB3DBA" w:rsidRDefault="00FC19E1" w:rsidP="00822770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D7A59D" w14:textId="77777777" w:rsidR="00FC19E1" w:rsidRPr="00FB3DBA" w:rsidRDefault="00FC19E1" w:rsidP="00822770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F93FD0" w14:textId="77777777" w:rsidR="00FC19E1" w:rsidRPr="00FB3DBA" w:rsidRDefault="00FC19E1" w:rsidP="00822770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120F37" w14:textId="77777777" w:rsidR="00FC19E1" w:rsidRPr="00FB3DBA" w:rsidRDefault="00FC19E1" w:rsidP="00822770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DE862D" w14:textId="77777777" w:rsidR="00FC19E1" w:rsidRPr="00FB3DBA" w:rsidRDefault="00FC19E1" w:rsidP="00822770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177E1" w:rsidRPr="00FB3DBA" w14:paraId="63949534" w14:textId="77777777" w:rsidTr="004F3E5B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ACF088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Týždenné práce</w:t>
            </w:r>
          </w:p>
        </w:tc>
      </w:tr>
      <w:tr w:rsidR="009177E1" w:rsidRPr="00FB3DBA" w14:paraId="1629A4FA" w14:textId="77777777" w:rsidTr="004F3E5B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2CD936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okenných parapetov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95C6FC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F6745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177E1" w:rsidRPr="00FB3DBA" w14:paraId="490CBAD4" w14:textId="77777777" w:rsidTr="004F3E5B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AAB54E" w14:textId="77777777" w:rsidR="009177E1" w:rsidRPr="00FB3DBA" w:rsidRDefault="009177E1" w:rsidP="00822770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vysávanie kobercov 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DFA4ACC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1 x týždenne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46FAB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177E1" w:rsidRPr="00FB3DBA" w14:paraId="4FF3063C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682A57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schodísk 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2CFE7C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1 x týždenne vrátane utretia madiel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2B9B56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177E1" w:rsidRPr="00FB3DBA" w14:paraId="2FBC0010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431D64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podľa potreby preleštenie presklených častí /prechodové dvere a zábradlie /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CB46E4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1 x týždenne, kontrola 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B7032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177E1" w:rsidRPr="00FB3DBA" w14:paraId="5BAC25AA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5B2DBE" w14:textId="77777777" w:rsidR="009177E1" w:rsidRPr="00FB3DBA" w:rsidRDefault="009177E1" w:rsidP="00822770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čistenie kľučiek a dverí okolo</w:t>
            </w:r>
          </w:p>
          <w:p w14:paraId="76F6BA3F" w14:textId="77777777" w:rsidR="009177E1" w:rsidRPr="00FB3DBA" w:rsidRDefault="009177E1" w:rsidP="00822770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kľučiek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53F620" w14:textId="77777777" w:rsidR="009177E1" w:rsidRPr="00FB3DBA" w:rsidRDefault="009177E1" w:rsidP="00822770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6118E" w14:textId="77777777" w:rsidR="009177E1" w:rsidRPr="00FB3DBA" w:rsidRDefault="009177E1" w:rsidP="00822770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177E1" w:rsidRPr="00FB3DBA" w14:paraId="71E767D2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2DC39F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výťahov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4B694EF" w14:textId="77777777" w:rsidR="009177E1" w:rsidRPr="00FB3DBA" w:rsidRDefault="009177E1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3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C7D7F" w14:textId="77777777" w:rsidR="009177E1" w:rsidRPr="00FB3DBA" w:rsidRDefault="009177E1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B75BC9" w:rsidRPr="00FB3DBA" w14:paraId="31343D25" w14:textId="77777777" w:rsidTr="004F3E5B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86D8B3" w14:textId="77777777" w:rsidR="00B75BC9" w:rsidRPr="00FB3DBA" w:rsidRDefault="00B75BC9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bookmarkStart w:id="15" w:name="_Hlk33008326"/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Mesačné práce</w:t>
            </w:r>
          </w:p>
        </w:tc>
      </w:tr>
      <w:bookmarkEnd w:id="15"/>
      <w:tr w:rsidR="00B75BC9" w:rsidRPr="00FB3DBA" w14:paraId="050C4D80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1A806B" w14:textId="77777777" w:rsidR="00B75BC9" w:rsidRPr="00FB3DBA" w:rsidRDefault="00B75BC9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ošetrenie kožených sedačiek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FBD69C0" w14:textId="77777777" w:rsidR="00B75BC9" w:rsidRPr="00FB3DBA" w:rsidRDefault="00B75BC9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mesačne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EE5A3" w14:textId="77777777" w:rsidR="00B75BC9" w:rsidRPr="00FB3DBA" w:rsidRDefault="00B75BC9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B75BC9" w:rsidRPr="00FB3DBA" w14:paraId="0007181A" w14:textId="77777777" w:rsidTr="00367DF7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05CC37" w14:textId="77777777" w:rsidR="00B75BC9" w:rsidRPr="00FB3DBA" w:rsidRDefault="00B75BC9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kontrola a odstránenie pavučín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783F78" w14:textId="77777777" w:rsidR="00B75BC9" w:rsidRPr="00FB3DBA" w:rsidRDefault="00B75BC9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mesačne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79EE1" w14:textId="77777777" w:rsidR="00B75BC9" w:rsidRPr="00FB3DBA" w:rsidRDefault="00B75BC9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765185" w:rsidRPr="00FB3DBA" w14:paraId="0EE39880" w14:textId="77777777" w:rsidTr="00367DF7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344263" w14:textId="77777777" w:rsidR="00765185" w:rsidRPr="00FB3DBA" w:rsidRDefault="00765185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bookmarkStart w:id="16" w:name="_Hlk33010195"/>
            <w:bookmarkEnd w:id="11"/>
          </w:p>
        </w:tc>
      </w:tr>
      <w:tr w:rsidR="00566B77" w:rsidRPr="00FB3DBA" w14:paraId="7E9F402D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C5E2105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2259156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64565E4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F62808B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0EA2E7B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3062AA7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566B77" w:rsidRPr="00FB3DBA" w14:paraId="18B02382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DF3B0" w14:textId="77777777" w:rsidR="00566B77" w:rsidRPr="00FB3DBA" w:rsidRDefault="00566B77" w:rsidP="00FB3DBA">
            <w:pPr>
              <w:spacing w:after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lastRenderedPageBreak/>
              <w:t>Pondelok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2A6BCD" w14:textId="77777777" w:rsidR="00566B77" w:rsidRPr="00FB3DBA" w:rsidRDefault="00566B77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Utorok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6482D" w14:textId="77777777" w:rsidR="00566B77" w:rsidRPr="00FB3DBA" w:rsidRDefault="00566B77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Streda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BBC2BB" w14:textId="77777777" w:rsidR="00566B77" w:rsidRPr="00FB3DBA" w:rsidRDefault="00566B77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Štvrtok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2A7EB6" w14:textId="77777777" w:rsidR="00566B77" w:rsidRPr="00FB3DBA" w:rsidRDefault="00566B77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Piatok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BF2D8" w14:textId="77777777" w:rsidR="00566B77" w:rsidRPr="00FB3DBA" w:rsidRDefault="00566B77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566B77" w:rsidRPr="00FB3DBA" w14:paraId="3A742DBB" w14:textId="77777777" w:rsidTr="004F3E5B">
        <w:trPr>
          <w:trHeight w:val="40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4F004D" w14:textId="77777777" w:rsidR="00566B77" w:rsidRPr="00FB3DBA" w:rsidRDefault="00566B77" w:rsidP="00FB3DBA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CB6E27" w14:textId="77777777" w:rsidR="00566B77" w:rsidRPr="00FB3DBA" w:rsidRDefault="00566B77" w:rsidP="00FB3DBA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4DA264" w14:textId="77777777" w:rsidR="00566B77" w:rsidRPr="00FB3DBA" w:rsidRDefault="00566B77" w:rsidP="00FB3DBA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5B9018" w14:textId="77777777" w:rsidR="00566B77" w:rsidRPr="00FB3DBA" w:rsidRDefault="00566B77" w:rsidP="00FB3DBA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B3EAA4" w14:textId="77777777" w:rsidR="00566B77" w:rsidRPr="00FB3DBA" w:rsidRDefault="00566B77" w:rsidP="00FB3DBA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D946F" w14:textId="77777777" w:rsidR="00566B77" w:rsidRPr="00FB3DBA" w:rsidRDefault="00566B77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566B77" w:rsidRPr="00FB3DBA" w14:paraId="48262EBF" w14:textId="77777777" w:rsidTr="004F3E5B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0B3CBF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Denné práce</w:t>
            </w:r>
          </w:p>
        </w:tc>
      </w:tr>
      <w:tr w:rsidR="00566B77" w:rsidRPr="00FB3DBA" w14:paraId="0BB2F39B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DC3A89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BEA237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61E8FB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33A638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7CA5A9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EC0CC6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566B77" w:rsidRPr="00FB3DBA" w14:paraId="6667B387" w14:textId="77777777" w:rsidTr="004F3E5B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383575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KO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komunálny odpad                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triedený odpad – papier, plasty, sklo</w:t>
            </w:r>
          </w:p>
        </w:tc>
      </w:tr>
      <w:tr w:rsidR="00566B77" w:rsidRPr="00FB3DBA" w14:paraId="5027632B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5F1CC8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DFFD38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024202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FAB1972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FC18A2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49E01B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566B77" w:rsidRPr="00FB3DBA" w14:paraId="75DC01E1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14501A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051A301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E7219F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C01BCCF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B52831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D3B539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566B77" w:rsidRPr="00FB3DBA" w14:paraId="372254C3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40FB18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1BED7FFE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53F690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0D26AA23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59C08F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513CE3A2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F5B075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177F3832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9B98C7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1A40D021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7D408E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1668C2" w:rsidRPr="00FB3DBA" w14:paraId="1BB2E275" w14:textId="77777777" w:rsidTr="004F3E5B">
        <w:trPr>
          <w:trHeight w:val="87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1A9A20" w14:textId="77777777" w:rsidR="001668C2" w:rsidRPr="00FB3DBA" w:rsidRDefault="001668C2" w:rsidP="006E4D6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6979CF0" w14:textId="77777777" w:rsidR="001668C2" w:rsidRPr="00FB3DBA" w:rsidRDefault="001668C2" w:rsidP="006E4D6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16C5877" w14:textId="77777777" w:rsidR="001668C2" w:rsidRPr="00FB3DBA" w:rsidRDefault="001668C2" w:rsidP="006E4D6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8A8654" w14:textId="77777777" w:rsidR="001668C2" w:rsidRPr="00FB3DBA" w:rsidRDefault="001668C2" w:rsidP="006E4D6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5007BA" w14:textId="77777777" w:rsidR="001668C2" w:rsidRPr="00FB3DBA" w:rsidRDefault="001668C2" w:rsidP="006E4D6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54D4A" w14:textId="77777777" w:rsidR="001668C2" w:rsidRPr="00FB3DBA" w:rsidRDefault="001668C2" w:rsidP="006E4D6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566B77" w:rsidRPr="00FB3DBA" w14:paraId="261CDA49" w14:textId="77777777" w:rsidTr="004F3E5B">
        <w:trPr>
          <w:trHeight w:val="87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A65C6D" w14:textId="77777777" w:rsidR="00566B77" w:rsidRPr="00FB3DBA" w:rsidRDefault="00566B77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613484BB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  <w:r w:rsidR="008A4B81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D4F08C" w14:textId="77777777" w:rsidR="00566B77" w:rsidRPr="00FB3DBA" w:rsidRDefault="00566B77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221CF2F1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A0D759" w14:textId="77777777" w:rsidR="00566B77" w:rsidRPr="00FB3DBA" w:rsidRDefault="00566B77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74725C54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4CEB0A" w14:textId="77777777" w:rsidR="00566B77" w:rsidRPr="00FB3DBA" w:rsidRDefault="00566B77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3BE1C775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ADB1C3" w14:textId="77777777" w:rsidR="00566B77" w:rsidRPr="00FB3DBA" w:rsidRDefault="00566B77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25897303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E0685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566B77" w:rsidRPr="00FB3DBA" w14:paraId="537F6F4B" w14:textId="77777777" w:rsidTr="004F3E5B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EEDE50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D37AF4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20BEF4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4A6816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87FED7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4858B1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566B77" w:rsidRPr="00FB3DBA" w14:paraId="72CD8DCC" w14:textId="77777777" w:rsidTr="004F3E5B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DD66C9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BD255A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4EE2F5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65B52E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E4A04C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63D61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566B77" w:rsidRPr="00FB3DBA" w14:paraId="77D5AEA5" w14:textId="77777777" w:rsidTr="004F3E5B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C5C9F6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1D024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AAC86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B97A68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99A692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98111F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566B77" w:rsidRPr="00FB3DBA" w14:paraId="4DA848EC" w14:textId="77777777" w:rsidTr="004F3E5B">
        <w:trPr>
          <w:trHeight w:val="64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99EEB8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B67EF92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5E8F01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A0E078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D043E4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97C09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566B77" w:rsidRPr="00FB3DBA" w14:paraId="0D65FC17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02760D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77B548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72357E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47AEE4D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14DD68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7ECC08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566B77" w:rsidRPr="00FB3DBA" w14:paraId="2FE5DFFB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84C624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B20701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C3867B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0B03B6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9A2D96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D3D6D7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8A4B81" w:rsidRPr="00FB3DBA" w14:paraId="2D1077CE" w14:textId="77777777" w:rsidTr="004F3E5B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CE6CEA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35007C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6066B8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517A3B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7CB1E06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4B97EE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566B77" w:rsidRPr="00FB3DBA" w14:paraId="456F7B94" w14:textId="77777777" w:rsidTr="004F3E5B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D0D45A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Týždenné práce</w:t>
            </w:r>
          </w:p>
        </w:tc>
      </w:tr>
      <w:tr w:rsidR="00566B77" w:rsidRPr="00FB3DBA" w14:paraId="765D5945" w14:textId="77777777" w:rsidTr="004F3E5B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E4B268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okenných parapetov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9D3139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631B2" w14:textId="77777777" w:rsidR="00566B77" w:rsidRPr="00FB3DBA" w:rsidRDefault="00566B77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566B77" w:rsidRPr="00FB3DBA" w14:paraId="292E33D1" w14:textId="77777777" w:rsidTr="004F3E5B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36A393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Mesačné práce</w:t>
            </w:r>
          </w:p>
        </w:tc>
      </w:tr>
      <w:tr w:rsidR="00566B77" w:rsidRPr="00FB3DBA" w14:paraId="4BFEB30D" w14:textId="77777777" w:rsidTr="004F3E5B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86A4AD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dverí a zárubní vo WC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687331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 mesačne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7D978" w14:textId="77777777" w:rsidR="00566B77" w:rsidRPr="00FB3DBA" w:rsidRDefault="00566B77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D027FD" w:rsidRPr="00FB3DBA" w14:paraId="0970DBC2" w14:textId="77777777" w:rsidTr="00EC5FED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527C721" w14:textId="77777777" w:rsidR="00D027FD" w:rsidRPr="00FB3DBA" w:rsidRDefault="00D027F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dezinfekcia 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odpadových nádob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0EE273" w14:textId="77777777" w:rsidR="00D027FD" w:rsidRPr="00FB3DBA" w:rsidRDefault="00D027F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 mesačne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24F15" w14:textId="77777777" w:rsidR="00D027FD" w:rsidRPr="00FB3DBA" w:rsidRDefault="00D027F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367DF7" w:rsidRPr="00FB3DBA" w14:paraId="3F83EB73" w14:textId="77777777" w:rsidTr="00EC5FED">
        <w:trPr>
          <w:trHeight w:val="276"/>
        </w:trPr>
        <w:tc>
          <w:tcPr>
            <w:tcW w:w="120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49AB5028" w14:textId="77777777" w:rsidR="00367DF7" w:rsidRPr="004A0592" w:rsidRDefault="00367DF7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Pondelok – Piatok </w:t>
            </w:r>
            <w:r w:rsidR="004A0592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5</w:t>
            </w:r>
            <w:r w:rsidRPr="006317CB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 xml:space="preserve"> os</w:t>
            </w:r>
            <w:r w:rsidR="004A0592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ô</w:t>
            </w:r>
            <w:r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b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v čase  od 17.00 – 22.00 hod</w:t>
            </w:r>
            <w:r w:rsidR="004A0592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resp. </w:t>
            </w:r>
            <w:r w:rsidR="004A0592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4 osoby</w:t>
            </w:r>
            <w:r w:rsidR="004A0592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17.00 – 22.00 a </w:t>
            </w:r>
            <w:r w:rsidR="004A0592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 xml:space="preserve">1 osoba </w:t>
            </w:r>
            <w:r w:rsidR="004A0592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od 5.00 – 7.00 hod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4C2EEE97" w14:textId="77777777" w:rsidR="00367DF7" w:rsidRPr="00FB3DBA" w:rsidRDefault="00367DF7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367DF7" w:rsidRPr="00FB3DBA" w14:paraId="04ACFE4A" w14:textId="77777777" w:rsidTr="00367DF7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C7764" w14:textId="77777777" w:rsidR="00367DF7" w:rsidRPr="00FB3DBA" w:rsidRDefault="00367DF7" w:rsidP="00EC5FED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60288A30" w14:textId="77777777" w:rsidTr="00367DF7">
        <w:trPr>
          <w:trHeight w:val="567"/>
        </w:trPr>
        <w:tc>
          <w:tcPr>
            <w:tcW w:w="1445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410E1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color w:val="FF0000"/>
                <w:sz w:val="24"/>
                <w:szCs w:val="24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color w:val="FF0000"/>
                <w:sz w:val="24"/>
                <w:szCs w:val="24"/>
                <w:lang w:eastAsia="sk-SK"/>
              </w:rPr>
              <w:t>NEKLIENTSKÁ ZÓNA</w:t>
            </w:r>
            <w:r>
              <w:rPr>
                <w:rFonts w:eastAsia="Times New Roman" w:cstheme="minorHAnsi"/>
                <w:bCs/>
                <w:i/>
                <w:iCs/>
                <w:color w:val="FF0000"/>
                <w:sz w:val="24"/>
                <w:szCs w:val="24"/>
                <w:lang w:eastAsia="sk-SK"/>
              </w:rPr>
              <w:t xml:space="preserve"> Sklady s príslušenstvom</w:t>
            </w:r>
          </w:p>
        </w:tc>
      </w:tr>
      <w:tr w:rsidR="009E4E26" w:rsidRPr="00FB3DBA" w14:paraId="17A1B707" w14:textId="77777777" w:rsidTr="00367DF7">
        <w:trPr>
          <w:trHeight w:val="419"/>
        </w:trPr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E4A366C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Sklady a k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ancelárie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 skladoch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0167EB0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Sklady a k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ancelárie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 skladoch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A06FB49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Sklady a k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ancelárie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 skladoch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8E2CEB9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Sklady a k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ancelárie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 skladoch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02179AE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Sklady a k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ancelárie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 skladoch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5E652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6814F852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735DA" w14:textId="77777777" w:rsidR="009E4E26" w:rsidRPr="00FB3DBA" w:rsidRDefault="009E4E26" w:rsidP="009E4E26">
            <w:pPr>
              <w:spacing w:after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Pondelok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D9A969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Utorok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450A59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Streda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AACB4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Štvrtok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B07451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Piatok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B4A7B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31C571EC" w14:textId="77777777" w:rsidTr="006E4D60">
        <w:trPr>
          <w:trHeight w:val="40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873F01" w14:textId="77777777" w:rsidR="009E4E26" w:rsidRPr="00FB3DBA" w:rsidRDefault="009E4E26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9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; 13.00 – 14.00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88BB57" w14:textId="77777777" w:rsidR="009E4E26" w:rsidRPr="00FB3DBA" w:rsidRDefault="009E4E26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9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87D85E" w14:textId="77777777" w:rsidR="009E4E26" w:rsidRPr="00FB3DBA" w:rsidRDefault="009E4E26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9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8446DE" w14:textId="77777777" w:rsidR="009E4E26" w:rsidRPr="00FB3DBA" w:rsidRDefault="009E4E26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9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9F9FBF" w14:textId="77777777" w:rsidR="009E4E26" w:rsidRPr="00FB3DBA" w:rsidRDefault="009E4E26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9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027D8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46B48195" w14:textId="77777777" w:rsidTr="006E4D60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B02626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Denné práce</w:t>
            </w:r>
          </w:p>
        </w:tc>
      </w:tr>
      <w:tr w:rsidR="009E4E26" w:rsidRPr="00FB3DBA" w14:paraId="55887AF4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DBFBA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533826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9DDFE6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A34915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376BE4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32EBA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44E2AB82" w14:textId="77777777" w:rsidTr="006E4D60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E1CF82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KO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komunálny odpad                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triedený odpad – papier, plasty, sklo</w:t>
            </w:r>
          </w:p>
        </w:tc>
      </w:tr>
      <w:tr w:rsidR="0048075F" w:rsidRPr="00FB3DBA" w14:paraId="59F9166D" w14:textId="77777777" w:rsidTr="003508F3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DA68AD" w14:textId="77777777" w:rsidR="0048075F" w:rsidRPr="00FB3DBA" w:rsidRDefault="0048075F" w:rsidP="0048075F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orie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Michalská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/Klariská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EE9581" w14:textId="77777777" w:rsidR="0048075F" w:rsidRPr="00FB3DBA" w:rsidRDefault="0048075F" w:rsidP="0048075F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orie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Michalská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/Klariská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EA5BD8" w14:textId="77777777" w:rsidR="0048075F" w:rsidRPr="00FB3DBA" w:rsidRDefault="0048075F" w:rsidP="0048075F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orie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Michalská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/Klariská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D2291C" w14:textId="77777777" w:rsidR="0048075F" w:rsidRPr="00FB3DBA" w:rsidRDefault="0048075F" w:rsidP="0048075F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orie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Michalská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/Klariská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80077E" w14:textId="77777777" w:rsidR="0048075F" w:rsidRPr="00FB3DBA" w:rsidRDefault="0048075F" w:rsidP="0048075F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orie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Michalská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/Klariská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C2AF7" w14:textId="77777777" w:rsidR="0048075F" w:rsidRPr="00FB3DBA" w:rsidRDefault="0048075F" w:rsidP="0048075F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01A569C5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DE457D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1CA9D9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3ACB0B8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042FE1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AD8496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42AA8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3B472410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1D74C0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7B8DBCB4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8D4838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52184583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2FA323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26922273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405A1D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72CDD72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C51F4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6E4EEFA4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4C4D87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066FC397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3F427E" w14:textId="77777777" w:rsidR="009E4E26" w:rsidRPr="00FB3DBA" w:rsidRDefault="009E4E26" w:rsidP="009E4E26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písacích stolov</w:t>
            </w:r>
          </w:p>
          <w:p w14:paraId="1CE6BCF5" w14:textId="77777777" w:rsidR="009E4E26" w:rsidRPr="00FB3DBA" w:rsidRDefault="009E4E26" w:rsidP="009E4E26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(voľne prístupných)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AEBCD08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325976E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42F2389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F733109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D0043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51E541A1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AF22A5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umývanie podláh v kanceláriách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D0BC8E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FDE584B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umývanie podláh v kanceláriách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EE24BE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E044B4A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umývanie podláh v kanceláriách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C92D8D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0C14B3F1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139B4C" w14:textId="77777777" w:rsidR="009E4E26" w:rsidRPr="00FB3DBA" w:rsidRDefault="009E4E26" w:rsidP="009E4E26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>umývanie ostatných chodieb v neklientskej zóne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399C56" w14:textId="77777777" w:rsidR="009E4E26" w:rsidRPr="00FB3DBA" w:rsidRDefault="00D03F14" w:rsidP="009E4E26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2F4E07" w14:textId="77777777" w:rsidR="009E4E26" w:rsidRPr="00FB3DBA" w:rsidRDefault="009E4E26" w:rsidP="009E4E26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D16AFD" w14:textId="77777777" w:rsidR="009E4E26" w:rsidRPr="00FB3DBA" w:rsidRDefault="009E4E26" w:rsidP="009E4E26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0253D6" w14:textId="77777777" w:rsidR="009E4E26" w:rsidRPr="00FB3DBA" w:rsidRDefault="009E4E26" w:rsidP="009E4E26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57102F" w14:textId="77777777" w:rsidR="009E4E26" w:rsidRPr="00FB3DBA" w:rsidRDefault="009E4E26" w:rsidP="009E4E26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0EA9FA06" w14:textId="77777777" w:rsidTr="006E4D60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47E85D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Týždenné práce</w:t>
            </w:r>
          </w:p>
        </w:tc>
      </w:tr>
      <w:tr w:rsidR="009E4E26" w:rsidRPr="00FB3DBA" w14:paraId="625B112A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E98189" w14:textId="77777777" w:rsidR="009E4E26" w:rsidRPr="00FB3DBA" w:rsidRDefault="009E4E26" w:rsidP="009E4E26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bookmarkStart w:id="17" w:name="_Hlk33081910"/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skladových priestorov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1B37F0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3DE3DA" w14:textId="77777777" w:rsidR="009E4E26" w:rsidRPr="00FB3DBA" w:rsidRDefault="009E4E26" w:rsidP="009E4E26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0E9CF2DA" w14:textId="77777777" w:rsidTr="006E4D60">
        <w:trPr>
          <w:trHeight w:val="264"/>
        </w:trPr>
        <w:tc>
          <w:tcPr>
            <w:tcW w:w="120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AE528C" w14:textId="77777777" w:rsidR="009E4E26" w:rsidRPr="00FB3DBA" w:rsidRDefault="009E4E26" w:rsidP="009E4E26">
            <w:pPr>
              <w:spacing w:after="0"/>
              <w:ind w:left="0" w:firstLine="0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u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prato</w:t>
            </w: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vanie v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 skladových priestoroch 1 x týždenne – podľa harmonogramu sa sklady umývajú vždy v opakujúcom sa slede, aby bolo zabezpečené upratovanie  tých istých priestorov po týždni. V pondelok sú to dve časti časť dopoludnia a časť odpoludnia. Pracovníci musia priestory upratovať v prítomnosti zodpovedného pracovníka skladu. Vždy sa prihlásia v skladoch o 9.00 hod resp. v pondelok aj o 13.00 hod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A199FA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22532DD2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1D3F62" w14:textId="77777777" w:rsidR="009E4E26" w:rsidRPr="00FB3DBA" w:rsidRDefault="009E4E26" w:rsidP="009E4E26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chodieb 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155032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B24D7B" w14:textId="77777777" w:rsidR="009E4E26" w:rsidRPr="00FB3DBA" w:rsidRDefault="009E4E26" w:rsidP="009E4E26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bookmarkEnd w:id="17"/>
      <w:tr w:rsidR="009E4E26" w:rsidRPr="00FB3DBA" w14:paraId="5A3234DE" w14:textId="77777777" w:rsidTr="006E4D60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11855D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okenných parapetov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3623D6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9CE09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588FA241" w14:textId="77777777" w:rsidTr="006E4D60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22FD64" w14:textId="77777777" w:rsidR="009E4E26" w:rsidRPr="00FB3DBA" w:rsidRDefault="009E4E26" w:rsidP="009E4E26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vysávanie kobercov 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5FCFE1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1 x týždenne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6A973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46262CD2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9507B0C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schodísk 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8D3042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1 x týždenne vrátane utretia madiel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8136F5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1662BE15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9249A2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podľa potreby preleštenie presklených častí /prechodové dvere a zábradlie /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1FA16C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07058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0FACE350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22E47F" w14:textId="77777777" w:rsidR="009E4E26" w:rsidRPr="00FB3DBA" w:rsidRDefault="009E4E26" w:rsidP="009E4E26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čistenie kľučiek a dverí okolo</w:t>
            </w:r>
          </w:p>
          <w:p w14:paraId="06A4D72C" w14:textId="77777777" w:rsidR="009E4E26" w:rsidRPr="00FB3DBA" w:rsidRDefault="009E4E26" w:rsidP="009E4E26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kľučiek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CDF7033" w14:textId="77777777" w:rsidR="009E4E26" w:rsidRPr="00FB3DBA" w:rsidRDefault="009E4E26" w:rsidP="009E4E26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03DBB" w14:textId="77777777" w:rsidR="009E4E26" w:rsidRPr="00FB3DBA" w:rsidRDefault="009E4E26" w:rsidP="009E4E26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24BE5DCC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6992643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výťahov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5DCD00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3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E7228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2EC33073" w14:textId="77777777" w:rsidTr="006E4D60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2118DA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Mesačné práce</w:t>
            </w:r>
          </w:p>
        </w:tc>
      </w:tr>
      <w:tr w:rsidR="009E4E26" w:rsidRPr="00FB3DBA" w14:paraId="7F5A6C0D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2669AC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kontrola a odstránenie pavučín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B0A050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mesačne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2D2B6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7A8A3453" w14:textId="77777777" w:rsidTr="006E4D60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F02A0E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316AC647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3063ACE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10AC4FB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533AA59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A1AF804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7A98992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E0F70E4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6B81E18A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5578D" w14:textId="77777777" w:rsidR="009E4E26" w:rsidRPr="00FB3DBA" w:rsidRDefault="009E4E26" w:rsidP="009E4E26">
            <w:pPr>
              <w:spacing w:after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Pondelok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C9A2F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Utorok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F3CE5E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Streda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40EF6B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Štvrtok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2DE511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Piatok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98721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8A4B81" w:rsidRPr="00FB3DBA" w14:paraId="57AAEB39" w14:textId="77777777" w:rsidTr="006E4D60">
        <w:trPr>
          <w:trHeight w:val="40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B66231" w14:textId="77777777" w:rsidR="008A4B81" w:rsidRPr="00FB3DBA" w:rsidRDefault="008A4B81" w:rsidP="008A4B81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9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 ; 13.00 – 14.00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E1E3C5" w14:textId="77777777" w:rsidR="008A4B81" w:rsidRPr="00FB3DBA" w:rsidRDefault="008A4B81" w:rsidP="008A4B81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9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EBBAAF" w14:textId="77777777" w:rsidR="008A4B81" w:rsidRPr="00FB3DBA" w:rsidRDefault="008A4B81" w:rsidP="008A4B81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9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65954D" w14:textId="77777777" w:rsidR="008A4B81" w:rsidRPr="00FB3DBA" w:rsidRDefault="008A4B81" w:rsidP="008A4B81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9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1DA0FB" w14:textId="77777777" w:rsidR="008A4B81" w:rsidRPr="00FB3DBA" w:rsidRDefault="008A4B81" w:rsidP="008A4B81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9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5C09D" w14:textId="77777777" w:rsidR="008A4B81" w:rsidRPr="00FB3DBA" w:rsidRDefault="008A4B81" w:rsidP="008A4B81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7CA69E7F" w14:textId="77777777" w:rsidTr="006E4D60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0EDFA5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Denné práce</w:t>
            </w:r>
          </w:p>
        </w:tc>
      </w:tr>
      <w:tr w:rsidR="009E4E26" w:rsidRPr="00FB3DBA" w14:paraId="63D7254C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1B5B03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7F32B7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C99243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FCF0E1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B1A7BB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7C690E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61DDFBF2" w14:textId="77777777" w:rsidTr="006E4D60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BEB2CB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KO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komunálny odpad                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triedený odpad – papier, plasty, sklo</w:t>
            </w:r>
          </w:p>
        </w:tc>
      </w:tr>
      <w:tr w:rsidR="0048075F" w:rsidRPr="00FB3DBA" w14:paraId="102E9307" w14:textId="77777777" w:rsidTr="00432E53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1769D4" w14:textId="77777777" w:rsidR="0048075F" w:rsidRPr="00FB3DBA" w:rsidRDefault="0048075F" w:rsidP="0048075F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orie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Michalská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/Klariská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43A79B" w14:textId="77777777" w:rsidR="0048075F" w:rsidRPr="00FB3DBA" w:rsidRDefault="0048075F" w:rsidP="0048075F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orie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Michalská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/Klariská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81CAFD" w14:textId="77777777" w:rsidR="0048075F" w:rsidRPr="00FB3DBA" w:rsidRDefault="0048075F" w:rsidP="0048075F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orie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Michalská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/Klariská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55120B" w14:textId="77777777" w:rsidR="0048075F" w:rsidRPr="00FB3DBA" w:rsidRDefault="0048075F" w:rsidP="0048075F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orie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Michalská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/Klariská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A20A70" w14:textId="77777777" w:rsidR="0048075F" w:rsidRPr="00FB3DBA" w:rsidRDefault="0048075F" w:rsidP="0048075F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orie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Michalská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/Klariská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772761" w14:textId="77777777" w:rsidR="0048075F" w:rsidRPr="00FB3DBA" w:rsidRDefault="0048075F" w:rsidP="0048075F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23A495F9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CB1E66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5A2B5C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A3E4F5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77DF60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8C16D58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8CB265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02682941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1A3DA8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15BC4BD2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B57F71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>dodávka vreciek do</w:t>
            </w:r>
          </w:p>
          <w:p w14:paraId="14E70F2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3E3EBC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>dodávka vreciek do</w:t>
            </w:r>
          </w:p>
          <w:p w14:paraId="11F9A923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DA5A7D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>dodávka vreciek do</w:t>
            </w:r>
          </w:p>
          <w:p w14:paraId="20CE3EC9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4B628A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>dodávka vreciek do</w:t>
            </w:r>
          </w:p>
          <w:p w14:paraId="1E10007B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>odpadkových košov, výmena podľa potreby - znečistenia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F38E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0AE3AC2F" w14:textId="77777777" w:rsidTr="006E4D60">
        <w:trPr>
          <w:trHeight w:val="87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0362D3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F32C0C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ED886C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977CA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9743AE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0C3896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41C4FE73" w14:textId="77777777" w:rsidTr="006E4D60">
        <w:trPr>
          <w:trHeight w:val="87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514ACF" w14:textId="77777777" w:rsidR="009E4E26" w:rsidRPr="00FB3DBA" w:rsidRDefault="009E4E26" w:rsidP="009E4E26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58AFC8D4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B860DA" w14:textId="77777777" w:rsidR="009E4E26" w:rsidRPr="00FB3DBA" w:rsidRDefault="009E4E26" w:rsidP="009E4E26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3E68845B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AA65E2" w14:textId="77777777" w:rsidR="009E4E26" w:rsidRPr="00FB3DBA" w:rsidRDefault="009E4E26" w:rsidP="009E4E26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06136C3E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2C3189" w14:textId="77777777" w:rsidR="009E4E26" w:rsidRPr="00FB3DBA" w:rsidRDefault="009E4E26" w:rsidP="009E4E26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64751249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4B593A" w14:textId="77777777" w:rsidR="009E4E26" w:rsidRPr="00FB3DBA" w:rsidRDefault="009E4E26" w:rsidP="009E4E26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37AAF6B0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C69814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70EF07F8" w14:textId="77777777" w:rsidTr="006E4D60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624AA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D7EB4B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6AA6A4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87A7E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426B2C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162750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59FD9808" w14:textId="77777777" w:rsidTr="006E4D60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11A21E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851777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E1FD68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C35C11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AFD77C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EA8BA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2BEEBE62" w14:textId="77777777" w:rsidTr="006E4D60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0BE54A1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C189A4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CA3AD0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EF610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7275A3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17E667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3DE1988A" w14:textId="77777777" w:rsidTr="006E4D60">
        <w:trPr>
          <w:trHeight w:val="64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0A7B97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33F5F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70FC93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965694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842C52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4F896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30244E42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A5BE54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8347F9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6D02C8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F109F14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BB395C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871458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586C554B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DB0F17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DEF2BF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1359F0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6E09C7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79FCF9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AA298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8A4B81" w:rsidRPr="00FB3DBA" w14:paraId="2AB9DF49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11014D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6BC5C1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8E74B2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1FCCF9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072D1F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/denné miestnosti, kuchynky/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ACEBD" w14:textId="77777777" w:rsidR="008A4B81" w:rsidRPr="00FB3DBA" w:rsidRDefault="008A4B81" w:rsidP="008A4B8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9E4E26" w:rsidRPr="00FB3DBA" w14:paraId="1DF29AC4" w14:textId="77777777" w:rsidTr="006E4D60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B7B6F5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Týždenné práce</w:t>
            </w:r>
          </w:p>
        </w:tc>
      </w:tr>
      <w:tr w:rsidR="009E4E26" w:rsidRPr="00FB3DBA" w14:paraId="4E6F5E05" w14:textId="77777777" w:rsidTr="006E4D60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2808CC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okenných parapetov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DE671C5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76F8D" w14:textId="77777777" w:rsidR="009E4E26" w:rsidRPr="00FB3DBA" w:rsidRDefault="009E4E26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9E4E26" w:rsidRPr="00FB3DBA" w14:paraId="6660C225" w14:textId="77777777" w:rsidTr="006E4D60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176D1F1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Mesačné práce</w:t>
            </w:r>
          </w:p>
        </w:tc>
      </w:tr>
      <w:tr w:rsidR="009E4E26" w:rsidRPr="00FB3DBA" w14:paraId="7AB288B4" w14:textId="77777777" w:rsidTr="006E4D60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04FD1B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bookmarkStart w:id="18" w:name="_Hlk33096158"/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dverí a zárubní vo WC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6EAB5B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 mesačne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B0A4E4" w14:textId="77777777" w:rsidR="009E4E26" w:rsidRPr="00FB3DBA" w:rsidRDefault="009E4E26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D027FD" w:rsidRPr="00FB3DBA" w14:paraId="04E2F79A" w14:textId="77777777" w:rsidTr="00EC5FED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336557" w14:textId="77777777" w:rsidR="00D027FD" w:rsidRPr="00FB3DBA" w:rsidRDefault="00D027F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bookmarkStart w:id="19" w:name="_Hlk33096208"/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dezinfekcia 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odpadových nádob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C38F81" w14:textId="77777777" w:rsidR="00D027FD" w:rsidRPr="00FB3DBA" w:rsidRDefault="00D027F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 mesačne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64F39F" w14:textId="77777777" w:rsidR="00D027FD" w:rsidRPr="00FB3DBA" w:rsidRDefault="00D027F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8A4B81" w:rsidRPr="00FB3DBA" w14:paraId="148EDAB9" w14:textId="77777777" w:rsidTr="00D03F14">
        <w:trPr>
          <w:trHeight w:val="276"/>
        </w:trPr>
        <w:tc>
          <w:tcPr>
            <w:tcW w:w="12049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12418472" w14:textId="77777777" w:rsidR="008A4B81" w:rsidRPr="00FB3DBA" w:rsidRDefault="008A4B81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bookmarkStart w:id="20" w:name="_Hlk33097219"/>
            <w:bookmarkEnd w:id="18"/>
            <w:bookmarkEnd w:id="19"/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Pondelok – Piatok </w:t>
            </w:r>
            <w:r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2 osoby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 od </w:t>
            </w:r>
            <w:r w:rsidR="00D027FD" w:rsidRPr="00D027FD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9,00 – 12,00 ;</w:t>
            </w:r>
            <w:r w:rsidR="00D027FD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Pondelok</w:t>
            </w:r>
            <w:r w:rsidR="004A0592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</w:t>
            </w:r>
            <w:r w:rsidR="00D027FD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2 osoby</w:t>
            </w:r>
            <w:r w:rsidR="00D027FD" w:rsidRPr="00D027FD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13.00 – 14.00</w:t>
            </w:r>
            <w:r w:rsidR="00D027FD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hod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7682D769" w14:textId="77777777" w:rsidR="008A4B81" w:rsidRPr="00FB3DBA" w:rsidRDefault="008A4B81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bookmarkEnd w:id="20"/>
      <w:tr w:rsidR="00AF4461" w:rsidRPr="00FB3DBA" w14:paraId="39BFF3D5" w14:textId="77777777" w:rsidTr="00D03F14">
        <w:trPr>
          <w:trHeight w:val="709"/>
        </w:trPr>
        <w:tc>
          <w:tcPr>
            <w:tcW w:w="1445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9D2F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7B7CC8F6" w14:textId="77777777" w:rsidTr="00FB3DBA">
        <w:trPr>
          <w:trHeight w:val="567"/>
        </w:trPr>
        <w:tc>
          <w:tcPr>
            <w:tcW w:w="1445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3FA1177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color w:val="7030A0"/>
                <w:sz w:val="24"/>
                <w:szCs w:val="24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color w:val="7030A0"/>
                <w:sz w:val="24"/>
                <w:szCs w:val="24"/>
                <w:lang w:eastAsia="sk-SK"/>
              </w:rPr>
              <w:t>Budova Klariská 3, 5</w:t>
            </w:r>
          </w:p>
        </w:tc>
      </w:tr>
      <w:tr w:rsidR="00AF4461" w:rsidRPr="00FB3DBA" w14:paraId="2CA126F7" w14:textId="77777777" w:rsidTr="006E4D60">
        <w:trPr>
          <w:trHeight w:val="567"/>
        </w:trPr>
        <w:tc>
          <w:tcPr>
            <w:tcW w:w="14458" w:type="dxa"/>
            <w:gridSpan w:val="6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7130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color w:val="FF0000"/>
                <w:sz w:val="24"/>
                <w:szCs w:val="24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color w:val="FF0000"/>
                <w:sz w:val="24"/>
                <w:szCs w:val="24"/>
                <w:lang w:eastAsia="sk-SK"/>
              </w:rPr>
              <w:t>KLIENTSKÁ A NEKLIENTSKÁ ZÓNA</w:t>
            </w:r>
          </w:p>
        </w:tc>
      </w:tr>
      <w:tr w:rsidR="00FC19E1" w:rsidRPr="00FB3DBA" w14:paraId="2F3A3977" w14:textId="77777777" w:rsidTr="006E4D60">
        <w:trPr>
          <w:trHeight w:val="419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D609431" w14:textId="77777777" w:rsidR="00FC19E1" w:rsidRPr="00FB3DBA" w:rsidRDefault="00FC19E1" w:rsidP="00FC19E1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Kancelárie, študovne, chodby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D21FA10" w14:textId="77777777" w:rsidR="00FC19E1" w:rsidRPr="00FB3DBA" w:rsidRDefault="00FC19E1" w:rsidP="00FC19E1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Kancelárie, študovne, chodby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B82FE9E" w14:textId="77777777" w:rsidR="00FC19E1" w:rsidRPr="00FB3DBA" w:rsidRDefault="00FC19E1" w:rsidP="00FC19E1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Kancelárie, študovne, chodby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B6EE630" w14:textId="77777777" w:rsidR="00FC19E1" w:rsidRPr="00FB3DBA" w:rsidRDefault="00FC19E1" w:rsidP="00FC19E1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Kancelárie, študovne, chodby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881A3C3" w14:textId="77777777" w:rsidR="00FC19E1" w:rsidRPr="00FB3DBA" w:rsidRDefault="00FC19E1" w:rsidP="00FC19E1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Kancelárie, študovne, chodby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074785D" w14:textId="77777777" w:rsidR="00FC19E1" w:rsidRPr="00FB3DBA" w:rsidRDefault="00FC19E1" w:rsidP="00FC19E1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AF4461" w:rsidRPr="00FB3DBA" w14:paraId="734EEAA3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B4E1D" w14:textId="77777777" w:rsidR="00AF4461" w:rsidRPr="00FB3DBA" w:rsidRDefault="00AF4461" w:rsidP="00FB3DBA">
            <w:pPr>
              <w:spacing w:after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Pondelok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09E1B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Utorok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E370A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Streda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82748A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Štvrtok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DC05A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Piatok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91DF4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6D61F9" w:rsidRPr="00FB3DBA" w14:paraId="03D366A6" w14:textId="77777777" w:rsidTr="006E4D60">
        <w:trPr>
          <w:trHeight w:val="40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8C569E" w14:textId="77777777" w:rsidR="006D61F9" w:rsidRPr="00FB3DBA" w:rsidRDefault="006D61F9" w:rsidP="006D61F9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bookmarkStart w:id="21" w:name="_Hlk33082787"/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10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E3B859" w14:textId="77777777" w:rsidR="006D61F9" w:rsidRPr="00FB3DBA" w:rsidRDefault="006D61F9" w:rsidP="006D61F9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10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,00 –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241D14" w14:textId="77777777" w:rsidR="006D61F9" w:rsidRPr="00FB3DBA" w:rsidRDefault="006D61F9" w:rsidP="006D61F9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0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7C4D93" w14:textId="77777777" w:rsidR="006D61F9" w:rsidRPr="00FB3DBA" w:rsidRDefault="006D61F9" w:rsidP="006D61F9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0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B8DAEA" w14:textId="77777777" w:rsidR="006D61F9" w:rsidRPr="00FB3DBA" w:rsidRDefault="006D61F9" w:rsidP="006D61F9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0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B32D08" w14:textId="77777777" w:rsidR="006D61F9" w:rsidRPr="00FB3DBA" w:rsidRDefault="006D61F9" w:rsidP="006D61F9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1668C2" w:rsidRPr="00FB3DBA" w14:paraId="61E99226" w14:textId="77777777" w:rsidTr="006E4D60">
        <w:trPr>
          <w:trHeight w:val="40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15A081" w14:textId="77777777" w:rsidR="001668C2" w:rsidRPr="00FB3DBA" w:rsidRDefault="001668C2" w:rsidP="001668C2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CDA 4.NP vrátane skladov CDA a priestory 3.NP  sa upratujú v prítomnosti, priestory 1.NP v tom istom čase 10.00 – 12.00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BB6987" w14:textId="77777777" w:rsidR="001668C2" w:rsidRPr="00FB3DBA" w:rsidRDefault="001668C2" w:rsidP="001668C2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CDA 4.NP vrátane skladov CDA a priestory 3.NP  sa upratujú v prítomnosti, priestory 1.NP v tom istom čase 10.00 – 12.00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8CC32C4" w14:textId="77777777" w:rsidR="001668C2" w:rsidRPr="00FB3DBA" w:rsidRDefault="001668C2" w:rsidP="001668C2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CDA 4.NP vrátane skladov CDA a priestory 3.NP  sa upratujú v prítomnosti, priestory 1.NP v tom istom čase 10.00 – 12.00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C45110" w14:textId="77777777" w:rsidR="001668C2" w:rsidRPr="00FB3DBA" w:rsidRDefault="001668C2" w:rsidP="001668C2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CDA 4.NP vrátane skladov CDA a priestory 3.NP  sa upratujú v prítomnosti, priestory 1.NP v tom istom čase 10.00 – 12.00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668DB5" w14:textId="77777777" w:rsidR="001668C2" w:rsidRPr="00FB3DBA" w:rsidRDefault="001668C2" w:rsidP="001668C2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CDA 4.NP vrátane skladov CDA a priestory 3.NP  sa upratujú v prítomnosti, priestory 1.NP v tom istom čase 10.00 – 12.00 hod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729C1" w14:textId="77777777" w:rsidR="001668C2" w:rsidRPr="00FB3DBA" w:rsidRDefault="001668C2" w:rsidP="001668C2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1668C2" w:rsidRPr="00FB3DBA" w14:paraId="01E43A15" w14:textId="77777777" w:rsidTr="006E4D60">
        <w:trPr>
          <w:trHeight w:val="40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98AF1E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8300A4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BC7F40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6A94D7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DCC6BC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0F0D7" w14:textId="77777777" w:rsidR="001668C2" w:rsidRPr="00FB3DBA" w:rsidRDefault="001668C2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1668C2" w:rsidRPr="00FB3DBA" w14:paraId="56779D9D" w14:textId="77777777" w:rsidTr="006E4D60">
        <w:trPr>
          <w:trHeight w:val="40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94E02B" w14:textId="77777777" w:rsidR="001668C2" w:rsidRPr="00FB3DBA" w:rsidRDefault="001668C2" w:rsidP="001668C2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2.NP sa upratujú v čase od 17.00 – 22.00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688F5E" w14:textId="77777777" w:rsidR="001668C2" w:rsidRPr="00FB3DBA" w:rsidRDefault="001668C2" w:rsidP="001668C2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2.NP sa upratujú v čase od 17.00 – 22.00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B50C70B" w14:textId="77777777" w:rsidR="001668C2" w:rsidRPr="00FB3DBA" w:rsidRDefault="001668C2" w:rsidP="001668C2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2.NP sa upratujú v čase od 17.00 – 22.00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4F0A5D2" w14:textId="77777777" w:rsidR="001668C2" w:rsidRPr="00FB3DBA" w:rsidRDefault="001668C2" w:rsidP="001668C2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2.NP sa upratujú v čase od 17.00 – 22.00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16454E" w14:textId="77777777" w:rsidR="001668C2" w:rsidRPr="00FB3DBA" w:rsidRDefault="001668C2" w:rsidP="001668C2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2.NP sa upratujú v čase od 17.00 – 22.00 hod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D76E8" w14:textId="77777777" w:rsidR="001668C2" w:rsidRPr="00FB3DBA" w:rsidRDefault="001668C2" w:rsidP="001668C2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bookmarkEnd w:id="21"/>
      <w:tr w:rsidR="00AF4461" w:rsidRPr="00FB3DBA" w14:paraId="335BC957" w14:textId="77777777" w:rsidTr="006E4D60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E66920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Denné práce</w:t>
            </w:r>
          </w:p>
        </w:tc>
      </w:tr>
      <w:tr w:rsidR="00AF4461" w:rsidRPr="00FB3DBA" w14:paraId="48876052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47EAD7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092AF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C174E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ADDC51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E9DD9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E63B8E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AF4461" w:rsidRPr="00FB3DBA" w14:paraId="33A2DDA7" w14:textId="77777777" w:rsidTr="006E4D60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C870A4D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KO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komunálny odpad                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triedený odpad – papier, plasty, sklo</w:t>
            </w:r>
          </w:p>
        </w:tc>
      </w:tr>
      <w:tr w:rsidR="00AF4461" w:rsidRPr="00FB3DBA" w14:paraId="7448C8AF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1E138E" w14:textId="77777777" w:rsidR="00AF4461" w:rsidRPr="00FB3DBA" w:rsidRDefault="00AF4461" w:rsidP="00AF446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Klariská 3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E0F7CB" w14:textId="77777777" w:rsidR="00AF4461" w:rsidRPr="00FB3DBA" w:rsidRDefault="00AF4461" w:rsidP="00AF446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Klariská 3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8EEBFB" w14:textId="77777777" w:rsidR="00AF4461" w:rsidRPr="00FB3DBA" w:rsidRDefault="00AF4461" w:rsidP="00AF446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Klariská 3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FFCFBB" w14:textId="77777777" w:rsidR="00AF4461" w:rsidRPr="00FB3DBA" w:rsidRDefault="00AF4461" w:rsidP="00AF446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Klariská 3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D100B8" w14:textId="77777777" w:rsidR="00AF4461" w:rsidRPr="00FB3DBA" w:rsidRDefault="00AF4461" w:rsidP="00AF446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stojisko, Klariská 3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546C5" w14:textId="77777777" w:rsidR="00AF4461" w:rsidRPr="00FB3DBA" w:rsidRDefault="00AF4461" w:rsidP="00AF446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AF4461" w:rsidRPr="00FB3DBA" w14:paraId="06D6D3B1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747C89A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E78C7F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05A1BA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1A423F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6C576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61250B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AF4461" w:rsidRPr="00FB3DBA" w14:paraId="2521F209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83E5B8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3110C6EF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AC7D16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5347B305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ABB4BE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56417C0B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40937B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2D66A0B0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2F52F5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138E64BD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BB511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6D61F9" w:rsidRPr="00FB3DBA" w14:paraId="08BA101A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4F1C96" w14:textId="77777777" w:rsidR="006D61F9" w:rsidRPr="00FB3DBA" w:rsidRDefault="006D61F9" w:rsidP="006D61F9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bookmarkStart w:id="22" w:name="_Hlk33082925"/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stolov</w:t>
            </w:r>
          </w:p>
          <w:p w14:paraId="50086DC0" w14:textId="77777777" w:rsidR="006D61F9" w:rsidRPr="00FB3DBA" w:rsidRDefault="006D61F9" w:rsidP="006D61F9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študovne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672E9F" w14:textId="77777777" w:rsidR="006D61F9" w:rsidRPr="00FB3DBA" w:rsidRDefault="006D61F9" w:rsidP="006D61F9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stolov</w:t>
            </w:r>
          </w:p>
          <w:p w14:paraId="07747BBB" w14:textId="77777777" w:rsidR="006D61F9" w:rsidRPr="00FB3DBA" w:rsidRDefault="006D61F9" w:rsidP="006D61F9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študovne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BB730D" w14:textId="77777777" w:rsidR="006D61F9" w:rsidRPr="00FB3DBA" w:rsidRDefault="006D61F9" w:rsidP="006D61F9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stolov</w:t>
            </w:r>
          </w:p>
          <w:p w14:paraId="24398374" w14:textId="77777777" w:rsidR="006D61F9" w:rsidRPr="00FB3DBA" w:rsidRDefault="006D61F9" w:rsidP="006D61F9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študovne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74C8CA" w14:textId="77777777" w:rsidR="006D61F9" w:rsidRPr="00FB3DBA" w:rsidRDefault="006D61F9" w:rsidP="006D61F9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stolov</w:t>
            </w:r>
          </w:p>
          <w:p w14:paraId="1447CA72" w14:textId="77777777" w:rsidR="006D61F9" w:rsidRPr="00FB3DBA" w:rsidRDefault="006D61F9" w:rsidP="006D61F9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študovne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2E41D2" w14:textId="77777777" w:rsidR="006D61F9" w:rsidRPr="00FB3DBA" w:rsidRDefault="006D61F9" w:rsidP="006D61F9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stolov</w:t>
            </w:r>
          </w:p>
          <w:p w14:paraId="069FD6EE" w14:textId="77777777" w:rsidR="006D61F9" w:rsidRPr="00FB3DBA" w:rsidRDefault="006D61F9" w:rsidP="006D61F9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študovne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05206F" w14:textId="77777777" w:rsidR="006D61F9" w:rsidRPr="00FB3DBA" w:rsidRDefault="006D61F9" w:rsidP="006D61F9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02BF319B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087DC0" w14:textId="77777777" w:rsidR="00AF4461" w:rsidRPr="00FB3DBA" w:rsidRDefault="00AF4461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písacích stolov</w:t>
            </w:r>
          </w:p>
          <w:p w14:paraId="11CD1375" w14:textId="77777777" w:rsidR="00AF4461" w:rsidRPr="00FB3DBA" w:rsidRDefault="00AF4461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(voľne prístupných)</w:t>
            </w:r>
            <w:r w:rsidR="006D61F9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kancelárie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37027C7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0B2C095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492CBF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EA70F7A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9BDB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bookmarkEnd w:id="22"/>
      <w:tr w:rsidR="00AF4461" w:rsidRPr="00FB3DBA" w14:paraId="2561121E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DEB5E9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lastRenderedPageBreak/>
              <w:t xml:space="preserve">umývanie podláh v kanceláriách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9F5AB1A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B1CDCD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umývanie podláh v kanceláriách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03104A4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38BF940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umývanie podláh v kanceláriách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E5AE6B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FC19E1" w:rsidRPr="00FB3DBA" w14:paraId="1529ACD9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00DB2C" w14:textId="77777777" w:rsidR="00FC19E1" w:rsidRPr="00FB3DBA" w:rsidRDefault="00FC19E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bookmarkStart w:id="23" w:name="_Hlk33011059"/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vysávanie podláh v kanceláriách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3E4EB64" w14:textId="77777777" w:rsidR="00FC19E1" w:rsidRPr="00FB3DBA" w:rsidRDefault="00FC19E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275550" w14:textId="77777777" w:rsidR="00FC19E1" w:rsidRPr="00FB3DBA" w:rsidRDefault="00FC19E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000ACCF" w14:textId="77777777" w:rsidR="00FC19E1" w:rsidRPr="00FB3DBA" w:rsidRDefault="00FC19E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4F27DBA" w14:textId="77777777" w:rsidR="00FC19E1" w:rsidRPr="00FB3DBA" w:rsidRDefault="00FC19E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CE4494" w14:textId="77777777" w:rsidR="00FC19E1" w:rsidRPr="00FB3DBA" w:rsidRDefault="00FC19E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D027FD" w:rsidRPr="00FB3DBA" w14:paraId="60FC198C" w14:textId="77777777" w:rsidTr="00EC5FED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D8B474" w14:textId="77777777" w:rsidR="00D027FD" w:rsidRPr="00FB3DBA" w:rsidRDefault="00D027FD" w:rsidP="00D027F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vysávanie podláh v seminárnej sále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8FCC1C" w14:textId="77777777" w:rsidR="00D027FD" w:rsidRPr="00FB3DBA" w:rsidRDefault="00D027FD" w:rsidP="00D027F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1 x týždenne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v pondelok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a v </w:t>
            </w: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ostatné dni 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kontrola - + upratovanie </w:t>
            </w: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podľa programu akcií poriadaných UKB – predkladá MKFC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9645AF" w14:textId="77777777" w:rsidR="00D027FD" w:rsidRPr="00FB3DBA" w:rsidRDefault="00D027FD" w:rsidP="00D027F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bookmarkEnd w:id="23"/>
      <w:tr w:rsidR="00D027FD" w:rsidRPr="00FB3DBA" w14:paraId="31FAB2BC" w14:textId="77777777" w:rsidTr="00EC5FED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6CFAEF" w14:textId="77777777" w:rsidR="00D027FD" w:rsidRPr="00FB3DBA" w:rsidRDefault="00D027FD" w:rsidP="00D027F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umývanie podláh v šatni a kateringovej  miestnosti 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E36BF4" w14:textId="77777777" w:rsidR="00D027FD" w:rsidRPr="00FB3DBA" w:rsidRDefault="00D027FD" w:rsidP="00D027F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1 x týždenne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v pondelok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a v </w:t>
            </w: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ostatné dni 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kontrola - + upratovanie </w:t>
            </w: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podľa programu akcií poriadaných UKB – predkladá MKFC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B15445" w14:textId="77777777" w:rsidR="00D027FD" w:rsidRPr="00FB3DBA" w:rsidRDefault="00D027FD" w:rsidP="00D027F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2E59E034" w14:textId="77777777" w:rsidTr="006E4D60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A79DB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Týždenné práce</w:t>
            </w:r>
          </w:p>
        </w:tc>
      </w:tr>
      <w:tr w:rsidR="001316C0" w:rsidRPr="00FB3DBA" w14:paraId="2B796E6D" w14:textId="77777777" w:rsidTr="00D03F14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FAEE40" w14:textId="77777777" w:rsidR="001316C0" w:rsidRPr="00FB3DBA" w:rsidRDefault="001316C0" w:rsidP="00D03F14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chodieb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92F267" w14:textId="77777777" w:rsidR="001316C0" w:rsidRPr="00FB3DBA" w:rsidRDefault="001316C0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6A3B7F" w14:textId="77777777" w:rsidR="001316C0" w:rsidRPr="00FB3DBA" w:rsidRDefault="001316C0" w:rsidP="00D03F14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AF4461" w:rsidRPr="00FB3DBA" w14:paraId="2724608F" w14:textId="77777777" w:rsidTr="006E4D60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8E05AA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okenných parapetov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F7C423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44051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0C958E6B" w14:textId="77777777" w:rsidTr="006E4D60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990E9D" w14:textId="77777777" w:rsidR="00AF4461" w:rsidRPr="00FB3DBA" w:rsidRDefault="00AF4461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vysávanie kobercov 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D26D8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1 x týždenne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FF137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1134D0E4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8564A1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schodísk 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72527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1 x týždenne vrátane utretia madiel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D1D71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685B0E50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3E7E44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preleštenie presklených častí</w:t>
            </w:r>
            <w:r w:rsidR="00FC19E1"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prechodov</w:t>
            </w:r>
            <w:r w:rsidR="00FC19E1"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ých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dver</w:t>
            </w:r>
            <w:r w:rsidR="00FC19E1"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í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7EBC77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1 x týždenne, kontrola 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0D8D3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4B69FDC9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40F00D" w14:textId="77777777" w:rsidR="00AF4461" w:rsidRPr="00FB3DBA" w:rsidRDefault="00AF4461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čistenie kľučiek a dverí okolo</w:t>
            </w:r>
          </w:p>
          <w:p w14:paraId="3E45E629" w14:textId="77777777" w:rsidR="00AF4461" w:rsidRPr="00FB3DBA" w:rsidRDefault="00AF4461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kľučiek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9B78A8" w14:textId="77777777" w:rsidR="00AF4461" w:rsidRPr="00FB3DBA" w:rsidRDefault="00AF4461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07CA0" w14:textId="77777777" w:rsidR="00AF4461" w:rsidRPr="00FB3DBA" w:rsidRDefault="00AF4461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AF4461" w:rsidRPr="00FB3DBA" w14:paraId="3B4F5D36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39E4EE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výťahov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10614B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3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14420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18B854D8" w14:textId="77777777" w:rsidTr="006E4D60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B7B56F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Mesačné práce</w:t>
            </w:r>
          </w:p>
        </w:tc>
      </w:tr>
      <w:tr w:rsidR="001316C0" w:rsidRPr="001316C0" w14:paraId="4B760C89" w14:textId="77777777" w:rsidTr="00D03F14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29B9D23" w14:textId="77777777" w:rsidR="001316C0" w:rsidRPr="00443456" w:rsidRDefault="001316C0" w:rsidP="001316C0">
            <w:pPr>
              <w:spacing w:after="0"/>
              <w:ind w:left="-9" w:firstLine="9"/>
              <w:jc w:val="left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443456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umývanie skladov CDA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E82A2B" w14:textId="77777777" w:rsidR="001316C0" w:rsidRPr="00443456" w:rsidRDefault="001316C0" w:rsidP="001316C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443456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2 x mesačne  -  sklady na 1.PP a na 1.NP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A6A78A" w14:textId="77777777" w:rsidR="001316C0" w:rsidRPr="00443456" w:rsidRDefault="00D03F14" w:rsidP="00D03F14">
            <w:pPr>
              <w:spacing w:after="0"/>
              <w:ind w:left="-9" w:firstLine="9"/>
              <w:jc w:val="left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443456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v prítomnosti dozoru z CDA</w:t>
            </w:r>
          </w:p>
        </w:tc>
      </w:tr>
      <w:tr w:rsidR="00AF4461" w:rsidRPr="00FB3DBA" w14:paraId="35A686B0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CBAE7A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kontrola a odstránenie pavučín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F13578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mesačne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D0A72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56904353" w14:textId="77777777" w:rsidTr="006E4D60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89EE85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bookmarkStart w:id="24" w:name="_Hlk33094432"/>
          </w:p>
        </w:tc>
      </w:tr>
      <w:bookmarkEnd w:id="24"/>
      <w:tr w:rsidR="00AF4461" w:rsidRPr="00FB3DBA" w14:paraId="3B6EE91F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773AD47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2BCB6CBD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6175086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778F18F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5D7BC5D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Toalety, kuchynky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0620537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19673238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F21172" w14:textId="77777777" w:rsidR="00AF4461" w:rsidRPr="00FB3DBA" w:rsidRDefault="00AF4461" w:rsidP="00FB3DBA">
            <w:pPr>
              <w:spacing w:after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Pondelok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940B51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Utorok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831883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Streda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503D9F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Štvrtok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8C320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Piatok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2453E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1668C2" w:rsidRPr="00FB3DBA" w14:paraId="0BCCE245" w14:textId="77777777" w:rsidTr="006E4D60">
        <w:trPr>
          <w:trHeight w:val="40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FE47E4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10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18BC7D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10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,00 –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03C5E7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0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CBF520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0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87AE08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0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,00 –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</w:t>
            </w: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2,00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C47D8" w14:textId="77777777" w:rsidR="001668C2" w:rsidRPr="00FB3DBA" w:rsidRDefault="001668C2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1668C2" w:rsidRPr="00FB3DBA" w14:paraId="6CA1A41B" w14:textId="77777777" w:rsidTr="001316C0">
        <w:trPr>
          <w:trHeight w:val="1229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E111867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CDA 4.NP vrátane skladov CDA a priestory 3.NP  sa upratujú v prítomnosti, priestory 1.NP v tom istom čase 10.00 – 12.00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0E20F1F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CDA 4.NP vrátane skladov CDA a priestory 3.NP  sa upratujú v prítomnosti, priestory 1.NP v tom istom čase 10.00 – 12.00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B6ADAB8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CDA 4.NP vrátane skladov CDA a priestory 3.NP  sa upratujú v prítomnosti, priestory 1.NP v tom istom čase 10.00 – 12.00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55C978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CDA 4.NP vrátane skladov CDA a priestory 3.NP  sa upratujú v prítomnosti, priestory 1.NP v tom istom čase 10.00 – 12.00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1ED2F0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CDA 4.NP vrátane skladov CDA a priestory 3.NP  sa upratujú v prítomnosti, priestory 1.NP v tom istom čase 10.00 – 12.00 hod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F32EF" w14:textId="77777777" w:rsidR="001668C2" w:rsidRPr="00FB3DBA" w:rsidRDefault="001668C2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1668C2" w:rsidRPr="00FB3DBA" w14:paraId="5A8E8566" w14:textId="77777777" w:rsidTr="006E4D60">
        <w:trPr>
          <w:trHeight w:val="40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21A33C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7FFF59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73EF45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AF004F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ABB329" w14:textId="77777777" w:rsidR="001668C2" w:rsidRPr="00FB3DBA" w:rsidRDefault="001668C2" w:rsidP="009E4E2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17,00 – 22,00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50B48" w14:textId="77777777" w:rsidR="001668C2" w:rsidRPr="00FB3DBA" w:rsidRDefault="001668C2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1668C2" w:rsidRPr="00FB3DBA" w14:paraId="51434C91" w14:textId="77777777" w:rsidTr="006E4D60">
        <w:trPr>
          <w:trHeight w:val="40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A07565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2.NP sa upratujú v čase od 17.00 – 22.00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C46747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2.NP sa upratujú v čase od 17.00 – 22.00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FBAE27D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2.NP sa upratujú v čase od 17.00 – 22.00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8FAB20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2.NP sa upratujú v čase od 17.00 – 22.00 hod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A4E309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priestory 2.NP sa upratujú v čase od 17.00 – 22.00 hod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6A636" w14:textId="77777777" w:rsidR="001668C2" w:rsidRPr="00FB3DBA" w:rsidRDefault="001668C2" w:rsidP="009E4E26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4CE8239A" w14:textId="77777777" w:rsidTr="006E4D60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DD468C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Denné práce</w:t>
            </w:r>
          </w:p>
        </w:tc>
      </w:tr>
      <w:tr w:rsidR="00AF4461" w:rsidRPr="00FB3DBA" w14:paraId="2EC8722F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AAB460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D669CB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A55CF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EBB135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F9EEA9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4589E8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AF4461" w:rsidRPr="00FB3DBA" w14:paraId="26C2673D" w14:textId="77777777" w:rsidTr="006E4D60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D133F0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KO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komunálny odpad                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triedený odpad – papier, plasty, sklo</w:t>
            </w:r>
          </w:p>
        </w:tc>
      </w:tr>
      <w:tr w:rsidR="00AF4461" w:rsidRPr="00FB3DBA" w14:paraId="7F5561AE" w14:textId="77777777" w:rsidTr="00AC596A">
        <w:trPr>
          <w:trHeight w:val="743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FF5BF7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177CD2E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0704E5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53C551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C5B107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transport KO a TO na určené miesto – kontajnerové stojisko nádvorie Michalská 1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255C5E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AF4461" w:rsidRPr="00FB3DBA" w14:paraId="0047A822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99140C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6DFF5C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EA3EB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73F71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DA6786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24E6D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AF4461" w:rsidRPr="00FB3DBA" w14:paraId="3CF80451" w14:textId="77777777" w:rsidTr="00AC596A">
        <w:trPr>
          <w:trHeight w:val="71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09CFA1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0B6F44EF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B446D6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0D0E5A8F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B4D91E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06FA447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20764C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5A6713E1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72898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28123A36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FF85E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1668C2" w:rsidRPr="00FB3DBA" w14:paraId="0A3FCEEE" w14:textId="77777777" w:rsidTr="006E4D60">
        <w:trPr>
          <w:trHeight w:val="87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1CA6CEC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C156E1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2EB19C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60662B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3C57D0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doplnenie hygienických materiálov do dávkovačov – toaletný papier, tekuté mydlo, papierové utierky, hygienické sáčky na vložky, hygienické sáčky na inkontinenčné pomôcky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019862" w14:textId="77777777" w:rsidR="001668C2" w:rsidRPr="00FB3DBA" w:rsidRDefault="001668C2" w:rsidP="009E4E26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4F0BAA9B" w14:textId="77777777" w:rsidTr="006E4D60">
        <w:trPr>
          <w:trHeight w:val="87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F24672" w14:textId="77777777" w:rsidR="00AF4461" w:rsidRPr="00FB3DBA" w:rsidRDefault="00AF4461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05854FEB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57AF4E" w14:textId="77777777" w:rsidR="00AF4461" w:rsidRPr="00FB3DBA" w:rsidRDefault="00AF4461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4CED215F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2611C7" w14:textId="77777777" w:rsidR="00AF4461" w:rsidRPr="00FB3DBA" w:rsidRDefault="00AF4461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0F84D816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6280D5" w14:textId="77777777" w:rsidR="00AF4461" w:rsidRPr="00FB3DBA" w:rsidRDefault="00AF4461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3BF5581A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41A680" w14:textId="77777777" w:rsidR="00AF4461" w:rsidRPr="00FB3DBA" w:rsidRDefault="00AF4461" w:rsidP="00FB3DBA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479D5A29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98B2AE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0BFBE168" w14:textId="77777777" w:rsidTr="006E4D60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9CDDA5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EFB48B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E1BC6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AC6E9F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1C8E9F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840D5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AF4461" w:rsidRPr="00FB3DBA" w14:paraId="07F401C3" w14:textId="77777777" w:rsidTr="006E4D60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0304D5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DD461B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D754C6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BF709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0FC9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640E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218933E3" w14:textId="77777777" w:rsidTr="006E4D60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6F43948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4655C6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5565DE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31E6CA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6FB80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F322C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7755C5F7" w14:textId="77777777" w:rsidTr="006E4D60">
        <w:trPr>
          <w:trHeight w:val="64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9842EA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4BCE5F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38D14D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C2590D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DF3F0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11029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647E8E51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989A1B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5CBD9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5E179FC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117A4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78C1B47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podláh v kuchynkách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FF62CF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AF4461" w:rsidRPr="00FB3DBA" w14:paraId="72575125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26A19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1170AC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1C6261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F712A7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9394C4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BF0609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AF4461" w:rsidRPr="00FB3DBA" w14:paraId="7EB494E0" w14:textId="77777777" w:rsidTr="006E4D60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AD0FC65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E6F5D38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5825D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B012DA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D0112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stolov voľné plochy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2E1A52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AF4461" w:rsidRPr="00FB3DBA" w14:paraId="1D74C261" w14:textId="77777777" w:rsidTr="006E4D60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C0547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lastRenderedPageBreak/>
              <w:t>Týždenné práce</w:t>
            </w:r>
          </w:p>
        </w:tc>
      </w:tr>
      <w:tr w:rsidR="00AF4461" w:rsidRPr="00FB3DBA" w14:paraId="022A43A1" w14:textId="77777777" w:rsidTr="006E4D60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51CDCB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okenných parapetov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50B453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týždenne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283E1" w14:textId="77777777" w:rsidR="00AF4461" w:rsidRPr="00FB3DBA" w:rsidRDefault="00AF4461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F4461" w:rsidRPr="00FB3DBA" w14:paraId="549AFF9C" w14:textId="77777777" w:rsidTr="006E4D60">
        <w:trPr>
          <w:trHeight w:val="276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7138C1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Mesačné práce</w:t>
            </w:r>
          </w:p>
        </w:tc>
      </w:tr>
      <w:tr w:rsidR="00AF4461" w:rsidRPr="00FB3DBA" w14:paraId="2C9464DC" w14:textId="77777777" w:rsidTr="006E4D60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4CD6B1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dverí a zárubní vo WC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D52807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 mesačne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6D8BAE" w14:textId="77777777" w:rsidR="00AF4461" w:rsidRPr="00FB3DBA" w:rsidRDefault="00AF4461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AC596A" w:rsidRPr="00FB3DBA" w14:paraId="00C8FCE4" w14:textId="77777777" w:rsidTr="00EC5FED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3EE0CCF" w14:textId="77777777" w:rsidR="00AC596A" w:rsidRPr="00FB3DBA" w:rsidRDefault="00AC596A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dezinfekcia 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odpadových nádob</w:t>
            </w:r>
          </w:p>
        </w:tc>
        <w:tc>
          <w:tcPr>
            <w:tcW w:w="96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E6E4693" w14:textId="77777777" w:rsidR="00AC596A" w:rsidRPr="00FB3DBA" w:rsidRDefault="00AC596A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 mesačne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966C64" w14:textId="77777777" w:rsidR="00AC596A" w:rsidRPr="00FB3DBA" w:rsidRDefault="00AC596A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4A0592" w:rsidRPr="00FB3DBA" w14:paraId="45144052" w14:textId="77777777" w:rsidTr="00EC5FED">
        <w:trPr>
          <w:trHeight w:val="276"/>
        </w:trPr>
        <w:tc>
          <w:tcPr>
            <w:tcW w:w="120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99A7206" w14:textId="77777777" w:rsidR="004A0592" w:rsidRPr="00FB3DBA" w:rsidRDefault="004A0592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Pondelok – Piatok </w:t>
            </w:r>
            <w:r w:rsidRPr="004A0592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3</w:t>
            </w:r>
            <w:r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 xml:space="preserve"> osoby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 od </w:t>
            </w:r>
            <w:r w:rsidRPr="00D027FD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9,00 – 12,00 ;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Pondelok – Piatok </w:t>
            </w:r>
            <w:r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 xml:space="preserve"> 1 osoba</w:t>
            </w:r>
            <w:r w:rsidRPr="00D027FD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1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7</w:t>
            </w:r>
            <w:r w:rsidRPr="00D027FD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.00 – 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22</w:t>
            </w:r>
            <w:r w:rsidRPr="00D027FD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.00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hod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751516AF" w14:textId="77777777" w:rsidR="004A0592" w:rsidRPr="00FB3DBA" w:rsidRDefault="004A0592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EC5FED" w:rsidRPr="00FB3DBA" w14:paraId="1BB94A87" w14:textId="77777777" w:rsidTr="00EC5FED">
        <w:trPr>
          <w:trHeight w:val="566"/>
        </w:trPr>
        <w:tc>
          <w:tcPr>
            <w:tcW w:w="14458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4504C" w14:textId="77777777" w:rsidR="00EC5FED" w:rsidRPr="00FB3DBA" w:rsidRDefault="00EC5FED" w:rsidP="00EC5FED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EC5FED" w:rsidRPr="00FB3DBA" w14:paraId="2393216F" w14:textId="77777777" w:rsidTr="00EC5FED">
        <w:trPr>
          <w:trHeight w:val="567"/>
        </w:trPr>
        <w:tc>
          <w:tcPr>
            <w:tcW w:w="1445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E6CEB7F" w14:textId="77777777" w:rsidR="00EC5FED" w:rsidRPr="00FB3DBA" w:rsidRDefault="00EC5FED" w:rsidP="00EC5FED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color w:val="7030A0"/>
                <w:sz w:val="24"/>
                <w:szCs w:val="24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color w:val="7030A0"/>
                <w:sz w:val="24"/>
                <w:szCs w:val="24"/>
                <w:lang w:eastAsia="sk-SK"/>
              </w:rPr>
              <w:t xml:space="preserve">Budova </w:t>
            </w:r>
            <w:r>
              <w:rPr>
                <w:rFonts w:eastAsia="Times New Roman" w:cstheme="minorHAnsi"/>
                <w:bCs/>
                <w:i/>
                <w:iCs/>
                <w:color w:val="7030A0"/>
                <w:sz w:val="24"/>
                <w:szCs w:val="24"/>
                <w:lang w:eastAsia="sk-SK"/>
              </w:rPr>
              <w:t>Pionierska</w:t>
            </w:r>
          </w:p>
        </w:tc>
      </w:tr>
      <w:tr w:rsidR="00EC5FED" w:rsidRPr="00FB3DBA" w14:paraId="7E24FF31" w14:textId="77777777" w:rsidTr="00EC5FED">
        <w:trPr>
          <w:trHeight w:val="567"/>
        </w:trPr>
        <w:tc>
          <w:tcPr>
            <w:tcW w:w="1445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5EF0" w14:textId="77777777" w:rsidR="00EC5FED" w:rsidRPr="00FB3DBA" w:rsidRDefault="00EC5FED" w:rsidP="00EC5FED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color w:val="FF0000"/>
                <w:sz w:val="24"/>
                <w:szCs w:val="24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color w:val="FF0000"/>
                <w:sz w:val="24"/>
                <w:szCs w:val="24"/>
                <w:lang w:eastAsia="sk-SK"/>
              </w:rPr>
              <w:t>NEKLIENTSKÁ ZÓNA</w:t>
            </w:r>
          </w:p>
        </w:tc>
      </w:tr>
      <w:tr w:rsidR="00EC5FED" w:rsidRPr="00FB3DBA" w14:paraId="026754E1" w14:textId="77777777" w:rsidTr="00EC5FED">
        <w:trPr>
          <w:trHeight w:val="419"/>
        </w:trPr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C5EEB1E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ancelárie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chodby, toalety, kuchynka schodište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06EC288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ancelárie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chodby, toalety, kuchynka schodište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4298CCA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ancelárie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chodby, toalety, kuchynka schodište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90AC965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ancelárie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chodby, toalety, kuchynka schodište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DDD0162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K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ancelárie</w:t>
            </w: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, chodby, toalety, kuchynka schodište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AD056" w14:textId="77777777" w:rsidR="00EC5FED" w:rsidRPr="00FB3DBA" w:rsidRDefault="00EC5FED" w:rsidP="00EC5FED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EC5FED" w:rsidRPr="00FB3DBA" w14:paraId="228060A9" w14:textId="77777777" w:rsidTr="00EC5FED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2FE2DA" w14:textId="77777777" w:rsidR="00EC5FED" w:rsidRPr="00FB3DBA" w:rsidRDefault="00EC5FED" w:rsidP="00EC5FED">
            <w:pPr>
              <w:spacing w:after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Pondelok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1E97FF" w14:textId="77777777" w:rsidR="00EC5FED" w:rsidRPr="00FB3DBA" w:rsidRDefault="00EC5FED" w:rsidP="00EC5FED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Utorok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B9D119" w14:textId="77777777" w:rsidR="00EC5FED" w:rsidRPr="00FB3DBA" w:rsidRDefault="00EC5FED" w:rsidP="00EC5FED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Streda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7A685" w14:textId="77777777" w:rsidR="00EC5FED" w:rsidRPr="00FB3DBA" w:rsidRDefault="00EC5FED" w:rsidP="00EC5FED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Štvrtok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DBE84C" w14:textId="77777777" w:rsidR="00EC5FED" w:rsidRPr="00FB3DBA" w:rsidRDefault="00EC5FED" w:rsidP="00EC5FED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Piatok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B9D5B" w14:textId="77777777" w:rsidR="00EC5FED" w:rsidRPr="00FB3DBA" w:rsidRDefault="00EC5FED" w:rsidP="00EC5FED">
            <w:pPr>
              <w:spacing w:after="0"/>
              <w:ind w:left="0" w:firstLine="0"/>
              <w:jc w:val="center"/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</w:pPr>
          </w:p>
        </w:tc>
      </w:tr>
      <w:bookmarkEnd w:id="16"/>
      <w:tr w:rsidR="00EC5FED" w:rsidRPr="00FB3DBA" w14:paraId="675E6C7D" w14:textId="77777777" w:rsidTr="00EC5FED">
        <w:trPr>
          <w:trHeight w:val="40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08FA81" w14:textId="77777777" w:rsidR="00EC5FED" w:rsidRPr="00FB3DBA" w:rsidRDefault="00EC5FED" w:rsidP="00EC5FED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7EE8CD" w14:textId="77777777" w:rsidR="00EC5FED" w:rsidRPr="00FB3DBA" w:rsidRDefault="00EC5FED" w:rsidP="00EC5FED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11.00 – 13.00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8B5D452" w14:textId="77777777" w:rsidR="00EC5FED" w:rsidRPr="00FB3DBA" w:rsidRDefault="00EC5FED" w:rsidP="00EC5FED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9F0B14" w14:textId="77777777" w:rsidR="00EC5FED" w:rsidRPr="00FB3DBA" w:rsidRDefault="00EC5FED" w:rsidP="00EC5FED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11.00 – 13.00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78EE70" w14:textId="77777777" w:rsidR="00EC5FED" w:rsidRPr="00FB3DBA" w:rsidRDefault="00EC5FED" w:rsidP="00EC5FED">
            <w:pPr>
              <w:spacing w:after="0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FEEF1" w14:textId="77777777" w:rsidR="00EC5FED" w:rsidRPr="00FB3DBA" w:rsidRDefault="00EC5FED" w:rsidP="00EC5FED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EC5FED" w:rsidRPr="00FB3DBA" w14:paraId="1C0A4DB4" w14:textId="77777777" w:rsidTr="00EC5FED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74E88E" w14:textId="77777777" w:rsidR="00EC5FED" w:rsidRPr="00FB3DBA" w:rsidRDefault="00BA2E21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Týždenné</w:t>
            </w:r>
            <w:r w:rsidR="00EC5FED"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 xml:space="preserve"> práce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 xml:space="preserve"> 2 x týždenne</w:t>
            </w:r>
          </w:p>
        </w:tc>
      </w:tr>
      <w:tr w:rsidR="00EC5FED" w:rsidRPr="00FB3DBA" w14:paraId="12C42935" w14:textId="77777777" w:rsidTr="005E58CF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53BC1F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164C0E8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14987B5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E7F54F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Vyprázdnenie odpadkových košov s komunálnym a triedeným odpadom/KO,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9BAA746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AFFE85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EC5FED" w:rsidRPr="00FB3DBA" w14:paraId="295A84D0" w14:textId="77777777" w:rsidTr="00EC5FED">
        <w:trPr>
          <w:trHeight w:val="264"/>
        </w:trPr>
        <w:tc>
          <w:tcPr>
            <w:tcW w:w="1445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6D9785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KO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komunálny odpad                </w:t>
            </w: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TO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 – triedený odpad – papier, plasty, sklo</w:t>
            </w:r>
          </w:p>
        </w:tc>
      </w:tr>
      <w:tr w:rsidR="005E58CF" w:rsidRPr="00FB3DBA" w14:paraId="72EC55D4" w14:textId="77777777" w:rsidTr="005E58CF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A5DB95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E5A990" w14:textId="77777777" w:rsidR="005E58CF" w:rsidRPr="00FB3DBA" w:rsidRDefault="005E58CF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transport KO a TO na určené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miesto – kontajnerové stojisko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A6C944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83E1EA" w14:textId="77777777" w:rsidR="005E58CF" w:rsidRPr="00FB3DBA" w:rsidRDefault="005E58CF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transport KO a TO na určené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miesto – kontajnerové stojisko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7E87EE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317899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5E58CF" w:rsidRPr="00FB3DBA" w14:paraId="4A5D3C4A" w14:textId="77777777" w:rsidTr="00EC5FED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FA59475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3D42D1" w14:textId="77777777" w:rsidR="005E58CF" w:rsidRPr="00FB3DBA" w:rsidRDefault="005E58CF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F391E92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56AE4A" w14:textId="77777777" w:rsidR="005E58CF" w:rsidRPr="00FB3DBA" w:rsidRDefault="005E58CF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vriec na KO  a TO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1693242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BA04F7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5E58CF" w:rsidRPr="00FB3DBA" w14:paraId="12880503" w14:textId="77777777" w:rsidTr="005E58CF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5DEC470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22E98E" w14:textId="77777777" w:rsidR="005E58CF" w:rsidRPr="00FB3DBA" w:rsidRDefault="005E58CF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1C66E9F2" w14:textId="77777777" w:rsidR="005E58CF" w:rsidRPr="00FB3DBA" w:rsidRDefault="005E58CF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29980C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BAC180" w14:textId="77777777" w:rsidR="005E58CF" w:rsidRPr="00FB3DBA" w:rsidRDefault="005E58CF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dodávka vreciek do</w:t>
            </w:r>
          </w:p>
          <w:p w14:paraId="609E2DBB" w14:textId="77777777" w:rsidR="005E58CF" w:rsidRPr="00FB3DBA" w:rsidRDefault="005E58CF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odpadkových košov, výmena podľa potreby - znečistenia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4D3DCB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486CF0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5E58CF" w:rsidRPr="00FB3DBA" w14:paraId="68FA4218" w14:textId="77777777" w:rsidTr="00D03F14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35050E" w14:textId="77777777" w:rsidR="005E58CF" w:rsidRPr="00FB3DBA" w:rsidRDefault="005E58CF" w:rsidP="00EC5FED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0FB012" w14:textId="77777777" w:rsidR="005E58CF" w:rsidRPr="00FB3DBA" w:rsidRDefault="005E58CF" w:rsidP="00D03F14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písacích stolov</w:t>
            </w:r>
          </w:p>
          <w:p w14:paraId="2CE26F0B" w14:textId="77777777" w:rsidR="005E58CF" w:rsidRPr="00FB3DBA" w:rsidRDefault="005E58CF" w:rsidP="00D03F14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(voľne prístupných)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CABDEF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E5317F" w14:textId="77777777" w:rsidR="005E58CF" w:rsidRPr="00FB3DBA" w:rsidRDefault="005E58CF" w:rsidP="00D03F14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utieranie plôch písacích stolov</w:t>
            </w:r>
          </w:p>
          <w:p w14:paraId="6CA8AD66" w14:textId="77777777" w:rsidR="005E58CF" w:rsidRPr="00FB3DBA" w:rsidRDefault="005E58CF" w:rsidP="00D03F14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(voľne prístupných)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E112136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3D189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5E58CF" w:rsidRPr="00FB3DBA" w14:paraId="0783D5EB" w14:textId="77777777" w:rsidTr="00BA2E21">
        <w:trPr>
          <w:trHeight w:val="559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3C67DF0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0DA5D9E" w14:textId="77777777" w:rsidR="005E58CF" w:rsidRPr="00FB3DBA" w:rsidRDefault="005E58CF" w:rsidP="005E58CF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doplnenie hygienických materiálov do dávkovačov – toaletný papier, tekuté mydlo,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lastRenderedPageBreak/>
              <w:t>papierové utierky, hygienické sáčky na vložky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44652C8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8E2C16F" w14:textId="77777777" w:rsidR="005E58CF" w:rsidRPr="00FB3DBA" w:rsidRDefault="005E58CF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 xml:space="preserve">doplnenie hygienických materiálov do dávkovačov – toaletný papier, tekuté mydlo,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lastRenderedPageBreak/>
              <w:t>papierové utierky, hygienické sáčky na vložky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E23A60D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61BC3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EC5FED" w:rsidRPr="00FB3DBA" w14:paraId="5CB34FDE" w14:textId="77777777" w:rsidTr="005E58CF">
        <w:trPr>
          <w:trHeight w:val="87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7B2562F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A143A8" w14:textId="77777777" w:rsidR="00EC5FED" w:rsidRPr="00FB3DBA" w:rsidRDefault="00EC5FED" w:rsidP="00EC5FED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28AD642A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EE87AD3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BCA2C7" w14:textId="77777777" w:rsidR="00EC5FED" w:rsidRPr="00FB3DBA" w:rsidRDefault="00EC5FED" w:rsidP="00EC5FED">
            <w:pPr>
              <w:spacing w:after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a dezinfekcia</w:t>
            </w:r>
          </w:p>
          <w:p w14:paraId="7ABD99FC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zariaďovacích predmetov vodovodná armatúra, pisoár, WC misa, umývadlo, dávkovače hygien. potrieb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C955C0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B94AC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EC5FED" w:rsidRPr="00FB3DBA" w14:paraId="3CB1ED7C" w14:textId="77777777" w:rsidTr="005E58CF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60BD921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95ACE3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1681DD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80EFCC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Čistenie bezprostredných keramických obkladov okolo zariaďovacích predmetov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7C5041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1FC413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EC5FED" w:rsidRPr="00FB3DBA" w14:paraId="69A0986D" w14:textId="77777777" w:rsidTr="00EC5FED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0F08D22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31815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9FC974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00294E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dezinfekcia  kľučiek a dverí okolo kľučiek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3D57B9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5B2B7F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EC5FED" w:rsidRPr="00FB3DBA" w14:paraId="591254D8" w14:textId="77777777" w:rsidTr="00EC5FED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048003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FDAF1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F1FF3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29834C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preleštenie zrkadiel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9EC22B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8BB102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EC5FED" w:rsidRPr="00FB3DBA" w14:paraId="248274D4" w14:textId="77777777" w:rsidTr="005E58CF">
        <w:trPr>
          <w:trHeight w:val="645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DC85F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0CBF8C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1D524C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EB11C9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umývanie a dezinfekcia podláh v sociálnych zariadeniach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16469A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F6214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5E58CF" w:rsidRPr="00FB3DBA" w14:paraId="39145CB9" w14:textId="77777777" w:rsidTr="005E58CF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C8C182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B45F90" w14:textId="77777777" w:rsidR="005E58CF" w:rsidRPr="00FB3DBA" w:rsidRDefault="005E58CF" w:rsidP="005E58CF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podlahy 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 kuchynk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5C2C7CA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C777E39" w14:textId="77777777" w:rsidR="005E58CF" w:rsidRPr="00FB3DBA" w:rsidRDefault="005E58CF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umývanie podlahy </w:t>
            </w: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v kuchynk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325BDA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FA7983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EC5FED" w:rsidRPr="00FB3DBA" w14:paraId="128101DC" w14:textId="77777777" w:rsidTr="005E58CF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35FFA5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9D3FFE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AACF86B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C31888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90F652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466441" w14:textId="77777777" w:rsidR="00EC5FED" w:rsidRPr="00FB3DBA" w:rsidRDefault="00EC5FED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5E58CF" w:rsidRPr="00FB3DBA" w14:paraId="207B41EE" w14:textId="77777777" w:rsidTr="005E58CF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A310C24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ABBC43" w14:textId="77777777" w:rsidR="005E58CF" w:rsidRPr="00FB3DBA" w:rsidRDefault="005E58CF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562217E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ABBFBB" w14:textId="77777777" w:rsidR="005E58CF" w:rsidRPr="00FB3DBA" w:rsidRDefault="005E58CF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kuchynského drezu bez umývania riadov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E7446C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38B4C2" w14:textId="77777777" w:rsidR="005E58CF" w:rsidRPr="00FB3DBA" w:rsidRDefault="005E58CF" w:rsidP="00EC5FED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1316C0" w:rsidRPr="00FB3DBA" w14:paraId="679511D0" w14:textId="77777777" w:rsidTr="00D03F14">
        <w:trPr>
          <w:trHeight w:val="264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9D1DEE" w14:textId="77777777" w:rsidR="001316C0" w:rsidRPr="00FB3DBA" w:rsidRDefault="001316C0" w:rsidP="00D03F14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91FE77" w14:textId="77777777" w:rsidR="001316C0" w:rsidRPr="00FB3DBA" w:rsidRDefault="001316C0" w:rsidP="00D03F14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chodieb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DBEE40" w14:textId="77777777" w:rsidR="001316C0" w:rsidRPr="00FB3DBA" w:rsidRDefault="001316C0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4FF0FC" w14:textId="77777777" w:rsidR="001316C0" w:rsidRPr="00FB3DBA" w:rsidRDefault="001316C0" w:rsidP="00D03F14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chodieb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C9DF4" w14:textId="77777777" w:rsidR="001316C0" w:rsidRPr="00FB3DBA" w:rsidRDefault="001316C0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A4927F" w14:textId="77777777" w:rsidR="001316C0" w:rsidRPr="00FB3DBA" w:rsidRDefault="001316C0" w:rsidP="00D03F14">
            <w:pPr>
              <w:spacing w:after="0"/>
              <w:ind w:left="-9" w:firstLine="9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</w:tr>
      <w:tr w:rsidR="00BA2E21" w:rsidRPr="00FB3DBA" w14:paraId="66E5CD14" w14:textId="77777777" w:rsidTr="00D03F14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D9462E" w14:textId="77777777" w:rsidR="00BA2E21" w:rsidRPr="00FB3DBA" w:rsidRDefault="00BA2E21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6648F3" w14:textId="77777777" w:rsidR="00BA2E21" w:rsidRPr="00FB3DBA" w:rsidRDefault="00BA2E21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okenných parapetov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95DE1" w14:textId="77777777" w:rsidR="00BA2E21" w:rsidRPr="00FB3DBA" w:rsidRDefault="00BA2E21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36525" w14:textId="77777777" w:rsidR="00BA2E21" w:rsidRPr="00FB3DBA" w:rsidRDefault="00BA2E21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utretie okenných parapetov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2BFF34" w14:textId="77777777" w:rsidR="00BA2E21" w:rsidRPr="00FB3DBA" w:rsidRDefault="00BA2E21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A41A9" w14:textId="77777777" w:rsidR="00BA2E21" w:rsidRPr="00FB3DBA" w:rsidRDefault="00BA2E21" w:rsidP="00D03F14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BA2E21" w:rsidRPr="00FB3DBA" w14:paraId="1285F369" w14:textId="77777777" w:rsidTr="00D03F14">
        <w:trPr>
          <w:trHeight w:val="276"/>
        </w:trPr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8F96C8F" w14:textId="77777777" w:rsidR="00BA2E21" w:rsidRPr="00FB3DBA" w:rsidRDefault="00BA2E21" w:rsidP="00D03F14">
            <w:pPr>
              <w:spacing w:after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C659D4" w14:textId="77777777" w:rsidR="00BA2E21" w:rsidRPr="00FB3DBA" w:rsidRDefault="00BA2E21" w:rsidP="00BA2E21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vysávanie kobercov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70F67A" w14:textId="77777777" w:rsidR="00BA2E21" w:rsidRPr="00FB3DBA" w:rsidRDefault="00BA2E21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AC85B5" w14:textId="77777777" w:rsidR="00BA2E21" w:rsidRPr="00FB3DBA" w:rsidRDefault="00BA2E21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 xml:space="preserve">vysávanie kobercov </w:t>
            </w: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podľa potreby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22CFF" w14:textId="77777777" w:rsidR="00BA2E21" w:rsidRPr="00FB3DBA" w:rsidRDefault="00BA2E21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50DFA" w14:textId="77777777" w:rsidR="00BA2E21" w:rsidRPr="00FB3DBA" w:rsidRDefault="00BA2E21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5E58CF" w:rsidRPr="00FB3DBA" w14:paraId="791967AD" w14:textId="77777777" w:rsidTr="00D03F14">
        <w:trPr>
          <w:trHeight w:val="276"/>
        </w:trPr>
        <w:tc>
          <w:tcPr>
            <w:tcW w:w="12049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7D7B07A" w14:textId="77777777" w:rsidR="005E58CF" w:rsidRPr="00FB3DBA" w:rsidRDefault="005E58CF" w:rsidP="005E58CF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Utorok a štvrtok </w:t>
            </w:r>
            <w:r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1  osob</w:t>
            </w:r>
            <w:r w:rsidR="00BA2E21">
              <w:rPr>
                <w:rFonts w:eastAsia="Times New Roman" w:cstheme="minorHAnsi"/>
                <w:b/>
                <w:i/>
                <w:iCs/>
                <w:sz w:val="18"/>
                <w:szCs w:val="18"/>
                <w:lang w:eastAsia="sk-SK"/>
              </w:rPr>
              <w:t>a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  od 11</w:t>
            </w:r>
            <w:r w:rsidRPr="00D027FD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,00 – 1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3</w:t>
            </w:r>
            <w:r w:rsidRPr="00D027FD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 xml:space="preserve">,00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689A0E09" w14:textId="77777777" w:rsidR="005E58CF" w:rsidRPr="00FB3DBA" w:rsidRDefault="005E58CF" w:rsidP="00D03F14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EC5FED" w:rsidRPr="00FB3DBA" w14:paraId="68C75509" w14:textId="77777777" w:rsidTr="00D03F14">
        <w:trPr>
          <w:trHeight w:val="2346"/>
        </w:trPr>
        <w:tc>
          <w:tcPr>
            <w:tcW w:w="14458" w:type="dxa"/>
            <w:gridSpan w:val="6"/>
            <w:shd w:val="clear" w:color="auto" w:fill="auto"/>
            <w:vAlign w:val="center"/>
          </w:tcPr>
          <w:p w14:paraId="5EAB5414" w14:textId="77777777" w:rsidR="00EC5FED" w:rsidRDefault="00EC5FED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  <w:p w14:paraId="6DC56365" w14:textId="77777777" w:rsidR="00EC5FED" w:rsidRDefault="00EC5FED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  <w:p w14:paraId="48831B9E" w14:textId="77777777" w:rsidR="00EC5FED" w:rsidRPr="00FB3DBA" w:rsidRDefault="00EC5FED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EC5FED" w:rsidRPr="00FB3DBA" w14:paraId="691EAD84" w14:textId="77777777" w:rsidTr="00D03F14">
        <w:trPr>
          <w:trHeight w:val="567"/>
        </w:trPr>
        <w:tc>
          <w:tcPr>
            <w:tcW w:w="144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35E7" w14:textId="77777777" w:rsidR="00EC5FED" w:rsidRPr="00FB3DBA" w:rsidRDefault="00EC5FED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color w:val="FF0000"/>
                <w:sz w:val="24"/>
                <w:szCs w:val="24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color w:val="FF0000"/>
                <w:sz w:val="24"/>
                <w:szCs w:val="24"/>
                <w:lang w:eastAsia="sk-SK"/>
              </w:rPr>
              <w:lastRenderedPageBreak/>
              <w:t>VŠEOBECNÉ PRÁCE PLATNÉ PRE VŠETKY BUDOVY UKB</w:t>
            </w:r>
          </w:p>
        </w:tc>
      </w:tr>
      <w:tr w:rsidR="00EC5FED" w:rsidRPr="00FB3DBA" w14:paraId="12D6CB99" w14:textId="77777777" w:rsidTr="006E4D60">
        <w:trPr>
          <w:trHeight w:val="276"/>
        </w:trPr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38F8C" w14:textId="77777777" w:rsidR="00EC5FED" w:rsidRPr="00FB3DBA" w:rsidRDefault="00EC5FED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Štvrťročné práce</w:t>
            </w:r>
          </w:p>
        </w:tc>
      </w:tr>
      <w:tr w:rsidR="00EC5FED" w:rsidRPr="00FB3DBA" w14:paraId="5C921C05" w14:textId="77777777" w:rsidTr="006E4D60">
        <w:trPr>
          <w:trHeight w:val="26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68F9" w14:textId="77777777" w:rsidR="00EC5FED" w:rsidRPr="00FB3DBA" w:rsidRDefault="00EC5FED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odprašnenie radiátorov</w:t>
            </w: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C101BC" w14:textId="77777777" w:rsidR="00EC5FED" w:rsidRPr="00FB3DBA" w:rsidRDefault="00EC5FED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štvrťročne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44A4" w14:textId="77777777" w:rsidR="00EC5FED" w:rsidRPr="00FB3DBA" w:rsidRDefault="00EC5FED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EC5FED" w:rsidRPr="00FB3DBA" w14:paraId="0CB9F15C" w14:textId="77777777" w:rsidTr="006E4D60">
        <w:trPr>
          <w:trHeight w:val="26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E0DA" w14:textId="77777777" w:rsidR="00EC5FED" w:rsidRPr="00FB3DBA" w:rsidRDefault="00EC5FED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odprašnenie výplní zábradlí</w:t>
            </w: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4400C1" w14:textId="77777777" w:rsidR="00EC5FED" w:rsidRPr="00FB3DBA" w:rsidRDefault="00EC5FED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štvrťročne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DEC2A" w14:textId="77777777" w:rsidR="00EC5FED" w:rsidRPr="00FB3DBA" w:rsidRDefault="00EC5FED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EC5FED" w:rsidRPr="00FB3DBA" w14:paraId="739CB241" w14:textId="77777777" w:rsidTr="006E4D60">
        <w:trPr>
          <w:trHeight w:val="26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11B0" w14:textId="77777777" w:rsidR="00EC5FED" w:rsidRPr="00FB3DBA" w:rsidRDefault="00EC5FED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presklenie - vnútorné plochy</w:t>
            </w: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C80C6" w14:textId="77777777" w:rsidR="00EC5FED" w:rsidRPr="00FB3DBA" w:rsidRDefault="00EC5FED" w:rsidP="00FB3DB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štvrťročne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52517" w14:textId="77777777" w:rsidR="00EC5FED" w:rsidRPr="00FB3DBA" w:rsidRDefault="00EC5FED" w:rsidP="00FB3DBA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1.030,02 m2</w:t>
            </w:r>
          </w:p>
        </w:tc>
      </w:tr>
      <w:tr w:rsidR="00EC5FED" w:rsidRPr="00FB3DBA" w14:paraId="11B89F19" w14:textId="77777777" w:rsidTr="006E4D60">
        <w:trPr>
          <w:trHeight w:val="276"/>
        </w:trPr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6F4BB7" w14:textId="77777777" w:rsidR="00EC5FED" w:rsidRPr="00FB3DBA" w:rsidRDefault="00EC5FED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Polročné práce</w:t>
            </w:r>
          </w:p>
        </w:tc>
      </w:tr>
      <w:tr w:rsidR="00EC5FED" w:rsidRPr="00FB3DBA" w14:paraId="41016B73" w14:textId="77777777" w:rsidTr="004A0592">
        <w:trPr>
          <w:trHeight w:val="84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3FF8" w14:textId="77777777" w:rsidR="00EC5FED" w:rsidRPr="00FB3DBA" w:rsidRDefault="00EC5FED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okien</w:t>
            </w: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F0EA5" w14:textId="77777777" w:rsidR="00EC5FED" w:rsidRPr="00FB3DBA" w:rsidRDefault="00EC5FED" w:rsidP="00AC596A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2 x ročne  vrátane vnútorných aj vonkajších parapetov v mesiacoch 3-4  a 9-10</w:t>
            </w:r>
            <w:r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. Pri umývaní okien 2 x ročne sa čistí pavlač nad Barokovým nádvorím  na 4.NP, ktorá je bežne uzamknutá, nakoľko prislúcha k  priestorom skladu. Pri oboch umývaniach okien sa realizuje aj umývanie mreží na prízemí budov Michalská a Ventúrska.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AC08" w14:textId="77777777" w:rsidR="00EC5FED" w:rsidRPr="00FB3DBA" w:rsidRDefault="00EC5FED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2 x 3.480,85 m2</w:t>
            </w:r>
          </w:p>
        </w:tc>
      </w:tr>
      <w:tr w:rsidR="00EC5FED" w:rsidRPr="00FB3DBA" w14:paraId="55F3403A" w14:textId="77777777" w:rsidTr="006E4D60">
        <w:trPr>
          <w:trHeight w:val="276"/>
        </w:trPr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83EBA0" w14:textId="77777777" w:rsidR="00EC5FED" w:rsidRPr="00FB3DBA" w:rsidRDefault="00EC5FED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Ročné práce</w:t>
            </w:r>
          </w:p>
        </w:tc>
      </w:tr>
      <w:tr w:rsidR="00EC5FED" w:rsidRPr="00FB3DBA" w14:paraId="3CFCF37B" w14:textId="77777777" w:rsidTr="006E4D60">
        <w:trPr>
          <w:trHeight w:val="26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3C882" w14:textId="77777777" w:rsidR="00EC5FED" w:rsidRPr="00FB3DBA" w:rsidRDefault="00EC5FED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radiátorov</w:t>
            </w: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602274" w14:textId="77777777" w:rsidR="00EC5FED" w:rsidRPr="00FB3DBA" w:rsidRDefault="00EC5FED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ročne pri jesennom umývaní okien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A676" w14:textId="77777777" w:rsidR="00EC5FED" w:rsidRPr="00FB3DBA" w:rsidRDefault="00EC5FED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  <w:tr w:rsidR="00EC5FED" w:rsidRPr="00FB3DBA" w14:paraId="3F857929" w14:textId="77777777" w:rsidTr="006E4D60">
        <w:trPr>
          <w:trHeight w:val="26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7DC4" w14:textId="77777777" w:rsidR="00EC5FED" w:rsidRPr="00FB3DBA" w:rsidRDefault="00EC5FED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tepovanie kobercov</w:t>
            </w: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69801" w14:textId="77777777" w:rsidR="00EC5FED" w:rsidRPr="00FB3DBA" w:rsidRDefault="00EC5FED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ročne počas technickej odstávky knižnice / júl alebo august podľa aktuálneho programu UKB /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22FF" w14:textId="77777777" w:rsidR="00EC5FED" w:rsidRPr="00FB3DBA" w:rsidRDefault="00EC5FED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2.884,21 m2</w:t>
            </w:r>
          </w:p>
        </w:tc>
      </w:tr>
      <w:tr w:rsidR="00EC5FED" w:rsidRPr="00FB3DBA" w14:paraId="3CCE46A4" w14:textId="77777777" w:rsidTr="006E4D60">
        <w:trPr>
          <w:trHeight w:val="26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02B7" w14:textId="77777777" w:rsidR="00EC5FED" w:rsidRPr="00FB3DBA" w:rsidRDefault="00EC5FED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sk-SK"/>
              </w:rPr>
              <w:t>umývanie dverí a zárubní</w:t>
            </w:r>
          </w:p>
        </w:tc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232B1A" w14:textId="77777777" w:rsidR="00EC5FED" w:rsidRPr="00FB3DBA" w:rsidRDefault="00EC5FED" w:rsidP="00822770">
            <w:pPr>
              <w:spacing w:after="0"/>
              <w:ind w:left="0" w:firstLine="0"/>
              <w:jc w:val="left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  <w:r w:rsidRPr="00FB3DBA"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  <w:t>1 x ročne priebežne počas roka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971C4" w14:textId="77777777" w:rsidR="00EC5FED" w:rsidRPr="00FB3DBA" w:rsidRDefault="00EC5FED" w:rsidP="00822770">
            <w:pPr>
              <w:spacing w:after="0"/>
              <w:ind w:left="0" w:firstLine="0"/>
              <w:jc w:val="center"/>
              <w:rPr>
                <w:rFonts w:eastAsia="Times New Roman" w:cstheme="minorHAnsi"/>
                <w:bCs/>
                <w:i/>
                <w:iCs/>
                <w:sz w:val="18"/>
                <w:szCs w:val="18"/>
                <w:lang w:eastAsia="sk-SK"/>
              </w:rPr>
            </w:pPr>
          </w:p>
        </w:tc>
      </w:tr>
    </w:tbl>
    <w:p w14:paraId="5078E4A2" w14:textId="77777777" w:rsidR="00E3060D" w:rsidRDefault="00E3060D" w:rsidP="00E3060D">
      <w:pPr>
        <w:spacing w:after="0"/>
        <w:rPr>
          <w:rFonts w:cstheme="minorHAnsi"/>
          <w:b/>
          <w:bCs/>
          <w:i/>
          <w:iCs/>
          <w:u w:val="single"/>
        </w:rPr>
      </w:pPr>
    </w:p>
    <w:sectPr w:rsidR="00E3060D" w:rsidSect="00765185">
      <w:headerReference w:type="default" r:id="rId10"/>
      <w:footerReference w:type="default" r:id="rId11"/>
      <w:pgSz w:w="16838" w:h="11906" w:orient="landscape"/>
      <w:pgMar w:top="1843" w:right="1417" w:bottom="1134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DD08E" w14:textId="77777777" w:rsidR="00D03F14" w:rsidRDefault="00D03F14" w:rsidP="001B0CE2">
      <w:pPr>
        <w:spacing w:after="0"/>
      </w:pPr>
      <w:r>
        <w:separator/>
      </w:r>
    </w:p>
  </w:endnote>
  <w:endnote w:type="continuationSeparator" w:id="0">
    <w:p w14:paraId="289847BA" w14:textId="77777777" w:rsidR="00D03F14" w:rsidRDefault="00D03F14" w:rsidP="001B0C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08080" w:themeColor="background1" w:themeShade="80"/>
        <w:sz w:val="18"/>
        <w:szCs w:val="18"/>
      </w:rPr>
      <w:id w:val="-195702207"/>
      <w:docPartObj>
        <w:docPartGallery w:val="Page Numbers (Bottom of Page)"/>
        <w:docPartUnique/>
      </w:docPartObj>
    </w:sdtPr>
    <w:sdtEndPr/>
    <w:sdtContent>
      <w:p w14:paraId="5C627CB5" w14:textId="77777777" w:rsidR="00D03F14" w:rsidRPr="00F94466" w:rsidRDefault="00D03F14">
        <w:pPr>
          <w:pStyle w:val="Pta"/>
          <w:jc w:val="right"/>
          <w:rPr>
            <w:i/>
            <w:iCs/>
            <w:color w:val="808080" w:themeColor="background1" w:themeShade="80"/>
            <w:sz w:val="18"/>
            <w:szCs w:val="18"/>
          </w:rPr>
        </w:pPr>
        <w:r w:rsidRPr="00F94466">
          <w:rPr>
            <w:i/>
            <w:iCs/>
            <w:color w:val="808080" w:themeColor="background1" w:themeShade="80"/>
            <w:sz w:val="18"/>
            <w:szCs w:val="18"/>
          </w:rPr>
          <w:t xml:space="preserve"> </w:t>
        </w:r>
        <w:r w:rsidRPr="00F94466">
          <w:rPr>
            <w:i/>
            <w:iCs/>
            <w:color w:val="808080" w:themeColor="background1" w:themeShade="80"/>
            <w:sz w:val="18"/>
            <w:szCs w:val="18"/>
          </w:rPr>
          <w:fldChar w:fldCharType="begin"/>
        </w:r>
        <w:r w:rsidRPr="00F94466">
          <w:rPr>
            <w:i/>
            <w:iCs/>
            <w:color w:val="808080" w:themeColor="background1" w:themeShade="80"/>
            <w:sz w:val="18"/>
            <w:szCs w:val="18"/>
          </w:rPr>
          <w:instrText>PAGE   \* MERGEFORMAT</w:instrText>
        </w:r>
        <w:r w:rsidRPr="00F94466">
          <w:rPr>
            <w:i/>
            <w:iCs/>
            <w:color w:val="808080" w:themeColor="background1" w:themeShade="80"/>
            <w:sz w:val="18"/>
            <w:szCs w:val="18"/>
          </w:rPr>
          <w:fldChar w:fldCharType="separate"/>
        </w:r>
        <w:r>
          <w:rPr>
            <w:i/>
            <w:iCs/>
            <w:noProof/>
            <w:color w:val="808080" w:themeColor="background1" w:themeShade="80"/>
            <w:sz w:val="18"/>
            <w:szCs w:val="18"/>
          </w:rPr>
          <w:t>15</w:t>
        </w:r>
        <w:r w:rsidRPr="00F94466">
          <w:rPr>
            <w:i/>
            <w:iCs/>
            <w:color w:val="808080" w:themeColor="background1" w:themeShade="80"/>
            <w:sz w:val="18"/>
            <w:szCs w:val="18"/>
          </w:rPr>
          <w:fldChar w:fldCharType="end"/>
        </w:r>
        <w:r w:rsidRPr="00F94466">
          <w:rPr>
            <w:i/>
            <w:iCs/>
            <w:color w:val="808080" w:themeColor="background1" w:themeShade="80"/>
            <w:sz w:val="18"/>
            <w:szCs w:val="18"/>
          </w:rPr>
          <w:t xml:space="preserve"> </w:t>
        </w:r>
      </w:p>
    </w:sdtContent>
  </w:sdt>
  <w:p w14:paraId="495724C3" w14:textId="77777777" w:rsidR="00D03F14" w:rsidRDefault="00D03F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7F9A3" w14:textId="77777777" w:rsidR="00D03F14" w:rsidRDefault="00D03F14" w:rsidP="001B0CE2">
      <w:pPr>
        <w:spacing w:after="0"/>
      </w:pPr>
      <w:r>
        <w:separator/>
      </w:r>
    </w:p>
  </w:footnote>
  <w:footnote w:type="continuationSeparator" w:id="0">
    <w:p w14:paraId="46D0A5A1" w14:textId="77777777" w:rsidR="00D03F14" w:rsidRDefault="00D03F14" w:rsidP="001B0C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3E66" w14:textId="3229438A" w:rsidR="00D03F14" w:rsidRPr="00F94466" w:rsidRDefault="00D03F14">
    <w:pPr>
      <w:pStyle w:val="Hlavika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  <w:t xml:space="preserve">       </w:t>
    </w:r>
    <w:r w:rsidRPr="00F94466">
      <w:rPr>
        <w:i/>
        <w:iCs/>
      </w:rPr>
      <w:t>Špecifikácia služieb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42"/>
    <w:rsid w:val="00004770"/>
    <w:rsid w:val="00007388"/>
    <w:rsid w:val="000111B1"/>
    <w:rsid w:val="00016B79"/>
    <w:rsid w:val="00035537"/>
    <w:rsid w:val="00036B77"/>
    <w:rsid w:val="000463EE"/>
    <w:rsid w:val="00052B25"/>
    <w:rsid w:val="00052B9C"/>
    <w:rsid w:val="00060149"/>
    <w:rsid w:val="00064275"/>
    <w:rsid w:val="00096142"/>
    <w:rsid w:val="000A44E1"/>
    <w:rsid w:val="000B160B"/>
    <w:rsid w:val="000C3200"/>
    <w:rsid w:val="000E5D75"/>
    <w:rsid w:val="000F5DC7"/>
    <w:rsid w:val="00113F81"/>
    <w:rsid w:val="00123021"/>
    <w:rsid w:val="001316C0"/>
    <w:rsid w:val="00140D88"/>
    <w:rsid w:val="00142A31"/>
    <w:rsid w:val="001668C2"/>
    <w:rsid w:val="0018012E"/>
    <w:rsid w:val="00184EC2"/>
    <w:rsid w:val="001B0B50"/>
    <w:rsid w:val="001B0CE2"/>
    <w:rsid w:val="001B7225"/>
    <w:rsid w:val="001D6118"/>
    <w:rsid w:val="001E1184"/>
    <w:rsid w:val="00206653"/>
    <w:rsid w:val="002270A3"/>
    <w:rsid w:val="0025095C"/>
    <w:rsid w:val="00252E5C"/>
    <w:rsid w:val="002754A7"/>
    <w:rsid w:val="00283727"/>
    <w:rsid w:val="002B65D1"/>
    <w:rsid w:val="002D2641"/>
    <w:rsid w:val="002E4EEE"/>
    <w:rsid w:val="002F1CE1"/>
    <w:rsid w:val="002F6D4E"/>
    <w:rsid w:val="00355C14"/>
    <w:rsid w:val="00367DF7"/>
    <w:rsid w:val="003706CE"/>
    <w:rsid w:val="003848F5"/>
    <w:rsid w:val="003A11E0"/>
    <w:rsid w:val="00401FC4"/>
    <w:rsid w:val="00413D25"/>
    <w:rsid w:val="00443456"/>
    <w:rsid w:val="004466FD"/>
    <w:rsid w:val="004528C5"/>
    <w:rsid w:val="00456297"/>
    <w:rsid w:val="00463AE9"/>
    <w:rsid w:val="00471378"/>
    <w:rsid w:val="0048075F"/>
    <w:rsid w:val="00481CEB"/>
    <w:rsid w:val="0048403A"/>
    <w:rsid w:val="004A0592"/>
    <w:rsid w:val="004C7DF5"/>
    <w:rsid w:val="004F3E5B"/>
    <w:rsid w:val="004F7E76"/>
    <w:rsid w:val="0050363C"/>
    <w:rsid w:val="00505286"/>
    <w:rsid w:val="00512D80"/>
    <w:rsid w:val="00520270"/>
    <w:rsid w:val="005432A5"/>
    <w:rsid w:val="005478DD"/>
    <w:rsid w:val="0056320D"/>
    <w:rsid w:val="00566B77"/>
    <w:rsid w:val="00571201"/>
    <w:rsid w:val="00573EFA"/>
    <w:rsid w:val="00574B68"/>
    <w:rsid w:val="00586E7E"/>
    <w:rsid w:val="005974FB"/>
    <w:rsid w:val="005A56ED"/>
    <w:rsid w:val="005E1F75"/>
    <w:rsid w:val="005E58CF"/>
    <w:rsid w:val="005E5EDB"/>
    <w:rsid w:val="005F4449"/>
    <w:rsid w:val="005F668D"/>
    <w:rsid w:val="006108C0"/>
    <w:rsid w:val="00620B62"/>
    <w:rsid w:val="00626971"/>
    <w:rsid w:val="00627FAD"/>
    <w:rsid w:val="006317CB"/>
    <w:rsid w:val="00632B5C"/>
    <w:rsid w:val="006472D9"/>
    <w:rsid w:val="00661AC7"/>
    <w:rsid w:val="006624E5"/>
    <w:rsid w:val="00667C2C"/>
    <w:rsid w:val="006875D8"/>
    <w:rsid w:val="006B649E"/>
    <w:rsid w:val="006C7637"/>
    <w:rsid w:val="006D61F9"/>
    <w:rsid w:val="006E4D60"/>
    <w:rsid w:val="006F483A"/>
    <w:rsid w:val="006F75C1"/>
    <w:rsid w:val="00703669"/>
    <w:rsid w:val="00704A57"/>
    <w:rsid w:val="0073650F"/>
    <w:rsid w:val="00740614"/>
    <w:rsid w:val="00744C8B"/>
    <w:rsid w:val="007516DB"/>
    <w:rsid w:val="00754F74"/>
    <w:rsid w:val="00755909"/>
    <w:rsid w:val="00760214"/>
    <w:rsid w:val="00765185"/>
    <w:rsid w:val="007742BB"/>
    <w:rsid w:val="007830C6"/>
    <w:rsid w:val="007A0BA6"/>
    <w:rsid w:val="007B0C6E"/>
    <w:rsid w:val="007B7AFA"/>
    <w:rsid w:val="00817608"/>
    <w:rsid w:val="00822770"/>
    <w:rsid w:val="00842530"/>
    <w:rsid w:val="0084707F"/>
    <w:rsid w:val="00865A79"/>
    <w:rsid w:val="008718AE"/>
    <w:rsid w:val="008A4B81"/>
    <w:rsid w:val="008A7574"/>
    <w:rsid w:val="008B49E9"/>
    <w:rsid w:val="008D15CF"/>
    <w:rsid w:val="008E7944"/>
    <w:rsid w:val="008F4685"/>
    <w:rsid w:val="00910A79"/>
    <w:rsid w:val="009117B6"/>
    <w:rsid w:val="009177E1"/>
    <w:rsid w:val="0092317E"/>
    <w:rsid w:val="009232C2"/>
    <w:rsid w:val="0097118B"/>
    <w:rsid w:val="009738F7"/>
    <w:rsid w:val="00973DBB"/>
    <w:rsid w:val="00984317"/>
    <w:rsid w:val="00985286"/>
    <w:rsid w:val="009A358A"/>
    <w:rsid w:val="009B2456"/>
    <w:rsid w:val="009E0431"/>
    <w:rsid w:val="009E4E26"/>
    <w:rsid w:val="00A348DF"/>
    <w:rsid w:val="00A40385"/>
    <w:rsid w:val="00A456F4"/>
    <w:rsid w:val="00A61FA3"/>
    <w:rsid w:val="00A7271A"/>
    <w:rsid w:val="00A91C07"/>
    <w:rsid w:val="00AC34B5"/>
    <w:rsid w:val="00AC4B2F"/>
    <w:rsid w:val="00AC596A"/>
    <w:rsid w:val="00AD5325"/>
    <w:rsid w:val="00AD6E6E"/>
    <w:rsid w:val="00AF26CF"/>
    <w:rsid w:val="00AF29F6"/>
    <w:rsid w:val="00AF4461"/>
    <w:rsid w:val="00B07B71"/>
    <w:rsid w:val="00B30763"/>
    <w:rsid w:val="00B441D4"/>
    <w:rsid w:val="00B57EBF"/>
    <w:rsid w:val="00B75BC9"/>
    <w:rsid w:val="00B75C12"/>
    <w:rsid w:val="00B75FE3"/>
    <w:rsid w:val="00BA2E21"/>
    <w:rsid w:val="00BB7FBC"/>
    <w:rsid w:val="00BC2B6F"/>
    <w:rsid w:val="00BD6BB2"/>
    <w:rsid w:val="00BF00A1"/>
    <w:rsid w:val="00BF2D49"/>
    <w:rsid w:val="00C06227"/>
    <w:rsid w:val="00C40E29"/>
    <w:rsid w:val="00C501FF"/>
    <w:rsid w:val="00C558EF"/>
    <w:rsid w:val="00C613F7"/>
    <w:rsid w:val="00C7230F"/>
    <w:rsid w:val="00C72C9B"/>
    <w:rsid w:val="00C76721"/>
    <w:rsid w:val="00C770B7"/>
    <w:rsid w:val="00C95EDD"/>
    <w:rsid w:val="00C97E48"/>
    <w:rsid w:val="00CB065B"/>
    <w:rsid w:val="00CC17BB"/>
    <w:rsid w:val="00CC2654"/>
    <w:rsid w:val="00CD4213"/>
    <w:rsid w:val="00CE203B"/>
    <w:rsid w:val="00CF3D8F"/>
    <w:rsid w:val="00D027FD"/>
    <w:rsid w:val="00D03F14"/>
    <w:rsid w:val="00D31DDC"/>
    <w:rsid w:val="00D85A42"/>
    <w:rsid w:val="00D94105"/>
    <w:rsid w:val="00DB12D7"/>
    <w:rsid w:val="00DD7A51"/>
    <w:rsid w:val="00E16DE5"/>
    <w:rsid w:val="00E3060D"/>
    <w:rsid w:val="00E32044"/>
    <w:rsid w:val="00E40181"/>
    <w:rsid w:val="00E54EC9"/>
    <w:rsid w:val="00E81589"/>
    <w:rsid w:val="00EA2F9F"/>
    <w:rsid w:val="00EC5FED"/>
    <w:rsid w:val="00ED6B56"/>
    <w:rsid w:val="00EF3EEF"/>
    <w:rsid w:val="00F01E3D"/>
    <w:rsid w:val="00F23FFE"/>
    <w:rsid w:val="00F31785"/>
    <w:rsid w:val="00F47DC7"/>
    <w:rsid w:val="00F57903"/>
    <w:rsid w:val="00F61142"/>
    <w:rsid w:val="00F61D63"/>
    <w:rsid w:val="00F63744"/>
    <w:rsid w:val="00F63C81"/>
    <w:rsid w:val="00F65AEA"/>
    <w:rsid w:val="00F70847"/>
    <w:rsid w:val="00F828B1"/>
    <w:rsid w:val="00F87BE5"/>
    <w:rsid w:val="00F94466"/>
    <w:rsid w:val="00F947F9"/>
    <w:rsid w:val="00FB0FAA"/>
    <w:rsid w:val="00FB3DBA"/>
    <w:rsid w:val="00FC19E1"/>
    <w:rsid w:val="00FC1C4A"/>
    <w:rsid w:val="00FD2D43"/>
    <w:rsid w:val="00FD717C"/>
    <w:rsid w:val="00FE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FE014C"/>
  <w15:docId w15:val="{BB44CACA-CE61-441E-BD5A-240BFF7E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34B5"/>
    <w:pPr>
      <w:spacing w:after="143" w:line="240" w:lineRule="auto"/>
      <w:ind w:left="425" w:hanging="425"/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B0CE2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1B0CE2"/>
  </w:style>
  <w:style w:type="paragraph" w:styleId="Pta">
    <w:name w:val="footer"/>
    <w:basedOn w:val="Normlny"/>
    <w:link w:val="PtaChar"/>
    <w:uiPriority w:val="99"/>
    <w:unhideWhenUsed/>
    <w:rsid w:val="001B0CE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B0CE2"/>
  </w:style>
  <w:style w:type="table" w:styleId="Mriekatabuky">
    <w:name w:val="Table Grid"/>
    <w:basedOn w:val="Normlnatabuka"/>
    <w:uiPriority w:val="59"/>
    <w:rsid w:val="00E3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E4E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4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4081B92D24B64DB46A7CFA71A545F1" ma:contentTypeVersion="10" ma:contentTypeDescription="Umožňuje vytvoriť nový dokument." ma:contentTypeScope="" ma:versionID="aa44b27bb84e9e192a0c30fc73d0d2fb">
  <xsd:schema xmlns:xsd="http://www.w3.org/2001/XMLSchema" xmlns:xs="http://www.w3.org/2001/XMLSchema" xmlns:p="http://schemas.microsoft.com/office/2006/metadata/properties" xmlns:ns3="3a22aba7-54cd-4714-adc6-ca1f43905df2" xmlns:ns4="abdd89b7-37ed-4df8-8963-d390d694c663" targetNamespace="http://schemas.microsoft.com/office/2006/metadata/properties" ma:root="true" ma:fieldsID="a909fc8761d9579e369ec45e6faa002b" ns3:_="" ns4:_="">
    <xsd:import namespace="3a22aba7-54cd-4714-adc6-ca1f43905df2"/>
    <xsd:import namespace="abdd89b7-37ed-4df8-8963-d390d694c6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2aba7-54cd-4714-adc6-ca1f43905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89b7-37ed-4df8-8963-d390d694c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873B-56D7-4A6A-A1B3-FC47D3C4F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2aba7-54cd-4714-adc6-ca1f43905df2"/>
    <ds:schemaRef ds:uri="abdd89b7-37ed-4df8-8963-d390d694c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C4EB8-3F12-4193-A436-FB1629BC6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19A95-E64B-48E3-AA43-3455BBD2CD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E6900D-3D90-42C6-99E7-5AD4EB4C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6123</Words>
  <Characters>34904</Characters>
  <DocSecurity>0</DocSecurity>
  <Lines>290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2020-02-25T08:26:00Z</cp:lastPrinted>
  <dcterms:created xsi:type="dcterms:W3CDTF">2020-02-26T08:48:00Z</dcterms:created>
  <dcterms:modified xsi:type="dcterms:W3CDTF">2020-02-26T08:48:00Z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0x0101006F4081B92D24B64DB46A7CFA71A545F1</vt:lpwstr>
  </property>
</Properties>
</file>