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740132" w:rsidRPr="00740132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18408D">
        <w:rPr>
          <w:rFonts w:ascii="Arial" w:hAnsi="Arial" w:cs="Arial"/>
          <w:b/>
          <w:bCs/>
          <w:i/>
          <w:sz w:val="22"/>
          <w:szCs w:val="22"/>
        </w:rPr>
        <w:t>39</w:t>
      </w:r>
      <w:bookmarkStart w:id="0" w:name="_GoBack"/>
      <w:bookmarkEnd w:id="0"/>
      <w:r w:rsidR="00740132" w:rsidRPr="00740132">
        <w:rPr>
          <w:rFonts w:ascii="Arial" w:hAnsi="Arial" w:cs="Arial"/>
          <w:b/>
          <w:bCs/>
          <w:i/>
          <w:sz w:val="22"/>
          <w:szCs w:val="22"/>
        </w:rPr>
        <w:t>/2025 pre HS Stavby (</w:t>
      </w:r>
      <w:r w:rsidR="00E53D62">
        <w:rPr>
          <w:rFonts w:ascii="Arial" w:hAnsi="Arial" w:cs="Arial"/>
          <w:b/>
          <w:bCs/>
          <w:i/>
          <w:sz w:val="22"/>
          <w:szCs w:val="22"/>
        </w:rPr>
        <w:t>ÚV Podsúľová</w:t>
      </w:r>
      <w:r w:rsidR="00740132" w:rsidRPr="00740132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 w:rsidR="00740132">
                            <w:rPr>
                              <w:rFonts w:ascii="Arial" w:hAnsi="Arial" w:cs="Arial"/>
                            </w:rPr>
                            <w:t xml:space="preserve">č. </w:t>
                          </w:r>
                          <w:r w:rsidR="000976C3">
                            <w:rPr>
                              <w:rFonts w:ascii="Arial" w:hAnsi="Arial" w:cs="Arial"/>
                            </w:rPr>
                            <w:t>39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276A1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</w:t>
                          </w:r>
                          <w:r w:rsidR="00740132" w:rsidRPr="0074013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976C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39</w:t>
                          </w:r>
                          <w:r w:rsidR="00740132" w:rsidRPr="0074013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 pre HS Stavby (</w:t>
                          </w:r>
                          <w:r w:rsidR="00C16D6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ÚV </w:t>
                          </w:r>
                          <w:proofErr w:type="spellStart"/>
                          <w:r w:rsidR="00C16D6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Podsúľová</w:t>
                          </w:r>
                          <w:proofErr w:type="spellEnd"/>
                          <w:r w:rsidR="00740132" w:rsidRPr="0074013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 w:rsidR="00740132">
                      <w:rPr>
                        <w:rFonts w:ascii="Arial" w:hAnsi="Arial" w:cs="Arial"/>
                      </w:rPr>
                      <w:t xml:space="preserve">č. </w:t>
                    </w:r>
                    <w:r w:rsidR="000976C3">
                      <w:rPr>
                        <w:rFonts w:ascii="Arial" w:hAnsi="Arial" w:cs="Arial"/>
                      </w:rPr>
                      <w:t>39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276A1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</w:t>
                    </w:r>
                    <w:r w:rsidR="00740132" w:rsidRPr="0074013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976C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39</w:t>
                    </w:r>
                    <w:r w:rsidR="00740132" w:rsidRPr="0074013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 pre HS Stavby (</w:t>
                    </w:r>
                    <w:r w:rsidR="00C16D6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ÚV </w:t>
                    </w:r>
                    <w:proofErr w:type="spellStart"/>
                    <w:r w:rsidR="00C16D6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Podsúľová</w:t>
                    </w:r>
                    <w:proofErr w:type="spellEnd"/>
                    <w:r w:rsidR="00740132" w:rsidRPr="0074013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976C3"/>
    <w:rsid w:val="000A66C2"/>
    <w:rsid w:val="000C09A1"/>
    <w:rsid w:val="00105CBB"/>
    <w:rsid w:val="00131022"/>
    <w:rsid w:val="0016058E"/>
    <w:rsid w:val="00162CD6"/>
    <w:rsid w:val="00177337"/>
    <w:rsid w:val="0018408D"/>
    <w:rsid w:val="00232CB9"/>
    <w:rsid w:val="00276A1D"/>
    <w:rsid w:val="00281426"/>
    <w:rsid w:val="002B4983"/>
    <w:rsid w:val="002D1C72"/>
    <w:rsid w:val="002E1858"/>
    <w:rsid w:val="002F32FD"/>
    <w:rsid w:val="00316569"/>
    <w:rsid w:val="00346BC6"/>
    <w:rsid w:val="00370451"/>
    <w:rsid w:val="00376B87"/>
    <w:rsid w:val="003907DC"/>
    <w:rsid w:val="00394026"/>
    <w:rsid w:val="003A1B55"/>
    <w:rsid w:val="003C3C12"/>
    <w:rsid w:val="003D39FC"/>
    <w:rsid w:val="00437841"/>
    <w:rsid w:val="004502EB"/>
    <w:rsid w:val="004A628A"/>
    <w:rsid w:val="004B34D1"/>
    <w:rsid w:val="004C311D"/>
    <w:rsid w:val="0050316F"/>
    <w:rsid w:val="00503B95"/>
    <w:rsid w:val="00504175"/>
    <w:rsid w:val="00504852"/>
    <w:rsid w:val="005F30F8"/>
    <w:rsid w:val="0065363B"/>
    <w:rsid w:val="006943DB"/>
    <w:rsid w:val="006A315B"/>
    <w:rsid w:val="006C0BD8"/>
    <w:rsid w:val="006D09EF"/>
    <w:rsid w:val="00704915"/>
    <w:rsid w:val="00740132"/>
    <w:rsid w:val="00741ABE"/>
    <w:rsid w:val="007E52AD"/>
    <w:rsid w:val="007F0CB8"/>
    <w:rsid w:val="00816177"/>
    <w:rsid w:val="008539D7"/>
    <w:rsid w:val="008915D4"/>
    <w:rsid w:val="008B712B"/>
    <w:rsid w:val="008D22E8"/>
    <w:rsid w:val="009A5748"/>
    <w:rsid w:val="009E5CB9"/>
    <w:rsid w:val="009F50F1"/>
    <w:rsid w:val="00A0080D"/>
    <w:rsid w:val="00A1081C"/>
    <w:rsid w:val="00A140E9"/>
    <w:rsid w:val="00A760F4"/>
    <w:rsid w:val="00A7643B"/>
    <w:rsid w:val="00A93BAC"/>
    <w:rsid w:val="00A97DEB"/>
    <w:rsid w:val="00AB12B2"/>
    <w:rsid w:val="00AE3178"/>
    <w:rsid w:val="00BE58A0"/>
    <w:rsid w:val="00C11732"/>
    <w:rsid w:val="00C16D6E"/>
    <w:rsid w:val="00C759BF"/>
    <w:rsid w:val="00C979F5"/>
    <w:rsid w:val="00CC1622"/>
    <w:rsid w:val="00CF0E8C"/>
    <w:rsid w:val="00D53246"/>
    <w:rsid w:val="00DC7628"/>
    <w:rsid w:val="00DF2CEE"/>
    <w:rsid w:val="00E05EC9"/>
    <w:rsid w:val="00E53D62"/>
    <w:rsid w:val="00E728A5"/>
    <w:rsid w:val="00E75BDB"/>
    <w:rsid w:val="00EE640E"/>
    <w:rsid w:val="00F62870"/>
    <w:rsid w:val="00F6727C"/>
    <w:rsid w:val="00FA6033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E3BAC7F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62</cp:revision>
  <dcterms:created xsi:type="dcterms:W3CDTF">2024-03-12T13:26:00Z</dcterms:created>
  <dcterms:modified xsi:type="dcterms:W3CDTF">2025-03-31T07:47:00Z</dcterms:modified>
</cp:coreProperties>
</file>