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9C5E67A"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3827D6E6" w14:textId="5C18D3ED" w:rsidR="00F612F0" w:rsidRDefault="00F612F0" w:rsidP="007B7A36">
      <w:pPr>
        <w:spacing w:after="0" w:line="240" w:lineRule="auto"/>
        <w:rPr>
          <w:lang w:val="sk-SK"/>
        </w:rPr>
      </w:pPr>
      <w:r>
        <w:rPr>
          <w:lang w:val="sk-SK"/>
        </w:rPr>
        <w:t>V zastúpení:</w:t>
      </w:r>
      <w:r>
        <w:rPr>
          <w:lang w:val="sk-SK"/>
        </w:rPr>
        <w:tab/>
      </w:r>
      <w:r>
        <w:rPr>
          <w:lang w:val="sk-SK"/>
        </w:rPr>
        <w:tab/>
      </w:r>
      <w:r>
        <w:rPr>
          <w:lang w:val="sk-SK"/>
        </w:rPr>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BF88C95" w:rsidR="007B7A36" w:rsidRDefault="007B7A36" w:rsidP="007B7A36">
      <w:pPr>
        <w:spacing w:after="0" w:line="240" w:lineRule="auto"/>
        <w:rPr>
          <w:lang w:val="sk-SK"/>
        </w:rPr>
      </w:pPr>
      <w:r w:rsidRPr="007B7A36">
        <w:rPr>
          <w:b/>
          <w:lang w:val="sk-SK"/>
        </w:rPr>
        <w:t>Kupujúci:</w:t>
      </w:r>
      <w:r>
        <w:rPr>
          <w:lang w:val="sk-SK"/>
        </w:rPr>
        <w:tab/>
      </w:r>
      <w:r>
        <w:rPr>
          <w:lang w:val="sk-SK"/>
        </w:rPr>
        <w:tab/>
      </w:r>
      <w:proofErr w:type="spellStart"/>
      <w:r w:rsidR="00BD36A2" w:rsidRPr="00BD36A2">
        <w:rPr>
          <w:b/>
          <w:lang w:val="sk-SK"/>
        </w:rPr>
        <w:t>Greenity</w:t>
      </w:r>
      <w:proofErr w:type="spellEnd"/>
      <w:r w:rsidR="00BD36A2" w:rsidRPr="00BD36A2">
        <w:rPr>
          <w:b/>
          <w:lang w:val="sk-SK"/>
        </w:rPr>
        <w:t xml:space="preserve"> s.r.o.</w:t>
      </w:r>
    </w:p>
    <w:p w14:paraId="5D5D76FD" w14:textId="162FB154"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BD36A2" w:rsidRPr="00BD36A2">
        <w:rPr>
          <w:lang w:val="sk-SK"/>
        </w:rPr>
        <w:t>Poštová 5, Hronovce 935 61</w:t>
      </w:r>
    </w:p>
    <w:p w14:paraId="65AAA651" w14:textId="5C83E8FB"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BD36A2" w:rsidRPr="00BD36A2">
        <w:t>54571448</w:t>
      </w:r>
    </w:p>
    <w:p w14:paraId="5EBB6C88" w14:textId="20EEFF24"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BD36A2" w:rsidRPr="00BD36A2">
        <w:rPr>
          <w:rStyle w:val="fs-16"/>
        </w:rPr>
        <w:t>2121738234</w:t>
      </w:r>
    </w:p>
    <w:p w14:paraId="573F87F4" w14:textId="5607F935" w:rsidR="007B7A36" w:rsidRDefault="007B7A36" w:rsidP="007B7A36">
      <w:pPr>
        <w:spacing w:after="0" w:line="240" w:lineRule="auto"/>
        <w:rPr>
          <w:rStyle w:val="fs-16"/>
        </w:rPr>
      </w:pPr>
      <w:r>
        <w:rPr>
          <w:lang w:val="sk-SK"/>
        </w:rPr>
        <w:t>IČ DPH:</w:t>
      </w:r>
      <w:r>
        <w:rPr>
          <w:lang w:val="sk-SK"/>
        </w:rPr>
        <w:tab/>
      </w:r>
      <w:r>
        <w:rPr>
          <w:lang w:val="sk-SK"/>
        </w:rPr>
        <w:tab/>
      </w:r>
      <w:r>
        <w:rPr>
          <w:lang w:val="sk-SK"/>
        </w:rPr>
        <w:tab/>
      </w:r>
      <w:r w:rsidR="00E62A71">
        <w:rPr>
          <w:lang w:val="sk-SK"/>
        </w:rPr>
        <w:t>SK</w:t>
      </w:r>
      <w:r w:rsidR="00BD36A2" w:rsidRPr="00BD36A2">
        <w:rPr>
          <w:rStyle w:val="fs-16"/>
        </w:rPr>
        <w:t>2121738234</w:t>
      </w:r>
    </w:p>
    <w:p w14:paraId="3D986D3C" w14:textId="29E70B37" w:rsidR="00F612F0" w:rsidRDefault="00F612F0" w:rsidP="00F612F0">
      <w:pPr>
        <w:spacing w:after="0" w:line="240" w:lineRule="auto"/>
        <w:rPr>
          <w:lang w:val="sk-SK"/>
        </w:rPr>
      </w:pPr>
      <w:r>
        <w:rPr>
          <w:lang w:val="sk-SK"/>
        </w:rPr>
        <w:t>V zastúpení:</w:t>
      </w:r>
      <w:r>
        <w:rPr>
          <w:lang w:val="sk-SK"/>
        </w:rPr>
        <w:tab/>
      </w:r>
      <w:r>
        <w:rPr>
          <w:lang w:val="sk-SK"/>
        </w:rPr>
        <w:tab/>
      </w:r>
      <w:r w:rsidRPr="00F612F0">
        <w:rPr>
          <w:lang w:val="sk-SK"/>
        </w:rPr>
        <w:t xml:space="preserve">Ing. Ondrej </w:t>
      </w:r>
      <w:proofErr w:type="spellStart"/>
      <w:r w:rsidRPr="00F612F0">
        <w:rPr>
          <w:lang w:val="sk-SK"/>
        </w:rPr>
        <w:t>Hrncsjár</w:t>
      </w:r>
      <w:proofErr w:type="spellEnd"/>
      <w:r>
        <w:rPr>
          <w:lang w:val="sk-SK"/>
        </w:rPr>
        <w:t xml:space="preserve"> – konateľ spoločnosti</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56020324"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3127F">
        <w:rPr>
          <w:lang w:val="sk-SK"/>
        </w:rPr>
        <w:t>2</w:t>
      </w:r>
      <w:r w:rsidR="00D615E8">
        <w:rPr>
          <w:lang w:val="sk-SK"/>
        </w:rPr>
        <w:t>5</w:t>
      </w:r>
      <w:r w:rsidR="0053127F">
        <w:rPr>
          <w:lang w:val="sk-SK"/>
        </w:rPr>
        <w:t>.</w:t>
      </w:r>
      <w:r w:rsidR="00BD36A2">
        <w:rPr>
          <w:lang w:val="sk-SK"/>
        </w:rPr>
        <w:t>4</w:t>
      </w:r>
      <w:r w:rsidR="0053127F">
        <w:rPr>
          <w:lang w:val="sk-SK"/>
        </w:rPr>
        <w:t>.2025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BD36A2">
        <w:t xml:space="preserve">66698 </w:t>
      </w:r>
      <w:r>
        <w:rPr>
          <w:lang w:val="sk-SK"/>
        </w:rPr>
        <w:t xml:space="preserve">pre zákazku s názvom </w:t>
      </w:r>
      <w:r w:rsidRPr="00E62A71">
        <w:rPr>
          <w:b/>
          <w:lang w:val="sk-SK"/>
        </w:rPr>
        <w:t>„</w:t>
      </w:r>
      <w:r w:rsidR="00BD36A2" w:rsidRPr="00BD36A2">
        <w:rPr>
          <w:b/>
          <w:lang w:val="sk-SK"/>
        </w:rPr>
        <w:t>Sejačka</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0625A01F" w:rsidR="00733E93" w:rsidRDefault="00733E93" w:rsidP="00733E93">
      <w:pPr>
        <w:pStyle w:val="Listaszerbekezds"/>
        <w:numPr>
          <w:ilvl w:val="0"/>
          <w:numId w:val="2"/>
        </w:numPr>
        <w:spacing w:after="0" w:line="240" w:lineRule="auto"/>
        <w:jc w:val="both"/>
        <w:rPr>
          <w:lang w:val="sk-SK"/>
        </w:rPr>
      </w:pPr>
      <w:r>
        <w:rPr>
          <w:lang w:val="sk-SK"/>
        </w:rPr>
        <w:t xml:space="preserve">Termín dodania </w:t>
      </w:r>
      <w:r w:rsidRPr="00BD36A2">
        <w:rPr>
          <w:lang w:val="sk-SK"/>
        </w:rPr>
        <w:t xml:space="preserve">tovaru je </w:t>
      </w:r>
      <w:r w:rsidR="00BD36A2" w:rsidRPr="00BD36A2">
        <w:rPr>
          <w:lang w:val="sk-SK"/>
        </w:rPr>
        <w:t>do 7 pracovných dní odo dňa nadobudnutia účinnosti kúpnej zmluvy</w:t>
      </w:r>
      <w:r w:rsidRPr="00BD36A2">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6956ACF1"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44DE6AF3"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w:t>
      </w:r>
      <w:r w:rsidR="00D615E8">
        <w:rPr>
          <w:lang w:val="sk-SK"/>
        </w:rPr>
        <w:t>3</w:t>
      </w:r>
      <w:r>
        <w:rPr>
          <w:lang w:val="sk-SK"/>
        </w:rPr>
        <w:t xml:space="preserve">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34B27D3E"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D615E8">
        <w:rPr>
          <w:lang w:val="sk-SK"/>
        </w:rPr>
        <w:t>0,2</w:t>
      </w:r>
      <w:r>
        <w:rPr>
          <w:lang w:val="sk-SK"/>
        </w:rPr>
        <w:t>% z celkovej kúpnej ceny bez DPH.</w:t>
      </w:r>
    </w:p>
    <w:p w14:paraId="6A786A22" w14:textId="64311567"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D615E8">
        <w:rPr>
          <w:lang w:val="sk-SK"/>
        </w:rPr>
        <w:t>0,2</w:t>
      </w:r>
      <w:r>
        <w:rPr>
          <w:lang w:val="sk-SK"/>
        </w:rPr>
        <w:t>%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02548236"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D615E8">
        <w:rPr>
          <w:lang w:val="sk-SK"/>
        </w:rPr>
        <w:t>45</w:t>
      </w:r>
      <w:r>
        <w:rPr>
          <w:lang w:val="sk-SK"/>
        </w:rPr>
        <w:t xml:space="preserve">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C428" w14:textId="77777777" w:rsidR="00D53BFE" w:rsidRDefault="00D53BFE" w:rsidP="00203040">
      <w:pPr>
        <w:spacing w:after="0" w:line="240" w:lineRule="auto"/>
      </w:pPr>
      <w:r>
        <w:separator/>
      </w:r>
    </w:p>
  </w:endnote>
  <w:endnote w:type="continuationSeparator" w:id="0">
    <w:p w14:paraId="089B2F37" w14:textId="77777777" w:rsidR="00D53BFE" w:rsidRDefault="00D53BF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278A" w14:textId="77777777" w:rsidR="00D53BFE" w:rsidRDefault="00D53BFE" w:rsidP="00203040">
      <w:pPr>
        <w:spacing w:after="0" w:line="240" w:lineRule="auto"/>
      </w:pPr>
      <w:r>
        <w:separator/>
      </w:r>
    </w:p>
  </w:footnote>
  <w:footnote w:type="continuationSeparator" w:id="0">
    <w:p w14:paraId="4902223A" w14:textId="77777777" w:rsidR="00D53BFE" w:rsidRDefault="00D53BF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B1219"/>
    <w:rsid w:val="000D5390"/>
    <w:rsid w:val="001023B8"/>
    <w:rsid w:val="00150392"/>
    <w:rsid w:val="001728F7"/>
    <w:rsid w:val="00186B48"/>
    <w:rsid w:val="001C13D2"/>
    <w:rsid w:val="001D3F05"/>
    <w:rsid w:val="001F6182"/>
    <w:rsid w:val="00203040"/>
    <w:rsid w:val="00223AE5"/>
    <w:rsid w:val="00246087"/>
    <w:rsid w:val="002528C5"/>
    <w:rsid w:val="0025343A"/>
    <w:rsid w:val="002943BE"/>
    <w:rsid w:val="002E3BDB"/>
    <w:rsid w:val="002E64BA"/>
    <w:rsid w:val="00310972"/>
    <w:rsid w:val="00367818"/>
    <w:rsid w:val="00394986"/>
    <w:rsid w:val="003A5C28"/>
    <w:rsid w:val="003E7127"/>
    <w:rsid w:val="004468A0"/>
    <w:rsid w:val="0049161C"/>
    <w:rsid w:val="00524A80"/>
    <w:rsid w:val="0053127F"/>
    <w:rsid w:val="005B4329"/>
    <w:rsid w:val="005F291E"/>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81628"/>
    <w:rsid w:val="009C0EC2"/>
    <w:rsid w:val="00A1302F"/>
    <w:rsid w:val="00A32D82"/>
    <w:rsid w:val="00A44C99"/>
    <w:rsid w:val="00AF5E8D"/>
    <w:rsid w:val="00B001D9"/>
    <w:rsid w:val="00B17A05"/>
    <w:rsid w:val="00B33529"/>
    <w:rsid w:val="00B525C8"/>
    <w:rsid w:val="00B55224"/>
    <w:rsid w:val="00B7528D"/>
    <w:rsid w:val="00BB3B3E"/>
    <w:rsid w:val="00BC1BA6"/>
    <w:rsid w:val="00BD36A2"/>
    <w:rsid w:val="00BD62D9"/>
    <w:rsid w:val="00CA7655"/>
    <w:rsid w:val="00CB0C46"/>
    <w:rsid w:val="00CC4401"/>
    <w:rsid w:val="00D11B06"/>
    <w:rsid w:val="00D53BFE"/>
    <w:rsid w:val="00D615E8"/>
    <w:rsid w:val="00DB536E"/>
    <w:rsid w:val="00DD1438"/>
    <w:rsid w:val="00DD7F34"/>
    <w:rsid w:val="00E34DB5"/>
    <w:rsid w:val="00E52D7F"/>
    <w:rsid w:val="00E62A71"/>
    <w:rsid w:val="00EF7308"/>
    <w:rsid w:val="00F14650"/>
    <w:rsid w:val="00F467BF"/>
    <w:rsid w:val="00F612F0"/>
    <w:rsid w:val="00F974F2"/>
    <w:rsid w:val="00FD3DB7"/>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D6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1650</Words>
  <Characters>11387</Characters>
  <DocSecurity>0</DocSecurity>
  <Lines>94</Lines>
  <Paragraphs>26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2025-04-25T12:17:00Z</dcterms:modified>
</cp:coreProperties>
</file>