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F6609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F6609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8264B" w:rsidRPr="00F6609B">
        <w:rPr>
          <w:rFonts w:ascii="Arial" w:eastAsia="Times New Roman" w:hAnsi="Arial" w:cs="Arial"/>
          <w:b/>
          <w:bCs/>
          <w:lang w:eastAsia="ar-SA"/>
        </w:rPr>
        <w:t>7</w:t>
      </w:r>
      <w:r w:rsidRPr="00F6609B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0" w:name="_Hlk77596140"/>
      <w:bookmarkStart w:id="1" w:name="_Hlk77594911"/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9F12BB3" w14:textId="3BAE0598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4262EB9" w14:textId="0AF8B53A" w:rsidR="00706C21" w:rsidRPr="00F6609B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F6609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F6609B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5D73CEEC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2" w:name="_Hlk102917163"/>
      <w:r w:rsidRPr="00F6609B">
        <w:rPr>
          <w:rFonts w:ascii="Arial" w:hAnsi="Arial" w:cs="Arial"/>
          <w:b/>
          <w:sz w:val="28"/>
          <w:szCs w:val="28"/>
          <w:u w:val="single"/>
        </w:rPr>
        <w:t xml:space="preserve">OŚWIADCZENIE PODMIOTU UDOSTĘPNIAJĄCEGO ZASOBY </w:t>
      </w:r>
      <w:r w:rsidRPr="00F6609B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6609B">
        <w:rPr>
          <w:rFonts w:ascii="Arial" w:hAnsi="Arial" w:cs="Arial"/>
          <w:b/>
          <w:sz w:val="24"/>
          <w:szCs w:val="24"/>
          <w:u w:val="single"/>
        </w:rPr>
        <w:t xml:space="preserve">z art. 5k rozporządzenia 833/2014 </w:t>
      </w:r>
      <w:r w:rsidRPr="00F6609B">
        <w:rPr>
          <w:rFonts w:ascii="Arial" w:hAnsi="Arial" w:cs="Arial"/>
          <w:b/>
          <w:sz w:val="24"/>
          <w:szCs w:val="24"/>
          <w:u w:val="single"/>
        </w:rPr>
        <w:br/>
      </w:r>
      <w:r w:rsidRPr="00F6609B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F6609B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5221494A" w14:textId="401C5255" w:rsidR="00706C21" w:rsidRPr="00F6609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 xml:space="preserve">Na potrzeby postępowania o udzielenie zamówienia publicznego </w:t>
      </w:r>
      <w:r w:rsidR="00D122C7" w:rsidRPr="00F6609B">
        <w:rPr>
          <w:rFonts w:ascii="Arial" w:hAnsi="Arial" w:cs="Arial"/>
          <w:b/>
          <w:bCs/>
        </w:rPr>
        <w:t>Nr S.270.</w:t>
      </w:r>
      <w:r w:rsidR="00C92033" w:rsidRPr="00F6609B">
        <w:rPr>
          <w:rFonts w:ascii="Arial" w:hAnsi="Arial" w:cs="Arial"/>
          <w:b/>
          <w:bCs/>
        </w:rPr>
        <w:t>6</w:t>
      </w:r>
      <w:r w:rsidR="00D122C7" w:rsidRPr="00F6609B">
        <w:rPr>
          <w:rFonts w:ascii="Arial" w:hAnsi="Arial" w:cs="Arial"/>
          <w:b/>
          <w:bCs/>
        </w:rPr>
        <w:t>.</w:t>
      </w:r>
      <w:r w:rsidR="000863A4" w:rsidRPr="00F6609B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02</w:t>
      </w:r>
      <w:r w:rsidR="00B215E7" w:rsidRPr="00F6609B">
        <w:rPr>
          <w:rFonts w:ascii="Arial" w:hAnsi="Arial" w:cs="Arial"/>
          <w:b/>
          <w:bCs/>
        </w:rPr>
        <w:t>5</w:t>
      </w:r>
      <w:r w:rsidR="00D122C7" w:rsidRPr="00F6609B">
        <w:rPr>
          <w:rFonts w:ascii="Arial" w:hAnsi="Arial" w:cs="Arial"/>
        </w:rPr>
        <w:t xml:space="preserve"> </w:t>
      </w:r>
      <w:r w:rsidRPr="00F6609B">
        <w:rPr>
          <w:rFonts w:ascii="Arial" w:hAnsi="Arial" w:cs="Arial"/>
        </w:rPr>
        <w:t>prowadzonego w trybie przetargu nieograniczonego</w:t>
      </w:r>
      <w:r w:rsidR="00706C21" w:rsidRPr="00F6609B">
        <w:rPr>
          <w:rFonts w:ascii="Arial" w:hAnsi="Arial" w:cs="Arial"/>
        </w:rPr>
        <w:t xml:space="preserve"> na</w:t>
      </w:r>
      <w:r w:rsidR="00706C21" w:rsidRPr="00F6609B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F6609B">
        <w:rPr>
          <w:rFonts w:ascii="Arial" w:eastAsia="Times New Roman" w:hAnsi="Arial" w:cs="Arial"/>
          <w:bCs/>
          <w:lang w:eastAsia="pl-PL"/>
        </w:rPr>
        <w:t>usługi pn.</w:t>
      </w:r>
      <w:r w:rsidR="00706C21" w:rsidRPr="00F6609B">
        <w:rPr>
          <w:rFonts w:ascii="Arial" w:eastAsia="Times New Roman" w:hAnsi="Arial" w:cs="Arial"/>
          <w:b/>
          <w:lang w:eastAsia="pl-PL"/>
        </w:rPr>
        <w:t xml:space="preserve"> </w:t>
      </w:r>
      <w:r w:rsidR="00F6609B" w:rsidRPr="005D1ADF">
        <w:rPr>
          <w:rFonts w:ascii="Arial" w:hAnsi="Arial" w:cs="Arial"/>
          <w:b/>
          <w:i/>
          <w:iCs/>
        </w:rPr>
        <w:t>Usługa założenia łąki kwietnej w leśnictwie Szczakowa</w:t>
      </w:r>
    </w:p>
    <w:p w14:paraId="413E3327" w14:textId="56E14462" w:rsidR="00706C21" w:rsidRPr="00F6609B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J</w:t>
      </w:r>
      <w:r w:rsidR="00735501" w:rsidRPr="00F6609B">
        <w:rPr>
          <w:rFonts w:ascii="Arial" w:eastAsia="Times New Roman" w:hAnsi="Arial" w:cs="Arial"/>
          <w:lang w:eastAsia="pl-PL"/>
        </w:rPr>
        <w:t>a</w:t>
      </w:r>
      <w:r w:rsidR="00706C21" w:rsidRPr="00F6609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542ACDD0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2141032C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F6609B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o</w:t>
      </w:r>
      <w:r w:rsidR="00473719" w:rsidRPr="00F6609B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</w:t>
      </w:r>
      <w:r w:rsidR="004B7218" w:rsidRPr="00F6609B">
        <w:rPr>
          <w:rFonts w:ascii="Arial" w:hAnsi="Arial" w:cs="Arial"/>
        </w:rPr>
        <w:t> </w:t>
      </w:r>
      <w:r w:rsidR="00473719" w:rsidRPr="00F6609B">
        <w:rPr>
          <w:rFonts w:ascii="Arial" w:hAnsi="Arial" w:cs="Arial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F6609B">
        <w:rPr>
          <w:rFonts w:ascii="Arial" w:hAnsi="Arial" w:cs="Arial"/>
          <w:vertAlign w:val="superscript"/>
        </w:rPr>
        <w:footnoteReference w:id="1"/>
      </w:r>
    </w:p>
    <w:p w14:paraId="0D52A944" w14:textId="77777777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</w:p>
    <w:p w14:paraId="61FCE965" w14:textId="7E01276E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F6609B">
        <w:rPr>
          <w:rFonts w:ascii="Arial" w:hAnsi="Arial" w:cs="Arial"/>
          <w:b/>
        </w:rPr>
        <w:t>OŚWIADCZENIE DOTYCZĄCE PODANYCH INFORMACJI:</w:t>
      </w:r>
    </w:p>
    <w:p w14:paraId="3E92C473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 xml:space="preserve">Oświadczam, że wszystkie informacje podane w powyższych oświadczeniach są aktualne </w:t>
      </w:r>
      <w:r w:rsidRPr="00F6609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</w:p>
    <w:p w14:paraId="20DB89B5" w14:textId="77777777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F6609B">
        <w:rPr>
          <w:rFonts w:ascii="Arial" w:hAnsi="Arial" w:cs="Arial"/>
          <w:b/>
        </w:rPr>
        <w:t>INFORMACJA DOTYCZĄCA DOSTĘPU DO PODMIOTOWYCH ŚRODKÓW DOWODOWYCH:</w:t>
      </w:r>
    </w:p>
    <w:p w14:paraId="213EA1BF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24DE8287" w:rsidR="00DB28A3" w:rsidRPr="00F6609B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F6609B" w:rsidRDefault="00DB28A3" w:rsidP="00DB28A3">
      <w:pPr>
        <w:spacing w:before="120" w:after="12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F6609B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2D11681" w14:textId="2DE28742" w:rsidR="00DB28A3" w:rsidRPr="00F6609B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F6609B" w:rsidRDefault="00DB28A3" w:rsidP="00DB28A3">
      <w:pPr>
        <w:spacing w:before="120" w:after="12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F6609B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9EF68BE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34E90BFD" w14:textId="77777777" w:rsidR="00B215E7" w:rsidRPr="00F6609B" w:rsidRDefault="00B215E7" w:rsidP="00A10F65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18F5807C" w14:textId="48B7CBAD" w:rsidR="00B215E7" w:rsidRPr="00F6609B" w:rsidRDefault="00B215E7" w:rsidP="00B215E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4" w:name="_Hlk107475218"/>
      <w:bookmarkStart w:id="5" w:name="_Hlk43743043"/>
      <w:bookmarkStart w:id="6" w:name="_Hlk43743063"/>
      <w:r w:rsidRPr="00F6609B">
        <w:rPr>
          <w:rFonts w:ascii="Arial" w:hAnsi="Arial" w:cs="Arial"/>
        </w:rPr>
        <w:tab/>
      </w:r>
      <w:r w:rsidRPr="00F6609B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F6609B">
        <w:rPr>
          <w:rFonts w:ascii="Arial" w:eastAsia="Times New Roman" w:hAnsi="Arial" w:cs="Arial"/>
          <w:bCs/>
          <w:lang w:eastAsia="ar-SA"/>
        </w:rPr>
        <w:br/>
      </w:r>
      <w:r w:rsidRPr="00F6609B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4"/>
    <w:p w14:paraId="19D70F1C" w14:textId="77777777" w:rsidR="00723877" w:rsidRPr="00F6609B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F6609B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Pr="00F6609B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F6609B">
        <w:rPr>
          <w:rFonts w:ascii="Arial" w:hAnsi="Arial" w:cs="Arial"/>
          <w:bCs/>
          <w:i/>
          <w:sz w:val="20"/>
          <w:szCs w:val="20"/>
        </w:rPr>
        <w:t>w formie elektronicznej (tj. podpisany kwalifikowanym podpisem elektronicznym</w:t>
      </w:r>
      <w:bookmarkEnd w:id="5"/>
      <w:r w:rsidRPr="00F6609B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6"/>
    </w:p>
    <w:p w14:paraId="4AE62DA2" w14:textId="717FAF4B" w:rsidR="00AA6089" w:rsidRPr="00F6609B" w:rsidRDefault="00AA6089" w:rsidP="00723877">
      <w:pPr>
        <w:spacing w:after="0" w:line="240" w:lineRule="auto"/>
        <w:ind w:left="3827"/>
        <w:jc w:val="center"/>
        <w:rPr>
          <w:rFonts w:ascii="Arial" w:hAnsi="Arial" w:cs="Arial"/>
        </w:rPr>
      </w:pPr>
    </w:p>
    <w:sectPr w:rsidR="00AA6089" w:rsidRPr="00F6609B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CDFE0" w14:textId="77777777" w:rsidR="00366F9A" w:rsidRDefault="00366F9A" w:rsidP="00473719">
      <w:pPr>
        <w:spacing w:after="0" w:line="240" w:lineRule="auto"/>
      </w:pPr>
      <w:r>
        <w:separator/>
      </w:r>
    </w:p>
  </w:endnote>
  <w:endnote w:type="continuationSeparator" w:id="0">
    <w:p w14:paraId="64D18946" w14:textId="77777777" w:rsidR="00366F9A" w:rsidRDefault="00366F9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98B03" w14:textId="77777777" w:rsidR="00366F9A" w:rsidRDefault="00366F9A" w:rsidP="00473719">
      <w:pPr>
        <w:spacing w:after="0" w:line="240" w:lineRule="auto"/>
      </w:pPr>
      <w:r>
        <w:separator/>
      </w:r>
    </w:p>
  </w:footnote>
  <w:footnote w:type="continuationSeparator" w:id="0">
    <w:p w14:paraId="0E1668A9" w14:textId="77777777" w:rsidR="00366F9A" w:rsidRDefault="00366F9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396A63A1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9076782" r:id="rId3"/>
      </w:object>
    </w:r>
    <w:bookmarkStart w:id="8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8"/>
    <w:r w:rsidR="00F6609B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7"/>
  <w:p w14:paraId="2F0C02F7" w14:textId="77777777" w:rsidR="003819AB" w:rsidRPr="00F6609B" w:rsidRDefault="003819AB" w:rsidP="003819AB">
    <w:pPr>
      <w:pStyle w:val="Nagwek"/>
      <w:rPr>
        <w:rFonts w:ascii="Arial" w:hAnsi="Arial" w:cs="Arial"/>
        <w:b/>
      </w:rPr>
    </w:pPr>
    <w:r w:rsidRPr="00F6609B">
      <w:rPr>
        <w:rFonts w:ascii="Arial" w:hAnsi="Arial" w:cs="Arial"/>
        <w:b/>
      </w:rPr>
      <w:t>Znak postępowania  S.270.6.2025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315CE8"/>
    <w:rsid w:val="00366F9A"/>
    <w:rsid w:val="003819AB"/>
    <w:rsid w:val="003A55A0"/>
    <w:rsid w:val="003B0EDD"/>
    <w:rsid w:val="00423D92"/>
    <w:rsid w:val="00470E7D"/>
    <w:rsid w:val="00473719"/>
    <w:rsid w:val="00486429"/>
    <w:rsid w:val="004B7218"/>
    <w:rsid w:val="004F3ACA"/>
    <w:rsid w:val="00532D30"/>
    <w:rsid w:val="0058264B"/>
    <w:rsid w:val="005B3125"/>
    <w:rsid w:val="00672E1E"/>
    <w:rsid w:val="00706C21"/>
    <w:rsid w:val="00723877"/>
    <w:rsid w:val="00735501"/>
    <w:rsid w:val="007A2E83"/>
    <w:rsid w:val="007A41D7"/>
    <w:rsid w:val="008662F3"/>
    <w:rsid w:val="00867C39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D4792"/>
    <w:rsid w:val="00C66B30"/>
    <w:rsid w:val="00C92033"/>
    <w:rsid w:val="00D122C7"/>
    <w:rsid w:val="00DB28A3"/>
    <w:rsid w:val="00DC6415"/>
    <w:rsid w:val="00DE2E14"/>
    <w:rsid w:val="00E30C24"/>
    <w:rsid w:val="00F6609B"/>
    <w:rsid w:val="00F9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16</cp:revision>
  <dcterms:created xsi:type="dcterms:W3CDTF">2022-06-26T18:22:00Z</dcterms:created>
  <dcterms:modified xsi:type="dcterms:W3CDTF">2025-05-18T10:33:00Z</dcterms:modified>
</cp:coreProperties>
</file>