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8E7C5" w14:textId="77777777" w:rsidR="00AC6563" w:rsidRPr="00AC6563" w:rsidRDefault="00AC6563" w:rsidP="00AC6563">
      <w:pPr>
        <w:spacing w:after="120"/>
        <w:ind w:left="2303" w:right="633" w:hanging="1549"/>
        <w:jc w:val="both"/>
        <w:rPr>
          <w:rFonts w:ascii="Arial" w:eastAsia="Times New Roman" w:hAnsi="Arial" w:cs="Arial"/>
          <w:b/>
          <w:color w:val="auto"/>
          <w:sz w:val="20"/>
          <w:szCs w:val="20"/>
        </w:rPr>
      </w:pPr>
      <w:r w:rsidRPr="00AC6563">
        <w:rPr>
          <w:rFonts w:ascii="Arial" w:eastAsia="Times New Roman" w:hAnsi="Arial" w:cs="Arial"/>
          <w:b/>
          <w:color w:val="auto"/>
          <w:sz w:val="20"/>
          <w:szCs w:val="20"/>
        </w:rPr>
        <w:t>PLNÁ MOC PRE JEDNÉHO Z ČLENOV SKUPINY DODÁVATEĽOV, KONAJÚCU ZA SKUPINU DODÁVATEĽOV</w:t>
      </w:r>
    </w:p>
    <w:p w14:paraId="06D04B62" w14:textId="77777777" w:rsidR="00AC6563" w:rsidRPr="00AC6563" w:rsidRDefault="00AC6563" w:rsidP="00AC6563">
      <w:pPr>
        <w:spacing w:before="1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FE8A7C5" w14:textId="77777777" w:rsidR="00AC6563" w:rsidRPr="00AC6563" w:rsidRDefault="00AC6563" w:rsidP="00AD280B">
      <w:pPr>
        <w:spacing w:line="276" w:lineRule="auto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Splnomocniteľ/splnomocnitelia:</w:t>
      </w:r>
    </w:p>
    <w:p w14:paraId="1B79211C" w14:textId="7580BDC6" w:rsidR="00AC6563" w:rsidRPr="00AC6563" w:rsidRDefault="00AC6563" w:rsidP="00AD280B">
      <w:pPr>
        <w:spacing w:before="13" w:line="276" w:lineRule="auto"/>
        <w:ind w:left="648" w:right="118" w:hanging="42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1. </w:t>
      </w:r>
      <w:r w:rsidR="0091784A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Obchodné meno, sídlo, údaj o zápise, IČO uchádzača/člena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10F8026C" w14:textId="77777777" w:rsidR="00AC6563" w:rsidRPr="00AC6563" w:rsidRDefault="00AC6563" w:rsidP="00AD280B">
      <w:pPr>
        <w:spacing w:line="276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5819525" w14:textId="77777777" w:rsidR="00AC6563" w:rsidRPr="00AC6563" w:rsidRDefault="00AC6563" w:rsidP="00AD280B">
      <w:pPr>
        <w:spacing w:before="9" w:line="276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74370DA" w14:textId="77777777" w:rsidR="00AC6563" w:rsidRPr="00AC6563" w:rsidRDefault="00AC6563" w:rsidP="00AD280B">
      <w:pPr>
        <w:spacing w:line="276" w:lineRule="auto"/>
        <w:ind w:left="100"/>
        <w:jc w:val="center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udeľuje/ú plnomocenstvo</w:t>
      </w:r>
    </w:p>
    <w:p w14:paraId="614D2ED0" w14:textId="77777777" w:rsidR="00AC6563" w:rsidRPr="00AC6563" w:rsidRDefault="00AC6563" w:rsidP="00AD280B">
      <w:pPr>
        <w:spacing w:before="9" w:line="276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6909D6AC" w14:textId="77777777" w:rsidR="00AC6563" w:rsidRPr="00AC6563" w:rsidRDefault="00AC6563" w:rsidP="00AD280B">
      <w:pPr>
        <w:spacing w:before="1" w:line="276" w:lineRule="auto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splnomocnencovi:</w:t>
      </w:r>
    </w:p>
    <w:p w14:paraId="397D8104" w14:textId="77777777" w:rsidR="00AC6563" w:rsidRPr="00AC6563" w:rsidRDefault="00AC6563" w:rsidP="00AD280B">
      <w:pPr>
        <w:spacing w:before="13" w:line="276" w:lineRule="auto"/>
        <w:ind w:left="222" w:right="117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1ECB4BF3" w14:textId="77777777" w:rsidR="00AC6563" w:rsidRPr="00AC6563" w:rsidRDefault="00AC6563" w:rsidP="00AD280B">
      <w:pPr>
        <w:spacing w:before="6" w:line="276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82D666A" w14:textId="307E2D5C" w:rsidR="00AC6563" w:rsidRPr="00AC6563" w:rsidRDefault="00AC6563" w:rsidP="00AD280B">
      <w:pPr>
        <w:spacing w:line="276" w:lineRule="auto"/>
        <w:ind w:left="222" w:right="117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na prijímanie pokynov, komunikáciu a vykonávanie všetkých právnych úkonov v mene všetkých členov skupiny dodávateľov vo verejnom obstarávaní na predmet zákazky </w:t>
      </w:r>
      <w:r w:rsidRPr="00AD280B">
        <w:rPr>
          <w:rFonts w:ascii="Arial" w:eastAsia="Calibri" w:hAnsi="Arial" w:cs="Arial"/>
          <w:b/>
          <w:noProof/>
          <w:color w:val="000000" w:themeColor="text1"/>
          <w:w w:val="105"/>
          <w:sz w:val="20"/>
          <w:szCs w:val="20"/>
          <w:lang w:eastAsia="sk-SK"/>
        </w:rPr>
        <w:t>„</w:t>
      </w:r>
      <w:r w:rsidR="00E21671" w:rsidRPr="00E21671">
        <w:rPr>
          <w:rFonts w:ascii="Arial" w:eastAsia="Calibri" w:hAnsi="Arial" w:cs="Arial"/>
          <w:b/>
          <w:bCs/>
          <w:i/>
          <w:iCs/>
          <w:noProof/>
          <w:color w:val="000000" w:themeColor="text1"/>
          <w:sz w:val="20"/>
          <w:szCs w:val="20"/>
          <w:lang w:eastAsia="sk-SK"/>
        </w:rPr>
        <w:t>Licenčná podpora ESID</w:t>
      </w:r>
      <w:r w:rsidRPr="00AD280B">
        <w:rPr>
          <w:rFonts w:ascii="Arial" w:eastAsia="Calibri" w:hAnsi="Arial" w:cs="Arial"/>
          <w:b/>
          <w:noProof/>
          <w:color w:val="000000" w:themeColor="text1"/>
          <w:w w:val="105"/>
          <w:sz w:val="20"/>
          <w:szCs w:val="20"/>
          <w:lang w:eastAsia="sk-SK"/>
        </w:rPr>
        <w:t xml:space="preserve">“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vyhlásenej verejným obstarávateľom a zverejnenej v Úradnom vestníku Európskej únie zo dňa </w:t>
      </w:r>
      <w:r w:rsidR="00C626AC" w:rsidRPr="00C626AC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02</w:t>
      </w:r>
      <w:r w:rsidRPr="00C626AC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</w:t>
      </w:r>
      <w:r w:rsidR="00C626AC" w:rsidRPr="00C626AC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07</w:t>
      </w:r>
      <w:r w:rsidR="00AD280B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.2025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pod číslom </w:t>
      </w:r>
      <w:r w:rsidR="00C626AC" w:rsidRPr="00C626AC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429548-2025</w:t>
      </w:r>
      <w:r w:rsidRPr="00C626AC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a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vo Vestníku</w:t>
      </w:r>
      <w:r w:rsidRPr="00AC6563">
        <w:rPr>
          <w:rFonts w:ascii="Arial" w:eastAsia="Calibri" w:hAnsi="Arial" w:cs="Arial"/>
          <w:noProof/>
          <w:color w:val="auto"/>
          <w:spacing w:val="-41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verejného obstarávania č. </w:t>
      </w:r>
      <w:r w:rsidRPr="00C626AC">
        <w:rPr>
          <w:rFonts w:ascii="Arial" w:eastAsia="Calibri" w:hAnsi="Arial" w:cs="Arial"/>
          <w:noProof/>
          <w:color w:val="auto"/>
          <w:w w:val="105"/>
          <w:sz w:val="20"/>
          <w:szCs w:val="20"/>
          <w:highlight w:val="yellow"/>
          <w:shd w:val="clear" w:color="auto" w:fill="D3D3D3"/>
          <w:lang w:eastAsia="sk-SK"/>
        </w:rPr>
        <w:t>XX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zo dňa </w:t>
      </w:r>
      <w:r w:rsidRPr="00C626AC">
        <w:rPr>
          <w:rFonts w:ascii="Arial" w:eastAsia="Calibri" w:hAnsi="Arial" w:cs="Arial"/>
          <w:noProof/>
          <w:color w:val="auto"/>
          <w:w w:val="105"/>
          <w:sz w:val="20"/>
          <w:szCs w:val="20"/>
          <w:highlight w:val="yellow"/>
          <w:shd w:val="clear" w:color="auto" w:fill="D3D3D3"/>
          <w:lang w:eastAsia="sk-SK"/>
        </w:rPr>
        <w:t>XX.XX</w:t>
      </w:r>
      <w:r w:rsidR="00AD280B" w:rsidRPr="00C626AC">
        <w:rPr>
          <w:rFonts w:ascii="Arial" w:eastAsia="Calibri" w:hAnsi="Arial" w:cs="Arial"/>
          <w:noProof/>
          <w:color w:val="auto"/>
          <w:w w:val="105"/>
          <w:sz w:val="20"/>
          <w:szCs w:val="20"/>
          <w:highlight w:val="yellow"/>
          <w:lang w:eastAsia="sk-SK"/>
        </w:rPr>
        <w:t>.</w:t>
      </w:r>
      <w:r w:rsidR="00AD280B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2025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pod číslom </w:t>
      </w:r>
      <w:r w:rsidRPr="00C626AC">
        <w:rPr>
          <w:rFonts w:ascii="Arial" w:eastAsia="Calibri" w:hAnsi="Arial" w:cs="Arial"/>
          <w:noProof/>
          <w:color w:val="auto"/>
          <w:w w:val="105"/>
          <w:sz w:val="20"/>
          <w:szCs w:val="20"/>
          <w:highlight w:val="yellow"/>
          <w:shd w:val="clear" w:color="auto" w:fill="D3D3D3"/>
          <w:lang w:eastAsia="sk-SK"/>
        </w:rPr>
        <w:t>XX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, vrátane konania pri uzatvorení </w:t>
      </w:r>
      <w:r w:rsidR="003D561A" w:rsidRPr="003D561A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t>Zmluvy</w:t>
      </w:r>
      <w:r w:rsidRPr="003D561A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t xml:space="preserve">, ako aj konania pri plnení </w:t>
      </w:r>
      <w:r w:rsidR="003D561A" w:rsidRPr="003D561A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t>Zmluvy</w:t>
      </w:r>
      <w:r w:rsidRPr="003D561A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t xml:space="preserve"> a</w:t>
      </w:r>
      <w:r w:rsidR="0079764B" w:rsidRPr="003D561A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t> </w:t>
      </w:r>
      <w:r w:rsidRPr="003D561A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t>z</w:t>
      </w:r>
      <w:r w:rsidR="0079764B" w:rsidRPr="003D561A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t xml:space="preserve">o </w:t>
      </w:r>
      <w:r w:rsidR="003D561A" w:rsidRPr="003D561A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t>Zmluvy</w:t>
      </w:r>
      <w:r w:rsidR="0079764B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t>vyplývajúcich právnych</w:t>
      </w:r>
      <w:r w:rsidRPr="00AC6563">
        <w:rPr>
          <w:rFonts w:ascii="Arial" w:eastAsia="Calibri" w:hAnsi="Arial" w:cs="Arial"/>
          <w:noProof/>
          <w:color w:val="000000"/>
          <w:spacing w:val="-2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t>vzťahov.</w:t>
      </w:r>
    </w:p>
    <w:p w14:paraId="00BEF91B" w14:textId="77777777" w:rsidR="00AC6563" w:rsidRPr="00AC6563" w:rsidRDefault="00AC6563" w:rsidP="00AD280B">
      <w:pPr>
        <w:spacing w:line="276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9673961" w14:textId="77777777" w:rsidR="00AC6563" w:rsidRPr="00AC6563" w:rsidRDefault="00AC6563" w:rsidP="00AD280B">
      <w:pPr>
        <w:spacing w:line="276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48111D66" w14:textId="77777777" w:rsidR="00AC6563" w:rsidRPr="00AC6563" w:rsidRDefault="00AC6563" w:rsidP="00AD280B">
      <w:pPr>
        <w:tabs>
          <w:tab w:val="left" w:pos="5894"/>
        </w:tabs>
        <w:spacing w:before="203" w:line="276" w:lineRule="auto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</w:t>
      </w:r>
      <w:r w:rsidRPr="00AC6563">
        <w:rPr>
          <w:rFonts w:ascii="Arial" w:eastAsia="Calibri" w:hAnsi="Arial" w:cs="Arial"/>
          <w:noProof/>
          <w:color w:val="auto"/>
          <w:spacing w:val="-6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dňa</w:t>
      </w:r>
      <w:r w:rsidRPr="00AC6563">
        <w:rPr>
          <w:rFonts w:ascii="Arial" w:eastAsia="Calibri" w:hAnsi="Arial" w:cs="Arial"/>
          <w:noProof/>
          <w:color w:val="auto"/>
          <w:spacing w:val="-3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..................................................</w:t>
      </w:r>
    </w:p>
    <w:p w14:paraId="53A1AB38" w14:textId="77777777" w:rsidR="00AC6563" w:rsidRPr="00AC6563" w:rsidRDefault="00AC6563" w:rsidP="00AD280B">
      <w:pPr>
        <w:spacing w:before="13" w:line="276" w:lineRule="auto"/>
        <w:ind w:left="5664" w:firstLine="290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podpis splnomocniteľa</w:t>
      </w:r>
    </w:p>
    <w:p w14:paraId="7C326306" w14:textId="77777777" w:rsidR="00AC6563" w:rsidRPr="00AC6563" w:rsidRDefault="00AC6563" w:rsidP="00AD280B">
      <w:pPr>
        <w:spacing w:line="276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40DDBA9" w14:textId="77777777" w:rsidR="00AC6563" w:rsidRPr="00AC6563" w:rsidRDefault="00AC6563" w:rsidP="00AD280B">
      <w:pPr>
        <w:spacing w:line="276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2B0AD40" w14:textId="77777777" w:rsidR="00AC6563" w:rsidRPr="00AC6563" w:rsidRDefault="00AC6563" w:rsidP="00AD280B">
      <w:pPr>
        <w:spacing w:before="1" w:line="276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EF33556" w14:textId="77777777" w:rsidR="00AC6563" w:rsidRPr="00AC6563" w:rsidRDefault="00AC6563" w:rsidP="00AD280B">
      <w:pPr>
        <w:tabs>
          <w:tab w:val="left" w:pos="5894"/>
        </w:tabs>
        <w:spacing w:line="276" w:lineRule="auto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</w:t>
      </w:r>
      <w:r w:rsidRPr="00AC6563">
        <w:rPr>
          <w:rFonts w:ascii="Arial" w:eastAsia="Calibri" w:hAnsi="Arial" w:cs="Arial"/>
          <w:noProof/>
          <w:color w:val="auto"/>
          <w:spacing w:val="-6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dňa</w:t>
      </w:r>
      <w:r w:rsidRPr="00AC6563">
        <w:rPr>
          <w:rFonts w:ascii="Arial" w:eastAsia="Calibri" w:hAnsi="Arial" w:cs="Arial"/>
          <w:noProof/>
          <w:color w:val="auto"/>
          <w:spacing w:val="-3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..................................................</w:t>
      </w:r>
    </w:p>
    <w:p w14:paraId="7351E9D9" w14:textId="77777777" w:rsidR="00AC6563" w:rsidRPr="00AC6563" w:rsidRDefault="00AC6563" w:rsidP="00AD280B">
      <w:pPr>
        <w:spacing w:before="13" w:line="276" w:lineRule="auto"/>
        <w:ind w:left="5894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podpis splnomocniteľa</w:t>
      </w:r>
    </w:p>
    <w:p w14:paraId="28852038" w14:textId="77777777" w:rsidR="00AC6563" w:rsidRPr="00AC6563" w:rsidRDefault="00AC6563" w:rsidP="00AD280B">
      <w:pPr>
        <w:spacing w:line="276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631DDE3" w14:textId="77777777" w:rsidR="00AC6563" w:rsidRPr="00AC6563" w:rsidRDefault="00AC6563" w:rsidP="00AD280B">
      <w:pPr>
        <w:spacing w:before="11" w:line="276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21A0344" w14:textId="77777777" w:rsidR="00AC6563" w:rsidRPr="00AC6563" w:rsidRDefault="00AC6563" w:rsidP="00AD280B">
      <w:pPr>
        <w:spacing w:line="276" w:lineRule="auto"/>
        <w:ind w:left="822"/>
        <w:jc w:val="center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Plnomocenstvo prijímam:</w:t>
      </w:r>
    </w:p>
    <w:p w14:paraId="0AFC0B38" w14:textId="77777777" w:rsidR="00AC6563" w:rsidRPr="00AC6563" w:rsidRDefault="00AC6563" w:rsidP="00AD280B">
      <w:pPr>
        <w:spacing w:line="276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024709B6" w14:textId="77777777" w:rsidR="00AC6563" w:rsidRPr="00AC6563" w:rsidRDefault="00AC6563" w:rsidP="00AD280B">
      <w:pPr>
        <w:spacing w:line="276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A4C3E97" w14:textId="77777777" w:rsidR="00AC6563" w:rsidRPr="00AC6563" w:rsidRDefault="00AC6563" w:rsidP="00AD280B">
      <w:pPr>
        <w:tabs>
          <w:tab w:val="left" w:pos="5894"/>
        </w:tabs>
        <w:spacing w:before="193" w:line="276" w:lineRule="auto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</w:t>
      </w:r>
      <w:r w:rsidRPr="00AC6563">
        <w:rPr>
          <w:rFonts w:ascii="Arial" w:eastAsia="Calibri" w:hAnsi="Arial" w:cs="Arial"/>
          <w:noProof/>
          <w:color w:val="auto"/>
          <w:spacing w:val="-6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dňa</w:t>
      </w:r>
      <w:r w:rsidRPr="00AC6563">
        <w:rPr>
          <w:rFonts w:ascii="Arial" w:eastAsia="Calibri" w:hAnsi="Arial" w:cs="Arial"/>
          <w:noProof/>
          <w:color w:val="auto"/>
          <w:spacing w:val="-3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..................................................</w:t>
      </w:r>
    </w:p>
    <w:p w14:paraId="5A0A1EE4" w14:textId="77777777" w:rsidR="00AC6563" w:rsidRPr="00AC6563" w:rsidRDefault="00AC6563" w:rsidP="00AD280B">
      <w:pPr>
        <w:spacing w:before="13" w:line="276" w:lineRule="auto"/>
        <w:ind w:left="5894"/>
        <w:jc w:val="both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podpis splnomocnenca</w:t>
      </w:r>
    </w:p>
    <w:p w14:paraId="061DC542" w14:textId="77777777" w:rsidR="00093D80" w:rsidRPr="00FB2CB2" w:rsidRDefault="00093D80" w:rsidP="00FB2CB2"/>
    <w:sectPr w:rsidR="00093D80" w:rsidRPr="00FB2CB2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B71E4" w14:textId="77777777" w:rsidR="0076103C" w:rsidRDefault="0076103C" w:rsidP="001B78C9">
      <w:r>
        <w:separator/>
      </w:r>
    </w:p>
  </w:endnote>
  <w:endnote w:type="continuationSeparator" w:id="0">
    <w:p w14:paraId="7CC8C512" w14:textId="77777777" w:rsidR="0076103C" w:rsidRDefault="0076103C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14075C6C" w:rsidR="006A3440" w:rsidRPr="00AC6563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AC6563">
              <w:rPr>
                <w:color w:val="000000"/>
              </w:rPr>
              <w:t xml:space="preserve">Strana 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AC6563">
              <w:rPr>
                <w:b/>
                <w:bCs/>
                <w:color w:val="000000"/>
              </w:rPr>
              <w:instrText>PAGE</w:instrTex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D35795">
              <w:rPr>
                <w:b/>
                <w:bCs/>
                <w:noProof/>
                <w:color w:val="000000"/>
              </w:rPr>
              <w:t>1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AC6563">
              <w:rPr>
                <w:color w:val="000000"/>
              </w:rPr>
              <w:t xml:space="preserve"> z 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AC6563">
              <w:rPr>
                <w:b/>
                <w:bCs/>
                <w:color w:val="000000"/>
              </w:rPr>
              <w:instrText>NUMPAGES</w:instrTex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D35795">
              <w:rPr>
                <w:b/>
                <w:bCs/>
                <w:noProof/>
                <w:color w:val="000000"/>
              </w:rPr>
              <w:t>1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B0548" w14:textId="77777777" w:rsidR="0076103C" w:rsidRDefault="0076103C" w:rsidP="001B78C9">
      <w:r>
        <w:separator/>
      </w:r>
    </w:p>
  </w:footnote>
  <w:footnote w:type="continuationSeparator" w:id="0">
    <w:p w14:paraId="188504C5" w14:textId="77777777" w:rsidR="0076103C" w:rsidRDefault="0076103C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8F5A7" w14:textId="77777777" w:rsidR="001B78C9" w:rsidRDefault="00C626AC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54461" w14:textId="77777777" w:rsidR="00E10B1D" w:rsidRDefault="00E10B1D" w:rsidP="00AC6563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</w:rPr>
    </w:pPr>
  </w:p>
  <w:p w14:paraId="7FA1F75F" w14:textId="2BA4E8AC" w:rsidR="00AC6563" w:rsidRPr="00AC6563" w:rsidRDefault="00AC6563" w:rsidP="00AC6563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</w:rPr>
    </w:pPr>
    <w:r w:rsidRPr="00AD280B">
      <w:rPr>
        <w:rFonts w:ascii="Arial" w:eastAsia="Times New Roman" w:hAnsi="Arial" w:cs="Arial"/>
        <w:color w:val="auto"/>
        <w:sz w:val="20"/>
      </w:rPr>
      <w:t>„</w:t>
    </w:r>
    <w:r w:rsidR="00E21671" w:rsidRPr="00E21671">
      <w:rPr>
        <w:rFonts w:ascii="Arial" w:eastAsia="Times New Roman" w:hAnsi="Arial" w:cs="Arial"/>
        <w:color w:val="auto"/>
        <w:sz w:val="20"/>
      </w:rPr>
      <w:t>Licenčná podpora ESID</w:t>
    </w:r>
    <w:r w:rsidR="00E10B1D" w:rsidRPr="00AD280B">
      <w:rPr>
        <w:rFonts w:ascii="Arial" w:eastAsia="Times New Roman" w:hAnsi="Arial" w:cs="Arial"/>
        <w:color w:val="auto"/>
        <w:sz w:val="20"/>
      </w:rPr>
      <w:t>“</w:t>
    </w:r>
  </w:p>
  <w:p w14:paraId="1F757AB1" w14:textId="5B39F8F9" w:rsidR="00AC6563" w:rsidRPr="00AC6563" w:rsidRDefault="00AC6563" w:rsidP="00AC6563">
    <w:pPr>
      <w:spacing w:after="120"/>
      <w:jc w:val="right"/>
      <w:rPr>
        <w:rFonts w:ascii="Arial" w:eastAsia="Times New Roman" w:hAnsi="Arial" w:cs="Arial"/>
        <w:color w:val="auto"/>
        <w:sz w:val="20"/>
      </w:rPr>
    </w:pPr>
    <w:r w:rsidRPr="00AD280B">
      <w:rPr>
        <w:rFonts w:ascii="Arial" w:eastAsia="Times New Roman" w:hAnsi="Arial" w:cs="Arial"/>
        <w:color w:val="auto"/>
        <w:sz w:val="20"/>
      </w:rPr>
      <w:t xml:space="preserve">Príloha č. </w:t>
    </w:r>
    <w:r w:rsidR="00D35795">
      <w:rPr>
        <w:rFonts w:ascii="Arial" w:eastAsia="Times New Roman" w:hAnsi="Arial" w:cs="Arial"/>
        <w:color w:val="auto"/>
        <w:sz w:val="20"/>
      </w:rPr>
      <w:t>4</w:t>
    </w:r>
    <w:r w:rsidRPr="00AD280B">
      <w:rPr>
        <w:rFonts w:ascii="Arial" w:eastAsia="Times New Roman" w:hAnsi="Arial" w:cs="Arial"/>
        <w:color w:val="auto"/>
        <w:sz w:val="20"/>
      </w:rPr>
      <w:t xml:space="preserve"> k časti A.1 SP</w:t>
    </w:r>
    <w:r w:rsidRPr="00AC6563">
      <w:rPr>
        <w:rFonts w:ascii="Arial" w:eastAsia="Times New Roman" w:hAnsi="Arial" w:cs="Arial"/>
        <w:color w:val="auto"/>
        <w:sz w:val="20"/>
      </w:rPr>
      <w:t xml:space="preserve">  </w:t>
    </w:r>
  </w:p>
  <w:p w14:paraId="6494DAF6" w14:textId="6158F08B" w:rsidR="00A008F4" w:rsidRDefault="00A008F4" w:rsidP="00AC6563">
    <w:pPr>
      <w:pStyle w:val="Hlavika"/>
      <w:jc w:val="right"/>
    </w:pPr>
    <w:r w:rsidRPr="0040580C">
      <w:rPr>
        <w:noProof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424147AF">
          <wp:simplePos x="0" y="0"/>
          <wp:positionH relativeFrom="margin">
            <wp:align>left</wp:align>
          </wp:positionH>
          <wp:positionV relativeFrom="paragraph">
            <wp:posOffset>82743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8FBDB" w14:textId="77777777" w:rsidR="001B78C9" w:rsidRDefault="00C626AC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979798450">
    <w:abstractNumId w:val="2"/>
  </w:num>
  <w:num w:numId="2" w16cid:durableId="2139563585">
    <w:abstractNumId w:val="1"/>
  </w:num>
  <w:num w:numId="3" w16cid:durableId="1501460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5B18"/>
    <w:rsid w:val="00044A42"/>
    <w:rsid w:val="00052C14"/>
    <w:rsid w:val="00093D80"/>
    <w:rsid w:val="000E07E0"/>
    <w:rsid w:val="00116916"/>
    <w:rsid w:val="0014431F"/>
    <w:rsid w:val="001B78C9"/>
    <w:rsid w:val="001F3731"/>
    <w:rsid w:val="0020038F"/>
    <w:rsid w:val="00202C1C"/>
    <w:rsid w:val="00212C85"/>
    <w:rsid w:val="00264D92"/>
    <w:rsid w:val="002D3BCA"/>
    <w:rsid w:val="002F1E17"/>
    <w:rsid w:val="002F39E7"/>
    <w:rsid w:val="00330D33"/>
    <w:rsid w:val="00352F1B"/>
    <w:rsid w:val="00380829"/>
    <w:rsid w:val="003C7509"/>
    <w:rsid w:val="003D561A"/>
    <w:rsid w:val="003E543B"/>
    <w:rsid w:val="0040315C"/>
    <w:rsid w:val="00412D74"/>
    <w:rsid w:val="004241CE"/>
    <w:rsid w:val="00424E75"/>
    <w:rsid w:val="0045455C"/>
    <w:rsid w:val="004A21B0"/>
    <w:rsid w:val="004E3979"/>
    <w:rsid w:val="00517CE0"/>
    <w:rsid w:val="005323EF"/>
    <w:rsid w:val="0054288B"/>
    <w:rsid w:val="00565AF4"/>
    <w:rsid w:val="00582AE8"/>
    <w:rsid w:val="00586245"/>
    <w:rsid w:val="005B13C9"/>
    <w:rsid w:val="005C0EFC"/>
    <w:rsid w:val="005E7B58"/>
    <w:rsid w:val="005F692E"/>
    <w:rsid w:val="00616EB6"/>
    <w:rsid w:val="00675F67"/>
    <w:rsid w:val="0069559B"/>
    <w:rsid w:val="006A2202"/>
    <w:rsid w:val="006A3440"/>
    <w:rsid w:val="006D5E0E"/>
    <w:rsid w:val="006F6CC4"/>
    <w:rsid w:val="00725D3A"/>
    <w:rsid w:val="00743417"/>
    <w:rsid w:val="007556A0"/>
    <w:rsid w:val="0076103C"/>
    <w:rsid w:val="0079764B"/>
    <w:rsid w:val="007B1E39"/>
    <w:rsid w:val="007C26D4"/>
    <w:rsid w:val="007C333B"/>
    <w:rsid w:val="007C44A0"/>
    <w:rsid w:val="007D2FE0"/>
    <w:rsid w:val="00811AD6"/>
    <w:rsid w:val="008205D6"/>
    <w:rsid w:val="00821454"/>
    <w:rsid w:val="008227A9"/>
    <w:rsid w:val="008449BA"/>
    <w:rsid w:val="00853826"/>
    <w:rsid w:val="00863A48"/>
    <w:rsid w:val="008D14A4"/>
    <w:rsid w:val="008E6C43"/>
    <w:rsid w:val="0091784A"/>
    <w:rsid w:val="00920CC2"/>
    <w:rsid w:val="009518AE"/>
    <w:rsid w:val="00980C4A"/>
    <w:rsid w:val="00991626"/>
    <w:rsid w:val="00996BB7"/>
    <w:rsid w:val="00A008F4"/>
    <w:rsid w:val="00A32268"/>
    <w:rsid w:val="00AC6563"/>
    <w:rsid w:val="00AD280B"/>
    <w:rsid w:val="00B866B2"/>
    <w:rsid w:val="00BA3BD3"/>
    <w:rsid w:val="00BE2030"/>
    <w:rsid w:val="00C12D69"/>
    <w:rsid w:val="00C362FE"/>
    <w:rsid w:val="00C56A87"/>
    <w:rsid w:val="00C626AC"/>
    <w:rsid w:val="00CA2EF6"/>
    <w:rsid w:val="00CE0E09"/>
    <w:rsid w:val="00D35795"/>
    <w:rsid w:val="00D36325"/>
    <w:rsid w:val="00DF4279"/>
    <w:rsid w:val="00E10B1D"/>
    <w:rsid w:val="00E21671"/>
    <w:rsid w:val="00E41878"/>
    <w:rsid w:val="00E87F81"/>
    <w:rsid w:val="00EF7D52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Szabóová Monika</cp:lastModifiedBy>
  <cp:revision>12</cp:revision>
  <cp:lastPrinted>2025-02-13T13:49:00Z</cp:lastPrinted>
  <dcterms:created xsi:type="dcterms:W3CDTF">2024-10-04T09:50:00Z</dcterms:created>
  <dcterms:modified xsi:type="dcterms:W3CDTF">2025-07-02T08:34:00Z</dcterms:modified>
</cp:coreProperties>
</file>