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B456" w14:textId="71870E5B" w:rsidR="00333506" w:rsidRPr="00E579AD" w:rsidRDefault="00333506" w:rsidP="000B78DF">
      <w:pPr>
        <w:pStyle w:val="Nzov"/>
        <w:jc w:val="center"/>
        <w:rPr>
          <w:rFonts w:ascii="Times New Roman" w:hAnsi="Times New Roman" w:cs="Times New Roman"/>
          <w:sz w:val="40"/>
          <w:szCs w:val="40"/>
        </w:rPr>
      </w:pPr>
      <w:r w:rsidRPr="00E579AD">
        <w:rPr>
          <w:rFonts w:ascii="Times New Roman" w:hAnsi="Times New Roman" w:cs="Times New Roman"/>
          <w:sz w:val="40"/>
          <w:szCs w:val="40"/>
        </w:rPr>
        <w:t>Zoznam poskytnutých služieb</w:t>
      </w:r>
    </w:p>
    <w:p w14:paraId="34097A92" w14:textId="15915983" w:rsidR="00E579AD" w:rsidRPr="00E579AD" w:rsidRDefault="00E579AD" w:rsidP="00E579AD">
      <w:pPr>
        <w:widowControl w:val="0"/>
        <w:spacing w:before="120"/>
        <w:jc w:val="center"/>
        <w:rPr>
          <w:rFonts w:ascii="Times New Roman" w:hAnsi="Times New Roman"/>
          <w:sz w:val="28"/>
          <w:szCs w:val="28"/>
          <w:lang w:val="sk-SK"/>
        </w:rPr>
      </w:pPr>
      <w:r w:rsidRPr="00E579AD">
        <w:rPr>
          <w:sz w:val="28"/>
          <w:szCs w:val="28"/>
        </w:rPr>
        <w:t>Inovatívne elektronické formuláre mesta Košice</w:t>
      </w:r>
    </w:p>
    <w:p w14:paraId="7DFF3003" w14:textId="77777777" w:rsidR="00E579AD" w:rsidRDefault="00E579AD" w:rsidP="00CC7A65">
      <w:pPr>
        <w:widowControl w:val="0"/>
        <w:spacing w:before="120"/>
        <w:rPr>
          <w:rFonts w:ascii="Times New Roman" w:hAnsi="Times New Roman"/>
          <w:lang w:val="sk-SK"/>
        </w:rPr>
      </w:pPr>
    </w:p>
    <w:p w14:paraId="7C7D8A6B" w14:textId="6AB006BB" w:rsidR="00CC7A65" w:rsidRPr="00C6618E" w:rsidRDefault="00CC7A65" w:rsidP="00CC7A65">
      <w:pPr>
        <w:widowControl w:val="0"/>
        <w:spacing w:before="120"/>
        <w:rPr>
          <w:rFonts w:ascii="Times New Roman" w:hAnsi="Times New Roman"/>
          <w:lang w:val="sk-SK"/>
        </w:rPr>
      </w:pPr>
      <w:r w:rsidRPr="00C6618E">
        <w:rPr>
          <w:rFonts w:ascii="Times New Roman" w:hAnsi="Times New Roman"/>
          <w:lang w:val="sk-SK"/>
        </w:rPr>
        <w:t>Identifikácia uchádzača:</w:t>
      </w:r>
      <w:r w:rsidRPr="00C6618E">
        <w:rPr>
          <w:rFonts w:ascii="Times New Roman" w:hAnsi="Times New Roman"/>
          <w:lang w:val="sk-SK"/>
        </w:rPr>
        <w:tab/>
      </w:r>
    </w:p>
    <w:p w14:paraId="77342B5F" w14:textId="77777777" w:rsidR="00CC7A65" w:rsidRPr="00C6618E" w:rsidRDefault="00CC7A65" w:rsidP="00CC7A65">
      <w:pPr>
        <w:pStyle w:val="Nadpis3"/>
        <w:ind w:left="2127" w:hanging="2138"/>
        <w:rPr>
          <w:rFonts w:ascii="Times New Roman" w:hAnsi="Times New Roman"/>
          <w:szCs w:val="20"/>
          <w:lang w:val="sk-SK"/>
        </w:rPr>
      </w:pPr>
      <w:r w:rsidRPr="00C6618E">
        <w:rPr>
          <w:rFonts w:ascii="Times New Roman" w:hAnsi="Times New Roman"/>
          <w:szCs w:val="20"/>
          <w:lang w:val="sk-SK"/>
        </w:rPr>
        <w:tab/>
      </w: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2782"/>
        <w:gridCol w:w="11394"/>
      </w:tblGrid>
      <w:tr w:rsidR="00CC7A65" w:rsidRPr="00C6618E" w14:paraId="4BFC758B" w14:textId="77777777" w:rsidTr="00333506">
        <w:trPr>
          <w:trHeight w:val="491"/>
        </w:trPr>
        <w:tc>
          <w:tcPr>
            <w:tcW w:w="2782" w:type="dxa"/>
            <w:shd w:val="clear" w:color="auto" w:fill="EEECE1" w:themeFill="background2"/>
          </w:tcPr>
          <w:p w14:paraId="2770C922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sz w:val="20"/>
                <w:szCs w:val="20"/>
                <w:lang w:val="sk-SK"/>
              </w:rPr>
            </w:pPr>
            <w:r w:rsidRPr="00C661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CC7A65" w:rsidRPr="00C6618E" w14:paraId="7323C7FE" w14:textId="77777777" w:rsidTr="00333506">
        <w:trPr>
          <w:trHeight w:val="522"/>
        </w:trPr>
        <w:tc>
          <w:tcPr>
            <w:tcW w:w="2782" w:type="dxa"/>
            <w:shd w:val="clear" w:color="auto" w:fill="EEECE1" w:themeFill="background2"/>
          </w:tcPr>
          <w:p w14:paraId="2F3635C8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sz w:val="20"/>
                <w:szCs w:val="20"/>
                <w:lang w:val="sk-SK"/>
              </w:rPr>
            </w:pPr>
            <w:r w:rsidRPr="00C661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4175C78C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76D9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76D9E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76D9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1843"/>
        <w:gridCol w:w="1984"/>
        <w:gridCol w:w="4820"/>
      </w:tblGrid>
      <w:tr w:rsidR="00DD4B01" w:rsidRPr="00C6618E" w14:paraId="13C78A41" w14:textId="77777777" w:rsidTr="00333506">
        <w:trPr>
          <w:cantSplit/>
          <w:trHeight w:val="1902"/>
        </w:trPr>
        <w:tc>
          <w:tcPr>
            <w:tcW w:w="2836" w:type="dxa"/>
          </w:tcPr>
          <w:p w14:paraId="20DA5141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14:paraId="726BFAD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64509D19" w:rsidR="00DD4B01" w:rsidRPr="00C6618E" w:rsidRDefault="00DD4B01" w:rsidP="00915622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0F782849" w:rsidR="00DD4B01" w:rsidRPr="00C6618E" w:rsidRDefault="00DD4B01" w:rsidP="00CC7A65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>obchodné meno</w:t>
            </w:r>
            <w:r w:rsidR="002D4D03"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a</w:t>
            </w: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IČO</w:t>
            </w:r>
          </w:p>
        </w:tc>
        <w:tc>
          <w:tcPr>
            <w:tcW w:w="2693" w:type="dxa"/>
          </w:tcPr>
          <w:p w14:paraId="6B3D97A7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4EFC1F4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Názov/stručný opis</w:t>
            </w:r>
          </w:p>
          <w:p w14:paraId="53738B1D" w14:textId="43968E36" w:rsidR="00DD4B01" w:rsidRPr="00C6618E" w:rsidRDefault="002D4D03" w:rsidP="00DA2043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poskytnutých </w:t>
            </w:r>
            <w:r w:rsidR="00DD4B01" w:rsidRPr="00C6618E">
              <w:rPr>
                <w:rFonts w:ascii="Times New Roman" w:hAnsi="Times New Roman"/>
                <w:b w:val="0"/>
                <w:sz w:val="18"/>
                <w:lang w:val="sk-SK"/>
              </w:rPr>
              <w:t>služieb</w:t>
            </w:r>
          </w:p>
          <w:p w14:paraId="6CF070D9" w14:textId="77777777" w:rsidR="002D4D03" w:rsidRPr="00C6618E" w:rsidRDefault="002D4D03" w:rsidP="002D4D0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1F4B856" w14:textId="77777777" w:rsidR="00333506" w:rsidRPr="00C6618E" w:rsidRDefault="00333506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F263269" w14:textId="4CFDDC2E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D4B01" w:rsidRPr="00C6618E" w:rsidRDefault="00DD4B01" w:rsidP="00DA2043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(€ bez DPH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984" w:type="dxa"/>
          </w:tcPr>
          <w:p w14:paraId="437EC835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755C96" w14:textId="77777777" w:rsidR="00333506" w:rsidRPr="00C6618E" w:rsidRDefault="0033350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5C2AA9C" w14:textId="5C737C53" w:rsidR="00DD4B01" w:rsidRPr="00C6618E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61ED22B8" w:rsidR="00DD4B01" w:rsidRPr="00C6618E" w:rsidRDefault="002D4D03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poskytovania</w:t>
            </w:r>
          </w:p>
          <w:p w14:paraId="3AE3036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 mesiac a rok)</w:t>
            </w:r>
          </w:p>
          <w:p w14:paraId="365A7BA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9704351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14:paraId="7D6D12B4" w14:textId="77777777" w:rsidR="00333506" w:rsidRPr="00C6618E" w:rsidRDefault="00333506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42D365A6" w14:textId="52435DAA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51291955" w:rsidR="00DD4B01" w:rsidRPr="00C6618E" w:rsidRDefault="00DD4B01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</w:t>
            </w:r>
            <w:r w:rsidR="00493417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odkaz na referenciu </w:t>
            </w:r>
            <w:r w:rsidR="009358E9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v evidencii referencií)</w:t>
            </w:r>
          </w:p>
        </w:tc>
      </w:tr>
      <w:tr w:rsidR="00DD4B01" w:rsidRPr="00C6618E" w14:paraId="4C0ABDF6" w14:textId="77777777" w:rsidTr="00333506">
        <w:trPr>
          <w:trHeight w:val="287"/>
        </w:trPr>
        <w:tc>
          <w:tcPr>
            <w:tcW w:w="2836" w:type="dxa"/>
          </w:tcPr>
          <w:p w14:paraId="690FA6B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187BC92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FE0644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E74282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A167EC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6E1FA6A1" w14:textId="77777777" w:rsidTr="00333506">
        <w:trPr>
          <w:trHeight w:val="266"/>
        </w:trPr>
        <w:tc>
          <w:tcPr>
            <w:tcW w:w="2836" w:type="dxa"/>
          </w:tcPr>
          <w:p w14:paraId="5326513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0006BCC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857D5B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526DC1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1B6D53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02A40B4" w14:textId="77777777" w:rsidTr="00333506">
        <w:trPr>
          <w:trHeight w:val="266"/>
        </w:trPr>
        <w:tc>
          <w:tcPr>
            <w:tcW w:w="2836" w:type="dxa"/>
          </w:tcPr>
          <w:p w14:paraId="4F48590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258C938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03583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45AF63E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3D291A4" w14:textId="77777777" w:rsidR="00DD4B01" w:rsidRPr="00C6618E" w:rsidRDefault="00DD4B01" w:rsidP="00DA2043">
            <w:pPr>
              <w:ind w:left="165"/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6E54C1A" w14:textId="77777777" w:rsidTr="00333506">
        <w:trPr>
          <w:trHeight w:val="287"/>
        </w:trPr>
        <w:tc>
          <w:tcPr>
            <w:tcW w:w="2836" w:type="dxa"/>
          </w:tcPr>
          <w:p w14:paraId="20012A9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67CC67D4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7B822F5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E21DCE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8D678C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4FD4FCEF" w14:textId="77777777" w:rsidTr="00333506">
        <w:trPr>
          <w:trHeight w:val="266"/>
        </w:trPr>
        <w:tc>
          <w:tcPr>
            <w:tcW w:w="2836" w:type="dxa"/>
          </w:tcPr>
          <w:p w14:paraId="55A5766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47BC6273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119BA7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313DF51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254873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</w:tbl>
    <w:p w14:paraId="38F84B7E" w14:textId="77777777" w:rsidR="006336E2" w:rsidRPr="00C6618E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Dátum</w:t>
      </w:r>
      <w:r w:rsidR="00EE0899" w:rsidRPr="00C6618E">
        <w:rPr>
          <w:rFonts w:ascii="Times New Roman" w:hAnsi="Times New Roman"/>
          <w:b w:val="0"/>
          <w:bCs/>
        </w:rPr>
        <w:t xml:space="preserve"> .........................................</w:t>
      </w:r>
    </w:p>
    <w:p w14:paraId="2875057B" w14:textId="77777777" w:rsidR="006336E2" w:rsidRPr="00C6618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....................................................................</w:t>
      </w:r>
    </w:p>
    <w:p w14:paraId="2C5FF7F5" w14:textId="77777777" w:rsidR="006336E2" w:rsidRPr="00C6618E" w:rsidRDefault="006336E2" w:rsidP="006336E2">
      <w:pPr>
        <w:pStyle w:val="Hlavika"/>
        <w:rPr>
          <w:rFonts w:ascii="Times New Roman" w:hAnsi="Times New Roman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meno uchádzača alebo osoby poverenej konať</w:t>
      </w:r>
    </w:p>
    <w:p w14:paraId="78B83549" w14:textId="2549A7D0" w:rsidR="006336E2" w:rsidRPr="00CC7A65" w:rsidRDefault="006336E2" w:rsidP="005A60F6">
      <w:pPr>
        <w:tabs>
          <w:tab w:val="left" w:pos="10245"/>
        </w:tabs>
        <w:jc w:val="both"/>
        <w:rPr>
          <w:rFonts w:ascii="Nudista" w:hAnsi="Nudista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za uchádzača, podpis a odtlačok pečiatky</w:t>
      </w:r>
      <w:r w:rsidR="005A60F6">
        <w:rPr>
          <w:rFonts w:ascii="Nudista CE" w:hAnsi="Nudista CE"/>
          <w:b w:val="0"/>
          <w:bCs/>
          <w:lang w:val="sk-SK"/>
        </w:rPr>
        <w:tab/>
      </w:r>
    </w:p>
    <w:sectPr w:rsidR="006336E2" w:rsidRPr="00CC7A65" w:rsidSect="00633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93CF" w14:textId="77777777" w:rsidR="005B1481" w:rsidRDefault="005B1481" w:rsidP="00A50AFA">
      <w:r>
        <w:separator/>
      </w:r>
    </w:p>
  </w:endnote>
  <w:endnote w:type="continuationSeparator" w:id="0">
    <w:p w14:paraId="052357BC" w14:textId="77777777" w:rsidR="005B1481" w:rsidRDefault="005B148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742" w14:textId="77777777" w:rsidR="005B1481" w:rsidRDefault="005B1481" w:rsidP="00A50AFA">
      <w:r>
        <w:separator/>
      </w:r>
    </w:p>
  </w:footnote>
  <w:footnote w:type="continuationSeparator" w:id="0">
    <w:p w14:paraId="479058E2" w14:textId="77777777" w:rsidR="005B1481" w:rsidRDefault="005B1481" w:rsidP="00A5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0B78DF"/>
    <w:rsid w:val="00112104"/>
    <w:rsid w:val="00121575"/>
    <w:rsid w:val="00133384"/>
    <w:rsid w:val="00135E19"/>
    <w:rsid w:val="001512C7"/>
    <w:rsid w:val="00174BC3"/>
    <w:rsid w:val="001770BF"/>
    <w:rsid w:val="00192B7D"/>
    <w:rsid w:val="00196D64"/>
    <w:rsid w:val="001D789D"/>
    <w:rsid w:val="00206BF0"/>
    <w:rsid w:val="00212E99"/>
    <w:rsid w:val="00241F8E"/>
    <w:rsid w:val="00276D9E"/>
    <w:rsid w:val="00280E44"/>
    <w:rsid w:val="002A51BC"/>
    <w:rsid w:val="002D4D03"/>
    <w:rsid w:val="002E716B"/>
    <w:rsid w:val="003075ED"/>
    <w:rsid w:val="00333506"/>
    <w:rsid w:val="00342DA5"/>
    <w:rsid w:val="003472F4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93417"/>
    <w:rsid w:val="004A1C00"/>
    <w:rsid w:val="004A50A5"/>
    <w:rsid w:val="004B4B09"/>
    <w:rsid w:val="004D7ABC"/>
    <w:rsid w:val="004E3C7F"/>
    <w:rsid w:val="00540F41"/>
    <w:rsid w:val="00547EB7"/>
    <w:rsid w:val="005A60F6"/>
    <w:rsid w:val="005B1481"/>
    <w:rsid w:val="005F0151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410D6"/>
    <w:rsid w:val="00761A9B"/>
    <w:rsid w:val="00796AE6"/>
    <w:rsid w:val="007A3F36"/>
    <w:rsid w:val="007B7E9F"/>
    <w:rsid w:val="007C43F0"/>
    <w:rsid w:val="007F0529"/>
    <w:rsid w:val="00842060"/>
    <w:rsid w:val="008822F2"/>
    <w:rsid w:val="00895B7B"/>
    <w:rsid w:val="008C5946"/>
    <w:rsid w:val="008F44B5"/>
    <w:rsid w:val="00903AC9"/>
    <w:rsid w:val="009040E2"/>
    <w:rsid w:val="00915622"/>
    <w:rsid w:val="009358E9"/>
    <w:rsid w:val="00962D68"/>
    <w:rsid w:val="009909BB"/>
    <w:rsid w:val="009A0BC8"/>
    <w:rsid w:val="009C4F25"/>
    <w:rsid w:val="009D0F93"/>
    <w:rsid w:val="009E7DF1"/>
    <w:rsid w:val="00A2116F"/>
    <w:rsid w:val="00A46F29"/>
    <w:rsid w:val="00A50AFA"/>
    <w:rsid w:val="00A51BD3"/>
    <w:rsid w:val="00A61886"/>
    <w:rsid w:val="00A8312B"/>
    <w:rsid w:val="00A92C4C"/>
    <w:rsid w:val="00B479C2"/>
    <w:rsid w:val="00B96627"/>
    <w:rsid w:val="00BB0B64"/>
    <w:rsid w:val="00BB6EB7"/>
    <w:rsid w:val="00BC264D"/>
    <w:rsid w:val="00BD0A4C"/>
    <w:rsid w:val="00BE34D4"/>
    <w:rsid w:val="00C30A47"/>
    <w:rsid w:val="00C6618E"/>
    <w:rsid w:val="00C75BB9"/>
    <w:rsid w:val="00CA6C33"/>
    <w:rsid w:val="00CC7A65"/>
    <w:rsid w:val="00CD6299"/>
    <w:rsid w:val="00D3740E"/>
    <w:rsid w:val="00D37C91"/>
    <w:rsid w:val="00D41AD8"/>
    <w:rsid w:val="00D60BF8"/>
    <w:rsid w:val="00D87FDA"/>
    <w:rsid w:val="00DA2043"/>
    <w:rsid w:val="00DB4ACC"/>
    <w:rsid w:val="00DB5DEB"/>
    <w:rsid w:val="00DD4B01"/>
    <w:rsid w:val="00E16801"/>
    <w:rsid w:val="00E579AD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33E6E"/>
    <w:rsid w:val="00F77B5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333506"/>
    <w:pPr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33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Šustrík, Martin</cp:lastModifiedBy>
  <cp:revision>16</cp:revision>
  <dcterms:created xsi:type="dcterms:W3CDTF">2025-03-26T09:17:00Z</dcterms:created>
  <dcterms:modified xsi:type="dcterms:W3CDTF">2025-07-08T08:16:00Z</dcterms:modified>
</cp:coreProperties>
</file>