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>Załącznik nr 5 do SWZ</w:t>
      </w:r>
    </w:p>
    <w:p w14:paraId="7F6047A7" w14:textId="50644FBE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77777777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77777777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WYKONAWCY*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466CDCD8" w14:textId="76E551F9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030D6936" w14:textId="525D18D7" w:rsidR="0073550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Na potrzeby postępowania o udzielenie zamówienia publicznego 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</w:t>
      </w:r>
      <w:r w:rsidR="00AC4868">
        <w:rPr>
          <w:rFonts w:ascii="Times New Roman" w:hAnsi="Times New Roman" w:cs="Times New Roman"/>
          <w:sz w:val="24"/>
          <w:szCs w:val="24"/>
        </w:rPr>
        <w:t>Nr S.270.</w:t>
      </w:r>
      <w:r w:rsidR="00243E12">
        <w:rPr>
          <w:rFonts w:ascii="Times New Roman" w:hAnsi="Times New Roman" w:cs="Times New Roman"/>
          <w:sz w:val="24"/>
          <w:szCs w:val="24"/>
        </w:rPr>
        <w:t>8</w:t>
      </w:r>
      <w:r w:rsidR="00AC4868">
        <w:rPr>
          <w:rFonts w:ascii="Times New Roman" w:hAnsi="Times New Roman" w:cs="Times New Roman"/>
          <w:sz w:val="24"/>
          <w:szCs w:val="24"/>
        </w:rPr>
        <w:t>.202</w:t>
      </w:r>
      <w:r w:rsidR="00243E12">
        <w:rPr>
          <w:rFonts w:ascii="Times New Roman" w:hAnsi="Times New Roman" w:cs="Times New Roman"/>
          <w:sz w:val="24"/>
          <w:szCs w:val="24"/>
        </w:rPr>
        <w:t>5</w:t>
      </w:r>
      <w:r w:rsidR="00AC4868">
        <w:rPr>
          <w:rFonts w:ascii="Times New Roman" w:hAnsi="Times New Roman" w:cs="Times New Roman"/>
          <w:sz w:val="24"/>
          <w:szCs w:val="24"/>
        </w:rPr>
        <w:t xml:space="preserve"> </w:t>
      </w:r>
      <w:r w:rsidR="00706C21" w:rsidRPr="004B7218">
        <w:rPr>
          <w:rFonts w:ascii="Times New Roman" w:hAnsi="Times New Roman" w:cs="Times New Roman"/>
          <w:sz w:val="24"/>
          <w:szCs w:val="24"/>
        </w:rPr>
        <w:t>na</w:t>
      </w:r>
      <w:r w:rsidR="00AC4868">
        <w:rPr>
          <w:rFonts w:ascii="Times New Roman" w:hAnsi="Times New Roman" w:cs="Times New Roman"/>
          <w:sz w:val="24"/>
          <w:szCs w:val="24"/>
        </w:rPr>
        <w:t xml:space="preserve"> usługi pn. 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</w:t>
      </w:r>
      <w:r w:rsidR="00706C21"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Wykonywanie usług z zakresu gospodarki leśnej na terenie Nadleśnictwa </w:t>
      </w:r>
      <w:r w:rsidR="00053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Chrzanów</w:t>
      </w:r>
      <w:r w:rsidR="00CA729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706C21"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 roku </w:t>
      </w:r>
      <w:r w:rsidR="004B7218"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202</w:t>
      </w:r>
      <w:r w:rsidR="00243E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6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Część / 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Pakiet </w:t>
      </w:r>
      <w:r w:rsid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______,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1494A" w14:textId="710DD379" w:rsidR="00706C21" w:rsidRPr="004B7218" w:rsidRDefault="00706C21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3327" w14:textId="56E14462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C991BC" w14:textId="77777777" w:rsidR="00857298" w:rsidRDefault="00857298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AFF26" w14:textId="45FE45D3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34A2009D" w14:textId="77777777" w:rsidR="00857298" w:rsidRDefault="00857298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A7778" w14:textId="3BA7EFA9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 Urz. UE nr L 229 z 31.7.2014, str. 1 – „rozporządzenie 833/2014”),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2C84BCC4" w14:textId="77777777" w:rsidR="004B7218" w:rsidRPr="004B7218" w:rsidRDefault="004B7218" w:rsidP="00A10F6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2CF065EB" w14:textId="77777777" w:rsidR="00723877" w:rsidRDefault="0072387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9016800"/>
    </w:p>
    <w:p w14:paraId="1D2C9BD5" w14:textId="391670C1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4"/>
    </w:p>
    <w:p w14:paraId="3BE5C8DA" w14:textId="77777777" w:rsidR="00723877" w:rsidRDefault="0072387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 xml:space="preserve">SWZ </w:t>
      </w:r>
      <w:bookmarkStart w:id="5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5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6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6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03CA9B0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4FF406D1" w:rsidR="00723877" w:rsidRDefault="00723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lastRenderedPageBreak/>
        <w:t>OŚWIADCZENIE DOTYCZĄCE DOSTAWCY, NA KTÓREGO PRZYPADA PONAD 10% WARTOŚCI ZAMÓWIENIA:</w:t>
      </w:r>
    </w:p>
    <w:p w14:paraId="72A62D8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 xml:space="preserve">Oświadczam, że w stosunku do następującego podmiotu, będącego dostawcą, na którego przypada ponad 10% wartości zamówienia: 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</w:p>
    <w:p w14:paraId="4E417C5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23877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 xml:space="preserve">1)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723877">
        <w:rPr>
          <w:rFonts w:ascii="Times New Roman" w:hAnsi="Times New Roman" w:cs="Times New Roman"/>
        </w:rPr>
        <w:t xml:space="preserve"> </w:t>
      </w: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53508700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2)</w:t>
      </w:r>
      <w:r w:rsidR="00723877">
        <w:rPr>
          <w:rFonts w:ascii="Times New Roman" w:hAnsi="Times New Roman" w:cs="Times New Roman"/>
        </w:rPr>
        <w:t xml:space="preserve"> </w:t>
      </w:r>
      <w:r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4B7218">
        <w:rPr>
          <w:rFonts w:ascii="Times New Roman" w:hAnsi="Times New Roman" w:cs="Times New Roman"/>
        </w:rPr>
        <w:t xml:space="preserve"> </w:t>
      </w: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30F419DA" w14:textId="7C5FFB1D" w:rsidR="00B36A01" w:rsidRPr="00723877" w:rsidRDefault="00473719" w:rsidP="00B36A01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7" w:name="_Hlk107475218"/>
      <w:r w:rsidRPr="004B7218">
        <w:rPr>
          <w:rFonts w:ascii="Times New Roman" w:hAnsi="Times New Roman" w:cs="Times New Roman"/>
        </w:rPr>
        <w:tab/>
      </w:r>
      <w:bookmarkStart w:id="8" w:name="_Hlk43743043"/>
      <w:bookmarkStart w:id="9" w:name="_Hlk43743063"/>
      <w:r w:rsidR="00B36A01"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="00B36A01"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="00B36A01"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7"/>
    <w:p w14:paraId="0CEE3BC4" w14:textId="77777777" w:rsidR="00473719" w:rsidRPr="004B7218" w:rsidRDefault="00473719" w:rsidP="00A10F65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5C8579F1" w14:textId="3D5FEFAC" w:rsidR="009A2D50" w:rsidRDefault="009A2D50" w:rsidP="00A10F65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bookmarkEnd w:id="0"/>
    <w:bookmarkEnd w:id="1"/>
    <w:bookmarkEnd w:id="8"/>
    <w:bookmarkEnd w:id="9"/>
    <w:p w14:paraId="4AE62DA2" w14:textId="075C1E73" w:rsidR="00AA6089" w:rsidRPr="004B7218" w:rsidRDefault="00857298" w:rsidP="00857298">
      <w:pPr>
        <w:spacing w:before="120" w:after="0" w:line="240" w:lineRule="auto"/>
        <w:rPr>
          <w:rFonts w:ascii="Times New Roman" w:hAnsi="Times New Roman" w:cs="Times New Roman"/>
        </w:rPr>
      </w:pPr>
      <w:r w:rsidRPr="00857298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857298">
        <w:rPr>
          <w:rFonts w:ascii="Cambria" w:hAnsi="Cambria" w:cs="Arial"/>
          <w:bCs/>
          <w:i/>
          <w:sz w:val="20"/>
          <w:szCs w:val="20"/>
        </w:rPr>
        <w:br/>
        <w:t xml:space="preserve">w formie elektronicznej (tj. w postaci elektronicznej opatrzonej </w:t>
      </w:r>
      <w:r w:rsidRPr="00857298">
        <w:rPr>
          <w:rFonts w:ascii="Cambria" w:hAnsi="Cambria" w:cs="Arial"/>
          <w:bCs/>
          <w:i/>
          <w:sz w:val="20"/>
          <w:szCs w:val="20"/>
        </w:rPr>
        <w:br/>
        <w:t>kwalifikowanym podpisem elektronicznym)</w:t>
      </w:r>
    </w:p>
    <w:sectPr w:rsidR="00AA6089" w:rsidRPr="004B7218" w:rsidSect="00BB13AC"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7B73" w14:textId="77777777" w:rsidR="002F44D9" w:rsidRDefault="002F44D9" w:rsidP="00473719">
      <w:pPr>
        <w:spacing w:after="0" w:line="240" w:lineRule="auto"/>
      </w:pPr>
      <w:r>
        <w:separator/>
      </w:r>
    </w:p>
  </w:endnote>
  <w:endnote w:type="continuationSeparator" w:id="0">
    <w:p w14:paraId="09030A48" w14:textId="77777777" w:rsidR="002F44D9" w:rsidRDefault="002F44D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8B780B" w:rsidRDefault="008B780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8B780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8B780B" w:rsidRDefault="008B780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AB0A5" w14:textId="77777777" w:rsidR="002F44D9" w:rsidRDefault="002F44D9" w:rsidP="00473719">
      <w:pPr>
        <w:spacing w:after="0" w:line="240" w:lineRule="auto"/>
      </w:pPr>
      <w:r>
        <w:separator/>
      </w:r>
    </w:p>
  </w:footnote>
  <w:footnote w:type="continuationSeparator" w:id="0">
    <w:p w14:paraId="02CEE73B" w14:textId="77777777" w:rsidR="002F44D9" w:rsidRDefault="002F44D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53694"/>
    <w:rsid w:val="00086971"/>
    <w:rsid w:val="001336FC"/>
    <w:rsid w:val="00203CB6"/>
    <w:rsid w:val="00243E12"/>
    <w:rsid w:val="002F44D9"/>
    <w:rsid w:val="003A55A0"/>
    <w:rsid w:val="00473719"/>
    <w:rsid w:val="004B7218"/>
    <w:rsid w:val="004F3ACA"/>
    <w:rsid w:val="00532D30"/>
    <w:rsid w:val="005D08BB"/>
    <w:rsid w:val="00655555"/>
    <w:rsid w:val="006B18F7"/>
    <w:rsid w:val="00706C21"/>
    <w:rsid w:val="00723877"/>
    <w:rsid w:val="00735501"/>
    <w:rsid w:val="007A2E83"/>
    <w:rsid w:val="007C028F"/>
    <w:rsid w:val="00857298"/>
    <w:rsid w:val="008662F3"/>
    <w:rsid w:val="008B780B"/>
    <w:rsid w:val="009014B5"/>
    <w:rsid w:val="009A2D50"/>
    <w:rsid w:val="009E3E79"/>
    <w:rsid w:val="00A10F65"/>
    <w:rsid w:val="00A11BAD"/>
    <w:rsid w:val="00A2554E"/>
    <w:rsid w:val="00A83F61"/>
    <w:rsid w:val="00AA6089"/>
    <w:rsid w:val="00AC4868"/>
    <w:rsid w:val="00B30432"/>
    <w:rsid w:val="00B36A01"/>
    <w:rsid w:val="00B574DF"/>
    <w:rsid w:val="00C66B30"/>
    <w:rsid w:val="00CA729F"/>
    <w:rsid w:val="00DC6415"/>
    <w:rsid w:val="00E43F12"/>
    <w:rsid w:val="00E63532"/>
    <w:rsid w:val="00E71A4D"/>
    <w:rsid w:val="00EC4396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Haura</cp:lastModifiedBy>
  <cp:revision>14</cp:revision>
  <dcterms:created xsi:type="dcterms:W3CDTF">2022-06-26T18:22:00Z</dcterms:created>
  <dcterms:modified xsi:type="dcterms:W3CDTF">2025-11-03T18:54:00Z</dcterms:modified>
</cp:coreProperties>
</file>