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6A08E3B2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2 Čestné vyhlásenia </w:t>
      </w:r>
      <w:r w:rsidR="0034667A" w:rsidRPr="0034667A">
        <w:rPr>
          <w:rFonts w:ascii="Garamond" w:hAnsi="Garamond" w:cs="Arial"/>
          <w:bCs/>
          <w:sz w:val="20"/>
          <w:szCs w:val="20"/>
        </w:rPr>
        <w:t>uchádzača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05AF650B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4667A" w:rsidRPr="0034667A">
        <w:rPr>
          <w:rFonts w:ascii="Garamond" w:eastAsia="Calibri" w:hAnsi="Garamond" w:cs="Times New Roman"/>
          <w:b/>
          <w:sz w:val="20"/>
          <w:szCs w:val="20"/>
        </w:rPr>
        <w:t>uchádzača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1820742C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3E227C">
        <w:rPr>
          <w:rFonts w:ascii="Garamond" w:hAnsi="Garamond"/>
          <w:b/>
          <w:bCs/>
          <w:sz w:val="20"/>
          <w:szCs w:val="20"/>
        </w:rPr>
        <w:t>1</w:t>
      </w:r>
      <w:r w:rsidR="00CD4DF9">
        <w:rPr>
          <w:rFonts w:ascii="Garamond" w:hAnsi="Garamond"/>
          <w:b/>
          <w:bCs/>
          <w:sz w:val="20"/>
          <w:szCs w:val="20"/>
        </w:rPr>
        <w:t>_202</w:t>
      </w:r>
      <w:r w:rsidR="003E227C">
        <w:rPr>
          <w:rFonts w:ascii="Garamond" w:hAnsi="Garamond"/>
          <w:b/>
          <w:bCs/>
          <w:sz w:val="20"/>
          <w:szCs w:val="20"/>
        </w:rPr>
        <w:t>6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B7CED"/>
    <w:rsid w:val="00105810"/>
    <w:rsid w:val="00140065"/>
    <w:rsid w:val="00175264"/>
    <w:rsid w:val="002236FF"/>
    <w:rsid w:val="0034667A"/>
    <w:rsid w:val="003E227C"/>
    <w:rsid w:val="00472DD9"/>
    <w:rsid w:val="0049367D"/>
    <w:rsid w:val="00532899"/>
    <w:rsid w:val="00564520"/>
    <w:rsid w:val="005A2EAA"/>
    <w:rsid w:val="00616BBF"/>
    <w:rsid w:val="00656B44"/>
    <w:rsid w:val="006C3FB8"/>
    <w:rsid w:val="006E3FD4"/>
    <w:rsid w:val="0072461B"/>
    <w:rsid w:val="00780D74"/>
    <w:rsid w:val="007B3C6B"/>
    <w:rsid w:val="007F43FB"/>
    <w:rsid w:val="00853548"/>
    <w:rsid w:val="008F119F"/>
    <w:rsid w:val="00A14D46"/>
    <w:rsid w:val="00A74E9E"/>
    <w:rsid w:val="00AC4DD2"/>
    <w:rsid w:val="00B769BE"/>
    <w:rsid w:val="00C0796C"/>
    <w:rsid w:val="00C54101"/>
    <w:rsid w:val="00CD4DF9"/>
    <w:rsid w:val="00D53A87"/>
    <w:rsid w:val="00D55C7D"/>
    <w:rsid w:val="00D961B4"/>
    <w:rsid w:val="00E659D6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20</cp:revision>
  <dcterms:created xsi:type="dcterms:W3CDTF">2023-10-11T16:34:00Z</dcterms:created>
  <dcterms:modified xsi:type="dcterms:W3CDTF">2026-01-23T11:53:00Z</dcterms:modified>
</cp:coreProperties>
</file>