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A78EF" w14:textId="56C1B448" w:rsidR="000A10C1" w:rsidRPr="0033307F" w:rsidRDefault="000A10C1" w:rsidP="000A10C1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>Príloha č. 2 Čestné vyhlásenia záujemcu</w:t>
      </w:r>
    </w:p>
    <w:p w14:paraId="202E553F" w14:textId="77777777" w:rsidR="000A10C1" w:rsidRPr="0033307F" w:rsidRDefault="000A10C1" w:rsidP="000A10C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7B861275" w14:textId="77777777" w:rsidR="000A10C1" w:rsidRDefault="000A10C1" w:rsidP="000A10C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6128F081" w14:textId="77777777" w:rsidR="000A10C1" w:rsidRDefault="000A10C1" w:rsidP="000A10C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5F3FDCB6" w14:textId="77777777" w:rsidR="00FC1D81" w:rsidRPr="0033307F" w:rsidRDefault="00FC1D81" w:rsidP="00FC1D8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33307F">
        <w:rPr>
          <w:rFonts w:ascii="Garamond" w:eastAsia="Calibri" w:hAnsi="Garamond" w:cs="Times New Roman"/>
          <w:b/>
          <w:sz w:val="20"/>
          <w:szCs w:val="20"/>
        </w:rPr>
        <w:t xml:space="preserve">Čestné vyhlásenia záujemcu </w:t>
      </w:r>
    </w:p>
    <w:p w14:paraId="30032223" w14:textId="77777777" w:rsidR="00FC1D81" w:rsidRPr="0033307F" w:rsidRDefault="00FC1D81" w:rsidP="00FC1D8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03416166" w14:textId="77777777" w:rsidR="00FC1D81" w:rsidRPr="0033307F" w:rsidRDefault="00FC1D81" w:rsidP="00FC1D8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7E4240DF" w14:textId="77777777" w:rsidR="00FC1D81" w:rsidRPr="0033307F" w:rsidRDefault="00FC1D81" w:rsidP="00FC1D8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4EBF9B68" w14:textId="77777777" w:rsidR="00FC1D81" w:rsidRPr="0033307F" w:rsidRDefault="00FC1D81" w:rsidP="00FC1D8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27B9C105" w14:textId="046F0E64" w:rsidR="00FC1D81" w:rsidRPr="00521ED5" w:rsidRDefault="00FC1D81" w:rsidP="00FC1D81">
      <w:pPr>
        <w:rPr>
          <w:rFonts w:ascii="Garamond" w:hAnsi="Garamond"/>
          <w:sz w:val="20"/>
          <w:szCs w:val="20"/>
        </w:rPr>
      </w:pPr>
      <w:bookmarkStart w:id="0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súhlasí </w:t>
      </w:r>
      <w:r>
        <w:rPr>
          <w:rFonts w:ascii="Garamond" w:eastAsia="Times New Roman" w:hAnsi="Garamond" w:cs="Times New Roman"/>
          <w:bCs/>
          <w:sz w:val="20"/>
          <w:szCs w:val="20"/>
        </w:rPr>
        <w:t>so Všeobecnými obchodnými podmienkami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podľa prílohy č. </w:t>
      </w:r>
      <w:bookmarkEnd w:id="0"/>
      <w:r>
        <w:rPr>
          <w:rFonts w:ascii="Garamond" w:eastAsia="Times New Roman" w:hAnsi="Garamond" w:cs="Times New Roman"/>
          <w:bCs/>
          <w:sz w:val="20"/>
          <w:szCs w:val="20"/>
        </w:rPr>
        <w:t>4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vyzýva na predloženie ponuky v</w:t>
      </w:r>
      <w:r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rámci konkrétnej zákazky s názvom </w:t>
      </w:r>
      <w:r w:rsidR="007104C6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EC50B4" w:rsidRPr="006A1A89">
        <w:rPr>
          <w:rFonts w:ascii="Garamond" w:hAnsi="Garamond"/>
          <w:b/>
          <w:bCs/>
          <w:sz w:val="20"/>
          <w:szCs w:val="20"/>
        </w:rPr>
        <w:t>Dvere - Sklad MTZ Jurajov Dvor</w:t>
      </w:r>
      <w:r w:rsidR="00EC50B4">
        <w:rPr>
          <w:rFonts w:ascii="Garamond" w:hAnsi="Garamond"/>
          <w:b/>
          <w:bCs/>
          <w:sz w:val="20"/>
          <w:szCs w:val="20"/>
        </w:rPr>
        <w:t xml:space="preserve"> _ </w:t>
      </w:r>
      <w:r w:rsidR="00EC50B4" w:rsidRPr="0057797D">
        <w:rPr>
          <w:rFonts w:ascii="Garamond" w:hAnsi="Garamond"/>
          <w:b/>
          <w:bCs/>
          <w:sz w:val="20"/>
          <w:szCs w:val="20"/>
        </w:rPr>
        <w:t>0</w:t>
      </w:r>
      <w:r w:rsidR="00EC50B4">
        <w:rPr>
          <w:rFonts w:ascii="Garamond" w:hAnsi="Garamond"/>
          <w:b/>
          <w:bCs/>
          <w:sz w:val="20"/>
          <w:szCs w:val="20"/>
        </w:rPr>
        <w:t>1/</w:t>
      </w:r>
      <w:r w:rsidR="00EC50B4" w:rsidRPr="0057797D">
        <w:rPr>
          <w:rFonts w:ascii="Garamond" w:hAnsi="Garamond"/>
          <w:b/>
          <w:bCs/>
          <w:sz w:val="20"/>
          <w:szCs w:val="20"/>
        </w:rPr>
        <w:t>202</w:t>
      </w:r>
      <w:r w:rsidR="00EC50B4">
        <w:rPr>
          <w:rFonts w:ascii="Garamond" w:hAnsi="Garamond"/>
          <w:b/>
          <w:bCs/>
          <w:sz w:val="20"/>
          <w:szCs w:val="20"/>
        </w:rPr>
        <w:t>6</w:t>
      </w:r>
      <w:r>
        <w:rPr>
          <w:rFonts w:ascii="Garamond" w:hAnsi="Garamond"/>
          <w:b/>
          <w:bCs/>
          <w:sz w:val="20"/>
          <w:szCs w:val="20"/>
        </w:rPr>
        <w:t>“,</w:t>
      </w:r>
    </w:p>
    <w:p w14:paraId="1C2EA74C" w14:textId="77777777" w:rsidR="00FC1D81" w:rsidRPr="0033307F" w:rsidRDefault="00FC1D81" w:rsidP="00FC1D8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44D4D737" w14:textId="77777777" w:rsidR="00FC1D81" w:rsidRPr="00C07A29" w:rsidRDefault="00FC1D81" w:rsidP="00FC1D81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Pr="007104C6">
        <w:rPr>
          <w:rFonts w:ascii="Garamond" w:hAnsi="Garamond"/>
          <w:b/>
          <w:bCs/>
          <w:sz w:val="20"/>
          <w:szCs w:val="20"/>
        </w:rPr>
        <w:t>Oprava okien a dverí na objektoch v správe DPB, a. s.</w:t>
      </w:r>
      <w:r w:rsidRPr="007104C6">
        <w:rPr>
          <w:rFonts w:ascii="Garamond" w:eastAsia="Times New Roman" w:hAnsi="Garamond" w:cs="Times New Roman"/>
          <w:b/>
          <w:bCs/>
          <w:sz w:val="20"/>
          <w:szCs w:val="20"/>
        </w:rPr>
        <w:t>“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,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spôsobom určeným funkcionalitou</w:t>
      </w:r>
      <w:r>
        <w:rPr>
          <w:rFonts w:ascii="Garamond" w:eastAsia="Times New Roman" w:hAnsi="Garamond" w:cs="Arial"/>
          <w:sz w:val="20"/>
          <w:szCs w:val="20"/>
        </w:rPr>
        <w:t xml:space="preserve"> informačného systému 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JOSEPHINE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34513332" w14:textId="77777777" w:rsidR="00FC1D81" w:rsidRPr="0033307F" w:rsidRDefault="00FC1D81" w:rsidP="00FC1D8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A25D351" w14:textId="77777777" w:rsidR="00FC1D81" w:rsidRPr="0033307F" w:rsidRDefault="00FC1D81" w:rsidP="00FC1D8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08288F37" w14:textId="77777777" w:rsidR="00FC1D81" w:rsidRPr="0033307F" w:rsidRDefault="00FC1D81" w:rsidP="00FC1D8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70ADAB8" w14:textId="77777777" w:rsidR="00FC1D81" w:rsidRPr="0033307F" w:rsidRDefault="00FC1D81" w:rsidP="00FC1D8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ak uchádzač nevypracoval ponuku predkladanú na konkrétnu zákazku zadávanú v rámci dynamického nákupného systému sám, uvedie v tomto čestnom vyhlásení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16757EFE" w14:textId="77777777" w:rsidR="00FC1D81" w:rsidRPr="0033307F" w:rsidRDefault="00FC1D81" w:rsidP="00FC1D8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FC1D81" w:rsidRPr="0033307F" w14:paraId="35968740" w14:textId="77777777" w:rsidTr="00421C5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9587F4" w14:textId="77777777" w:rsidR="00FC1D81" w:rsidRPr="0033307F" w:rsidRDefault="00FC1D81" w:rsidP="00421C5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D5F86" w14:textId="77777777" w:rsidR="00FC1D81" w:rsidRPr="0033307F" w:rsidRDefault="00FC1D81" w:rsidP="00421C5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FC1D81" w:rsidRPr="0033307F" w14:paraId="73DF3612" w14:textId="77777777" w:rsidTr="00421C5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CF677B" w14:textId="77777777" w:rsidR="00FC1D81" w:rsidRPr="0033307F" w:rsidRDefault="00FC1D81" w:rsidP="00421C5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1D398" w14:textId="77777777" w:rsidR="00FC1D81" w:rsidRPr="0033307F" w:rsidRDefault="00FC1D81" w:rsidP="00421C5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FC1D81" w:rsidRPr="0033307F" w14:paraId="0AACEAF9" w14:textId="77777777" w:rsidTr="00421C5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2A5829" w14:textId="77777777" w:rsidR="00FC1D81" w:rsidRPr="0033307F" w:rsidRDefault="00FC1D81" w:rsidP="00421C5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4EE0A" w14:textId="77777777" w:rsidR="00FC1D81" w:rsidRPr="0033307F" w:rsidRDefault="00FC1D81" w:rsidP="00421C5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FC1D81" w:rsidRPr="0033307F" w14:paraId="74C5CB60" w14:textId="77777777" w:rsidTr="00421C5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BF172B" w14:textId="77777777" w:rsidR="00FC1D81" w:rsidRPr="0033307F" w:rsidRDefault="00FC1D81" w:rsidP="00421C5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895C1" w14:textId="77777777" w:rsidR="00FC1D81" w:rsidRPr="0033307F" w:rsidRDefault="00FC1D81" w:rsidP="00421C5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63181FE7" w14:textId="77777777" w:rsidR="00FC1D81" w:rsidRPr="0033307F" w:rsidRDefault="00FC1D81" w:rsidP="00FC1D8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F8CCED7" w14:textId="77777777" w:rsidR="00FC1D81" w:rsidRPr="0033307F" w:rsidRDefault="00FC1D81" w:rsidP="00FC1D8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7E7D37D" w14:textId="77777777" w:rsidR="00FC1D81" w:rsidRPr="0033307F" w:rsidRDefault="00FC1D81" w:rsidP="00FC1D8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3A943E5" w14:textId="77777777" w:rsidR="00FC1D81" w:rsidRPr="0033307F" w:rsidRDefault="00FC1D81" w:rsidP="00FC1D8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F9E67BB" w14:textId="77777777" w:rsidR="00FC1D81" w:rsidRPr="0033307F" w:rsidRDefault="00FC1D81" w:rsidP="00FC1D8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AFE4BF8" w14:textId="77777777" w:rsidR="00FC1D81" w:rsidRPr="0033307F" w:rsidRDefault="00FC1D81" w:rsidP="00FC1D8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38B55D88" w14:textId="77777777" w:rsidR="00FC1D81" w:rsidRPr="0033307F" w:rsidRDefault="00FC1D81" w:rsidP="00FC1D8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 xml:space="preserve">          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 xml:space="preserve">    podpis</w:t>
      </w:r>
    </w:p>
    <w:p w14:paraId="20D20EBD" w14:textId="77777777" w:rsidR="00FC1D81" w:rsidRPr="0033307F" w:rsidRDefault="00FC1D81" w:rsidP="00FC1D8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58C2474" w14:textId="77777777" w:rsidR="00FC1D81" w:rsidRPr="0033307F" w:rsidRDefault="00FC1D81" w:rsidP="00FC1D8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C5F4E08" w14:textId="77777777" w:rsidR="00FC1D81" w:rsidRPr="0033307F" w:rsidRDefault="00FC1D81" w:rsidP="00FC1D8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F416538" w14:textId="77777777" w:rsidR="00FC1D81" w:rsidRPr="0033307F" w:rsidRDefault="00FC1D81" w:rsidP="00FC1D8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AD4E6CB" w14:textId="77777777" w:rsidR="00FC1D81" w:rsidRPr="0033307F" w:rsidRDefault="00FC1D81" w:rsidP="00FC1D8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4A6BE3A" w14:textId="77777777" w:rsidR="00FC1D81" w:rsidRPr="0033307F" w:rsidRDefault="00FC1D81" w:rsidP="00FC1D8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BDCB806" w14:textId="77777777" w:rsidR="00FC1D81" w:rsidRPr="0033307F" w:rsidRDefault="00FC1D81" w:rsidP="00FC1D8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1D8C88E3" w14:textId="77777777" w:rsidR="00FC1D81" w:rsidRPr="0033307F" w:rsidRDefault="00FC1D81" w:rsidP="00FC1D8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podpis</w:t>
      </w:r>
    </w:p>
    <w:p w14:paraId="336C239D" w14:textId="77777777" w:rsidR="00FC1D81" w:rsidRPr="0033307F" w:rsidRDefault="00FC1D81" w:rsidP="00FC1D8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69F0BE2" w14:textId="77777777" w:rsidR="00FC1D81" w:rsidRPr="0033307F" w:rsidRDefault="00FC1D81" w:rsidP="00FC1D8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E97D2BE" w14:textId="77777777" w:rsidR="00FC1D81" w:rsidRPr="0033307F" w:rsidRDefault="00FC1D81" w:rsidP="00FC1D8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7C7D3F" w14:textId="77777777" w:rsidR="00FC1D81" w:rsidRPr="0033307F" w:rsidRDefault="00FC1D81" w:rsidP="00FC1D8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0A190F68" w14:textId="77777777" w:rsidR="000A10C1" w:rsidRPr="0033307F" w:rsidRDefault="000A10C1" w:rsidP="000A10C1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787BF616" w14:textId="14CB4FD1" w:rsidR="002A1173" w:rsidRDefault="002A1173" w:rsidP="000A10C1"/>
    <w:sectPr w:rsidR="002A11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0C1"/>
    <w:rsid w:val="000A10C1"/>
    <w:rsid w:val="0011035E"/>
    <w:rsid w:val="00124732"/>
    <w:rsid w:val="001839E7"/>
    <w:rsid w:val="00206DD8"/>
    <w:rsid w:val="002A1173"/>
    <w:rsid w:val="003677C9"/>
    <w:rsid w:val="00367B0A"/>
    <w:rsid w:val="003A74B8"/>
    <w:rsid w:val="003C7440"/>
    <w:rsid w:val="004C6B81"/>
    <w:rsid w:val="004D64F9"/>
    <w:rsid w:val="006C423A"/>
    <w:rsid w:val="007104C6"/>
    <w:rsid w:val="007C7E3E"/>
    <w:rsid w:val="00A07721"/>
    <w:rsid w:val="00B34E79"/>
    <w:rsid w:val="00BF4B79"/>
    <w:rsid w:val="00E81EEE"/>
    <w:rsid w:val="00EC50B4"/>
    <w:rsid w:val="00FC1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C40D8"/>
  <w15:chartTrackingRefBased/>
  <w15:docId w15:val="{807F57E4-E21B-4021-B59F-04E1F5983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A10C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232</Words>
  <Characters>1325</Characters>
  <Application>Microsoft Office Word</Application>
  <DocSecurity>0</DocSecurity>
  <Lines>11</Lines>
  <Paragraphs>3</Paragraphs>
  <ScaleCrop>false</ScaleCrop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Morvayová Alena</dc:creator>
  <cp:keywords/>
  <dc:description/>
  <cp:lastModifiedBy>Škopeková Zuzana</cp:lastModifiedBy>
  <cp:revision>10</cp:revision>
  <dcterms:created xsi:type="dcterms:W3CDTF">2024-08-26T10:10:00Z</dcterms:created>
  <dcterms:modified xsi:type="dcterms:W3CDTF">2026-03-19T06:35:00Z</dcterms:modified>
</cp:coreProperties>
</file>