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6"/>
        <w:gridCol w:w="6296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242DDDED" w:rsidR="0048268A" w:rsidRPr="00EB4EAC" w:rsidRDefault="00642CE1" w:rsidP="00716E68">
            <w:pPr>
              <w:spacing w:before="60"/>
              <w:rPr>
                <w:rFonts w:ascii="Arial Narrow" w:hAnsi="Arial Narrow"/>
                <w:iCs/>
              </w:rPr>
            </w:pPr>
            <w:r w:rsidRPr="00642CE1">
              <w:rPr>
                <w:rFonts w:ascii="Arial Narrow" w:hAnsi="Arial Narrow" w:cs="Times New Roman"/>
                <w:iCs/>
                <w:color w:val="000000" w:themeColor="text1"/>
              </w:rPr>
              <w:t>Športový materiál</w:t>
            </w:r>
            <w:r w:rsidR="00920C78">
              <w:rPr>
                <w:rFonts w:ascii="Arial Narrow" w:hAnsi="Arial Narrow" w:cs="Times New Roman"/>
                <w:iCs/>
                <w:color w:val="000000" w:themeColor="text1"/>
              </w:rPr>
              <w:t xml:space="preserve"> </w:t>
            </w:r>
            <w:r w:rsidRPr="00642CE1">
              <w:rPr>
                <w:rFonts w:ascii="Arial Narrow" w:hAnsi="Arial Narrow" w:cs="Times New Roman"/>
                <w:iCs/>
                <w:color w:val="000000" w:themeColor="text1"/>
              </w:rPr>
              <w:t>DNS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7155B218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>bez výhrad súhlasím s podmienkami predmetného DNS, ktoré  sú  určené  v  súťažných  podkladoch  a  v iných  dokumentoch  poskytnutých verejným obstarávateľom;</w:t>
      </w:r>
    </w:p>
    <w:p w14:paraId="50EB6809" w14:textId="423DC8BB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>beriem na vedomie, že spracúvanie osobných údajov verejným obstarávateľom, ktoré som ako záujemca uviedol v žiadosti o zaradenie,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42052E35" w14:textId="2C68A34D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7"/>
        <w:gridCol w:w="6295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2EA643B0" w:rsidR="0048268A" w:rsidRPr="00EB4EAC" w:rsidRDefault="00642CE1" w:rsidP="00716E68">
            <w:pPr>
              <w:spacing w:before="60"/>
              <w:rPr>
                <w:rFonts w:ascii="Arial Narrow" w:hAnsi="Arial Narrow"/>
                <w:iCs/>
              </w:rPr>
            </w:pPr>
            <w:r w:rsidRPr="00642CE1">
              <w:rPr>
                <w:rFonts w:ascii="Arial Narrow" w:hAnsi="Arial Narrow" w:cs="Times New Roman"/>
                <w:iCs/>
                <w:color w:val="000000" w:themeColor="text1"/>
              </w:rPr>
              <w:t>Športový materiál</w:t>
            </w:r>
            <w:r w:rsidR="00920C78">
              <w:rPr>
                <w:rFonts w:ascii="Arial Narrow" w:hAnsi="Arial Narrow" w:cs="Times New Roman"/>
                <w:iCs/>
                <w:color w:val="000000" w:themeColor="text1"/>
              </w:rPr>
              <w:t xml:space="preserve"> </w:t>
            </w:r>
            <w:r w:rsidRPr="00642CE1">
              <w:rPr>
                <w:rFonts w:ascii="Arial Narrow" w:hAnsi="Arial Narrow" w:cs="Times New Roman"/>
                <w:iCs/>
                <w:color w:val="000000" w:themeColor="text1"/>
              </w:rPr>
              <w:t>DNS</w:t>
            </w:r>
          </w:p>
        </w:tc>
      </w:tr>
    </w:tbl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C01AA1">
        <w:rPr>
          <w:rFonts w:ascii="Times New Roman" w:hAnsi="Times New Roman" w:cs="Times New Roman"/>
          <w:sz w:val="18"/>
          <w:szCs w:val="18"/>
          <w:lang w:eastAsia="sk-SK"/>
        </w:rPr>
      </w:r>
      <w:r w:rsidR="00C01AA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C01AA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C01AA1">
        <w:rPr>
          <w:rFonts w:ascii="Times New Roman" w:hAnsi="Times New Roman" w:cs="Times New Roman"/>
          <w:sz w:val="18"/>
          <w:szCs w:val="18"/>
          <w:lang w:eastAsia="sk-SK"/>
        </w:rPr>
      </w:r>
      <w:r w:rsidR="00C01AA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C01AA1">
        <w:rPr>
          <w:rFonts w:ascii="Times New Roman" w:hAnsi="Times New Roman" w:cs="Times New Roman"/>
          <w:sz w:val="18"/>
          <w:szCs w:val="18"/>
          <w:lang w:eastAsia="sk-SK"/>
        </w:rPr>
      </w:r>
      <w:r w:rsidR="00C01AA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C01AA1">
        <w:rPr>
          <w:rFonts w:ascii="Arial Narrow" w:hAnsi="Arial Narrow" w:cs="Times New Roman"/>
          <w:i/>
          <w:iCs/>
          <w:color w:val="FF0000"/>
        </w:rPr>
      </w:r>
      <w:r w:rsidR="00C01AA1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2E3E4BB8" w14:textId="77777777" w:rsidR="00692EC5" w:rsidRPr="00AB48BD" w:rsidRDefault="00692EC5" w:rsidP="00692EC5">
      <w:pPr>
        <w:ind w:left="-426"/>
        <w:rPr>
          <w:rFonts w:ascii="Arial Narrow" w:hAnsi="Arial Narrow" w:cs="Times New Roman"/>
        </w:rPr>
      </w:pPr>
    </w:p>
    <w:p w14:paraId="08146D4F" w14:textId="39772A20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12B219BD" w14:textId="77777777" w:rsidR="0048268A" w:rsidRDefault="0048268A" w:rsidP="0048268A">
      <w:pPr>
        <w:rPr>
          <w:rFonts w:ascii="Arial Narrow" w:hAnsi="Arial Narrow" w:cs="Times New Roman"/>
        </w:rPr>
      </w:pP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49F7742E" w14:textId="77777777" w:rsidR="0048268A" w:rsidRPr="009B352B" w:rsidRDefault="0048268A" w:rsidP="0048268A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35389E99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1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 xml:space="preserve">„(DOPLNÍ </w:t>
      </w:r>
      <w:r w:rsidR="00FA68C5" w:rsidRPr="00C425AC">
        <w:rPr>
          <w:rFonts w:ascii="Arial Narrow" w:hAnsi="Arial Narrow" w:cs="Times New Roman"/>
          <w:b/>
          <w:bCs/>
        </w:rPr>
        <w:t xml:space="preserve">SA </w:t>
      </w:r>
      <w:r w:rsidRPr="00C425AC">
        <w:rPr>
          <w:rFonts w:ascii="Arial Narrow" w:hAnsi="Arial Narrow" w:cs="Times New Roman"/>
          <w:b/>
          <w:bCs/>
        </w:rPr>
        <w:t xml:space="preserve">NÁZOV </w:t>
      </w:r>
      <w:r w:rsidR="00FA68C5" w:rsidRPr="00C425AC">
        <w:rPr>
          <w:rFonts w:ascii="Arial Narrow" w:hAnsi="Arial Narrow" w:cs="Times New Roman"/>
          <w:b/>
          <w:bCs/>
        </w:rPr>
        <w:t>DNS</w:t>
      </w:r>
      <w:r w:rsidRPr="00C425AC">
        <w:rPr>
          <w:rFonts w:ascii="Arial Narrow" w:hAnsi="Arial Narrow" w:cs="Times New Roman"/>
          <w:b/>
          <w:bCs/>
        </w:rPr>
        <w:t>)“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1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31B3" w14:textId="77777777" w:rsidR="00C01AA1" w:rsidRDefault="00C01AA1" w:rsidP="002C7232">
      <w:pPr>
        <w:spacing w:after="0" w:line="240" w:lineRule="auto"/>
      </w:pPr>
      <w:r>
        <w:separator/>
      </w:r>
    </w:p>
  </w:endnote>
  <w:endnote w:type="continuationSeparator" w:id="0">
    <w:p w14:paraId="29D07709" w14:textId="77777777" w:rsidR="00C01AA1" w:rsidRDefault="00C01AA1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F53D" w14:textId="77777777" w:rsidR="00C01AA1" w:rsidRDefault="00C01AA1" w:rsidP="002C7232">
      <w:pPr>
        <w:spacing w:after="0" w:line="240" w:lineRule="auto"/>
      </w:pPr>
      <w:r>
        <w:separator/>
      </w:r>
    </w:p>
  </w:footnote>
  <w:footnote w:type="continuationSeparator" w:id="0">
    <w:p w14:paraId="3CB04C36" w14:textId="77777777" w:rsidR="00C01AA1" w:rsidRDefault="00C01AA1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32"/>
    <w:rsid w:val="00055450"/>
    <w:rsid w:val="00090601"/>
    <w:rsid w:val="000A3B0D"/>
    <w:rsid w:val="00115B19"/>
    <w:rsid w:val="00146D3D"/>
    <w:rsid w:val="00186C68"/>
    <w:rsid w:val="001B3815"/>
    <w:rsid w:val="00244F3C"/>
    <w:rsid w:val="002C7232"/>
    <w:rsid w:val="003514FF"/>
    <w:rsid w:val="0048268A"/>
    <w:rsid w:val="005B6668"/>
    <w:rsid w:val="00642CE1"/>
    <w:rsid w:val="00692EC5"/>
    <w:rsid w:val="006C5FFC"/>
    <w:rsid w:val="006F69A8"/>
    <w:rsid w:val="0070420D"/>
    <w:rsid w:val="007A31BF"/>
    <w:rsid w:val="00857278"/>
    <w:rsid w:val="0091189F"/>
    <w:rsid w:val="00920C78"/>
    <w:rsid w:val="0092340F"/>
    <w:rsid w:val="00A159AF"/>
    <w:rsid w:val="00A62C53"/>
    <w:rsid w:val="00AF1554"/>
    <w:rsid w:val="00B00834"/>
    <w:rsid w:val="00B15B31"/>
    <w:rsid w:val="00B93DA5"/>
    <w:rsid w:val="00C01AA1"/>
    <w:rsid w:val="00C4184B"/>
    <w:rsid w:val="00C425AC"/>
    <w:rsid w:val="00D1757E"/>
    <w:rsid w:val="00D51D77"/>
    <w:rsid w:val="00D54BFE"/>
    <w:rsid w:val="00D63343"/>
    <w:rsid w:val="00E1582B"/>
    <w:rsid w:val="00E272AF"/>
    <w:rsid w:val="00EC2AA9"/>
    <w:rsid w:val="00ED6DDF"/>
    <w:rsid w:val="00F138E7"/>
    <w:rsid w:val="00F69221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Zuzana Majerská</cp:lastModifiedBy>
  <cp:revision>5</cp:revision>
  <dcterms:created xsi:type="dcterms:W3CDTF">2026-07-03T08:45:00Z</dcterms:created>
  <dcterms:modified xsi:type="dcterms:W3CDTF">2026-07-03T08:47:00Z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