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77777777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6C4332AE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44BED">
        <w:rPr>
          <w:rFonts w:ascii="Calibri" w:hAnsi="Calibri" w:cs="Calibri"/>
          <w:b/>
          <w:bCs/>
        </w:rPr>
        <w:t xml:space="preserve">Zespołu Szkół Samorządowych w Targanicach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1A633A48" w14:textId="6788173C" w:rsidR="00DC3003" w:rsidRDefault="00472CEE" w:rsidP="006E45CF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1 – Dostawa artykułów spożywczych: przyprawy, artykuły sypkie, puszki, słoiki (wg Załącznika nr 1A/1 – Formularz asortymentowo – 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4C8A" w14:textId="77777777" w:rsidR="004B76D4" w:rsidRDefault="004B76D4">
      <w:pPr>
        <w:spacing w:after="0" w:line="240" w:lineRule="auto"/>
      </w:pPr>
      <w:r>
        <w:separator/>
      </w:r>
    </w:p>
  </w:endnote>
  <w:endnote w:type="continuationSeparator" w:id="0">
    <w:p w14:paraId="12D2E88A" w14:textId="77777777" w:rsidR="004B76D4" w:rsidRDefault="004B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55A0" w14:textId="77777777" w:rsidR="004B76D4" w:rsidRDefault="004B76D4">
      <w:pPr>
        <w:spacing w:after="0" w:line="240" w:lineRule="auto"/>
      </w:pPr>
      <w:r>
        <w:separator/>
      </w:r>
    </w:p>
  </w:footnote>
  <w:footnote w:type="continuationSeparator" w:id="0">
    <w:p w14:paraId="2739AC5C" w14:textId="77777777" w:rsidR="004B76D4" w:rsidRDefault="004B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57EAD"/>
    <w:rsid w:val="00213B71"/>
    <w:rsid w:val="002D6D37"/>
    <w:rsid w:val="00327D73"/>
    <w:rsid w:val="003C761B"/>
    <w:rsid w:val="00472CEE"/>
    <w:rsid w:val="004B76D4"/>
    <w:rsid w:val="00553755"/>
    <w:rsid w:val="00620C6A"/>
    <w:rsid w:val="006712FB"/>
    <w:rsid w:val="006E45CF"/>
    <w:rsid w:val="00705A04"/>
    <w:rsid w:val="00840000"/>
    <w:rsid w:val="008F2DB7"/>
    <w:rsid w:val="009267DE"/>
    <w:rsid w:val="0098466F"/>
    <w:rsid w:val="00B44BED"/>
    <w:rsid w:val="00BE43B5"/>
    <w:rsid w:val="00D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697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Targanice</cp:lastModifiedBy>
  <cp:revision>8</cp:revision>
  <dcterms:created xsi:type="dcterms:W3CDTF">2026-03-20T10:06:00Z</dcterms:created>
  <dcterms:modified xsi:type="dcterms:W3CDTF">2026-04-14T09:57:00Z</dcterms:modified>
  <dc:language>pl-PL</dc:language>
</cp:coreProperties>
</file>