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BBB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586F2B">
        <w:rPr>
          <w:sz w:val="16"/>
          <w:szCs w:val="16"/>
        </w:rPr>
        <w:t>.2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442C2906" w14:textId="77777777" w:rsidTr="00E75E3A">
        <w:tc>
          <w:tcPr>
            <w:tcW w:w="9288" w:type="dxa"/>
            <w:shd w:val="clear" w:color="auto" w:fill="E0E0E0"/>
          </w:tcPr>
          <w:p w14:paraId="57A0C286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4D53745B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5A3B38F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6D2EAE3C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3DCEC582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32DF1295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32D8AF6D" w14:textId="755BD0F5" w:rsidR="006A1A7E" w:rsidRPr="00586F2B" w:rsidRDefault="001C2170" w:rsidP="00586F2B">
            <w:pPr>
              <w:autoSpaceDE w:val="0"/>
              <w:autoSpaceDN w:val="0"/>
              <w:rPr>
                <w:rFonts w:ascii="Tahoma" w:hAnsi="Tahoma" w:cs="Tahoma"/>
              </w:rPr>
            </w:pPr>
            <w:r w:rsidRPr="001C2170">
              <w:rPr>
                <w:rFonts w:ascii="Tahoma" w:hAnsi="Tahoma" w:cs="Tahoma"/>
              </w:rPr>
              <w:t>Odpočinkové posezení v lomu a posezení Uhlířský vrch</w:t>
            </w:r>
            <w:r w:rsidR="00586F2B">
              <w:rPr>
                <w:rFonts w:ascii="Tahoma" w:hAnsi="Tahoma" w:cs="Tahoma"/>
              </w:rPr>
              <w:t xml:space="preserve">, </w:t>
            </w:r>
            <w:r w:rsidR="00586F2B">
              <w:rPr>
                <w:rFonts w:ascii="Tahoma" w:hAnsi="Tahoma" w:cs="Tahoma"/>
              </w:rPr>
              <w:br/>
            </w:r>
            <w:r w:rsidR="00586F2B" w:rsidRPr="00586F2B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407BEF0F" w14:textId="77777777" w:rsidR="00F573A8" w:rsidRDefault="00F573A8" w:rsidP="00AA07C3">
      <w:pPr>
        <w:rPr>
          <w:rFonts w:ascii="Tahoma" w:hAnsi="Tahoma" w:cs="Tahoma"/>
          <w:b/>
        </w:rPr>
      </w:pPr>
    </w:p>
    <w:p w14:paraId="6D8EDC53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1D13CDBB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CA7601B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C1E9A56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579331F1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BC83569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6AB5B2A4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57103078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4EFC7C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3DCF5C2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5D7FF85F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3204AA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8DDBBF2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11683CF7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66F78B2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1A20C3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00BB8AE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35CC6921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7DE9ED14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1239189F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3724515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41D10EBF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0C2F803E" w14:textId="77777777" w:rsidR="00F55F14" w:rsidRPr="003A6F94" w:rsidRDefault="00F55F14" w:rsidP="00F55F14">
      <w:pPr>
        <w:rPr>
          <w:rFonts w:ascii="Tahoma" w:hAnsi="Tahoma" w:cs="Tahoma"/>
        </w:rPr>
      </w:pPr>
    </w:p>
    <w:p w14:paraId="15578F9C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5B2D1947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2FAF2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7C60513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1619E07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9C5E5F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3814044E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72F5FA93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619ADC3A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0CFF7C9B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405C107D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26F15E82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3D8A" w14:textId="77777777" w:rsidR="00931911" w:rsidRDefault="00931911" w:rsidP="008A5197">
      <w:r>
        <w:separator/>
      </w:r>
    </w:p>
  </w:endnote>
  <w:endnote w:type="continuationSeparator" w:id="0">
    <w:p w14:paraId="6D7361F6" w14:textId="77777777" w:rsidR="00931911" w:rsidRDefault="00931911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11F7" w14:textId="77777777" w:rsidR="00931911" w:rsidRDefault="00931911" w:rsidP="008A5197">
      <w:r>
        <w:separator/>
      </w:r>
    </w:p>
  </w:footnote>
  <w:footnote w:type="continuationSeparator" w:id="0">
    <w:p w14:paraId="7E9900BC" w14:textId="77777777" w:rsidR="00931911" w:rsidRDefault="00931911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1C1" w14:textId="6041088B" w:rsidR="000F446D" w:rsidRDefault="0093698D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7ED7382D" wp14:editId="3E8DC811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5422"/>
    <w:multiLevelType w:val="multilevel"/>
    <w:tmpl w:val="A80ECF2C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5324791">
    <w:abstractNumId w:val="1"/>
  </w:num>
  <w:num w:numId="2" w16cid:durableId="591353069">
    <w:abstractNumId w:val="0"/>
  </w:num>
  <w:num w:numId="3" w16cid:durableId="8586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656C"/>
    <w:rsid w:val="000D02FB"/>
    <w:rsid w:val="000E5DF5"/>
    <w:rsid w:val="000F446D"/>
    <w:rsid w:val="000F7376"/>
    <w:rsid w:val="00106D06"/>
    <w:rsid w:val="00125DCB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C2170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0DE2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86F2B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22BC0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31911"/>
    <w:rsid w:val="0093698D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D0830"/>
    <w:rsid w:val="00C13782"/>
    <w:rsid w:val="00C16705"/>
    <w:rsid w:val="00C471EE"/>
    <w:rsid w:val="00C62236"/>
    <w:rsid w:val="00C9662D"/>
    <w:rsid w:val="00CB2A9B"/>
    <w:rsid w:val="00CF7D9F"/>
    <w:rsid w:val="00D00EFF"/>
    <w:rsid w:val="00D01FEF"/>
    <w:rsid w:val="00D04233"/>
    <w:rsid w:val="00D15F7D"/>
    <w:rsid w:val="00D67AF5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C251A"/>
    <w:rsid w:val="00ED0FC1"/>
    <w:rsid w:val="00ED6A72"/>
    <w:rsid w:val="00EE03A8"/>
    <w:rsid w:val="00EF7F92"/>
    <w:rsid w:val="00F01C30"/>
    <w:rsid w:val="00F109C4"/>
    <w:rsid w:val="00F25711"/>
    <w:rsid w:val="00F279A3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62B2"/>
  <w15:chartTrackingRefBased/>
  <w15:docId w15:val="{ACD357FD-C43F-44E1-8941-DA2B99C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5</cp:revision>
  <cp:lastPrinted>2018-04-19T07:33:00Z</cp:lastPrinted>
  <dcterms:created xsi:type="dcterms:W3CDTF">2026-03-12T09:30:00Z</dcterms:created>
  <dcterms:modified xsi:type="dcterms:W3CDTF">2026-06-11T06:49:00Z</dcterms:modified>
</cp:coreProperties>
</file>